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СТРАХ И НЕНАВИСТЬ </w:t>
        <w:br w:type="textWrapping"/>
        <w:t xml:space="preserve"> «НАМ НИЧЕГО НЕ ОСТАВАЛОСЬ, </w:t>
        <w:br w:type="textWrapping"/>
        <w:t xml:space="preserve">кроме как бороться»</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«Талибан * - террористическая организация, деятельность которой запрещена на территории РФ»</w:t>
        <w:br w:type="textWrapp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войны не женское лицо - название книги Светланы Алексеевич, которое противоречат содержанию. Книга рассказывает о героических поступках женщин, которые ценой своей жизни сражались и спасали на поле боя.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войны не женское лицо, но женщин обвиняют в войнах. У войны не женское лицо, но женщины - медики военнообязанные. У войны не женское лицо, но Афганские женщины ежедневно борются за свои права.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Радикальное движение «Талибан»* (запрещённая в России террористическая организация ) зародилось в 1944 году. Целью организации является введение в стране жёсткого исламского законодательства. Власть талибов продержалась в стране с 1996 по 2001 год. Организация дискриминируюет права женщин, желая тем самым установить в стране порядок.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ab/>
        <w:t xml:space="preserve">15 августа 2021 года</w:t>
      </w:r>
      <w:r w:rsidDel="00000000" w:rsidR="00000000" w:rsidRPr="00000000">
        <w:rPr>
          <w:sz w:val="28"/>
          <w:szCs w:val="28"/>
          <w:rtl w:val="0"/>
        </w:rPr>
        <w:t xml:space="preserve">, после приказа Джо Байдена ( 46 - го презедента США, члена демократической партии ) вывести американкие войска из Афганиста для поддержания безопоспаности американских военных,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«Талибан»</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установил контроль над Кабулом</w:t>
      </w:r>
      <w:r w:rsidDel="00000000" w:rsidR="00000000" w:rsidRPr="00000000">
        <w:rPr>
          <w:sz w:val="28"/>
          <w:szCs w:val="28"/>
          <w:rtl w:val="0"/>
        </w:rPr>
        <w:t xml:space="preserve"> ( столица Афганистана)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Надежда пала, произошёл идеологический переворот.</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sz w:val="28"/>
          <w:szCs w:val="28"/>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Страшнейшие обстрелы, пытки, насилие и бесконечные запреты - это реальность афганских женщин. Талиб</w:t>
      </w:r>
      <w:r w:rsidDel="00000000" w:rsidR="00000000" w:rsidRPr="00000000">
        <w:rPr>
          <w:sz w:val="28"/>
          <w:szCs w:val="28"/>
          <w:rtl w:val="0"/>
        </w:rPr>
        <w:t xml:space="preserve">ские законы лишили человека права на свободу вероисповедния,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Коран ( священное писание мусульман ) трактуется неверно, что привело к новым правилам, которые дискриминируюют права женщин.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Движение направлено на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«создание безопасной среды для женщин, где они смогут сохранить свою честь и целомудрие».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Репрессии коснулись всех сфер деятельности женщин, им было запрещено: </w:t>
        <w:br w:type="textWrapping"/>
        <w:tab/>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Разговаривать с мужчиной, либо здороваться с ним за руку, если он  не является близким родственником.</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Запрещено прилюдно говорить, в том числе смеяться.</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Нельзя носить одежду ярких цветок, так как это может возбуждать мужчину.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Нельзя посещать спортзалы.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Получать образование старше шестого класса.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Путешествовать дальше, чем на 45 миль без сопровождения мужчины - махрама.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Женщина стала собственностью мужчины. Список, который я перечисляю можно продолжать бесконечно. Наступили тёмные времена для женщин. Новые законы ущемляли все их базовые человеческие права. Сильно пострадала область медицины. Так как мужчины не имели права лечить женщин, а те не могли получать образование, участились случаи женской смертности во время родов, увеличилось количество сексуализированного насилия, были закрыты все приюты, помогающие женщинам в сложных кризисных ситуациях. В следствии этого участились случаи суицидов. Женщины просто потеряли смысл и волю к жизни.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sz w:val="28"/>
          <w:szCs w:val="28"/>
          <w:rtl w:val="0"/>
        </w:rPr>
        <w:t xml:space="preserve">          У войны небрежный холодный и измученный взгляд. Женщины Афганистана были вынуждены бороться за то, чтобы получать образование, лечить других женщин,  иметь возможность безопасно находится в своей стране, выбирать спутника жизни, выглядеть так, как они захотят и придерживаться той религии, которая им ближе всего. У свободы женское лицо.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Некоторые люди бежали из страны в Пакистан. 31 марта 60 афганских женщин будут депортированы обратно, где их ждёт наказание по всей строгости талибского закона.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Для этой статьи я взяла интервью у двух афганских правозащитниц. Но девушек, которые страдают из-за нового режима больше. Каждая из них нуждается в психологической и физической помощи.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Самеа Иффат - бывшая студентка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медицинского университета</w:t>
      </w:r>
      <w:r w:rsidDel="00000000" w:rsidR="00000000" w:rsidRPr="00000000">
        <w:rPr>
          <w:sz w:val="28"/>
          <w:szCs w:val="28"/>
          <w:rtl w:val="0"/>
        </w:rPr>
        <w:t xml:space="preserve">, акушерка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учитель поделилась со мной следущим: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Когда мы были детьми, талибы были символом страданий в нашей жизни. Помню, как мы тайком носили с собой книги, прикрываясь тем, что идем учить Коран, лишь бы иметь возможность учиться. Двадцать четыре года назад, когда талибы покидали Афганистан, повсюду слышались выстрелы, на земле лежали тела, повсюду царили страх, плач детей и мы, прячущиеся в подземках, вырытых нашими отцами, чтобы спасти нам жизнь. Там было очень темно и мрачно. Мы только слышали голоса друг друга и на ощупь определяли, что наша семья рядом. Мы были детьми, оказавшимися в ловушке у жестоких людей, и теперь, спустя годы, наши собственные дети переживают ту же участь.</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Я помню, как талибы избивали женщин плетьми. Мне было всего семь лет, когда они ударили меня по лицу, потому что я была без чадры. Я боялась даже выходить из дома.</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Когда спустя двадцать лет талибы вернулись, я уже не была испуганной девочкой. Я стала учителем, акушеркой и борющейся женщиной. Это был второй урок в школе, когда начали распространяться слухи, что талибы пришли. Я не могла в это поверить. Муж позвонил и сказал: «Срочно возвращайся домой, талибы уже в Баграми, Кабул». Но я не хотела оставлять своих учениц. Когда все учительницы начали плакать и сказали, что школа должна быть закрыта, страх охватил меня, сердце обливалось кровью.</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Мы вышли из школы и вернулись домой. Больше нам не разрешили посещать школу. С этого момента началась наша новая беда.</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Я была студенткой медицинского университета и одновременно учителем. Я сильно пострадала. Когда наши дочери плакали у закрытых школьных ворот и возвращались домой, я вместе с подругами вышла на улицы Кабула, чтобы протестовать против античеловеческих и женоненавистнических приказов талибов.</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Талибы жестоко подавляли нас, избивали, чтобы заставить замолчать. Однажды нас продержали восемь часов в подземке, принадлежащей банку, потом напали на наши дома. Я борюсь за справедливость, гендерное равенство, право женщин на образование и работу.</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После множества угроз со стороны талибов они пришли к нашему дому, угрожали, использовали насилие. Прямо у меня на глазах выстрелили в мою подругу, чтобы заставить нас замолчать. Выдали приказ на мой арест. К счастью, меня в тот момент не было дома. Получив предупреждение, я уехала из Афганистана в Пакистан.</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Речь идет об ограничениях, наложенных талибами на женщин. Будущее Афганистана при талибах — это не что иное, как тьма, страдания, невежество, бедность и несчастье. Такая политика не служит интересам народа.</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 xml:space="preserve">- Самеа Иффат.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Насилие, которое стало нормой талибского закона распространилось и на права женщины выбирать полового партнера. Девушек фотографируют обнажёнными, нередки случаи изнасилования. На сегодняшний день жизнь обычных Афганок никак не сходится с правами человека, закреплеными ООН. Девушка,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которая пожелала остаться анонимной, поделилась следующим: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Как прошло ваше детство?</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br w:type="textWrapping"/>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i w:val="1"/>
          <w:sz w:val="28"/>
          <w:szCs w:val="28"/>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Я родилась 4 февраля 2002 года в провинции Дайкунди, одной из беднейших провинций Афганистана. Я провела свое детство там, но это было тяжелое время. Когда мне было всего четыре года, мой отец умер, и жизнь стала для нас трудной. Благодаря поддержке моей матери и брата я смогла преодолеть трудности. Моя единственная мечта была учиться. В нашей деревне была только одна начальная школа, и она находилась в одном часе ходьбы от нашего дома, но это расстояние казалось ничтожным перед моими мечтами. Я с огромным рвением ходила в школу пешком, чтобы получить образование. Школа средней ступени была далеко от нашего дома, и дорога занимала два часа в день. Так как транспорт был недоступен, мне приходилось идти пешком, чтобы не пропустить учебу. В конце концов, в 2019 году я закончила школу и, вместе с семьей, переехала в Кабул для продолжения учебы.</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 2020 году, из-за таких проблем, как пандемия коронавируса, я не смогла сдать экзамен на поступление в университет (Канкор), но в 2021 году я сдала этот экзамен и, набрав 283 балла, поступила на факультет управления и общественной политики Кабульского университета. Это был для меня очень радостный момент, потому что, будучи девушкой из бедного региона Хазараджата, мне удалось поступить в Кабульский университет. В то время поступить в Кабульский университет было мечтой каждой ученицы.</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-Когда пришла власть «Талибана», как изменился Афганистан?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t xml:space="preserve">-2021 год стал черным годом для Афганистана; год, когда Талибан захватил власть в стране, и начались темные дни для женщин в Афганистане. С приходом Талибов везде воцарились страх и ужас. Талибы — это группа, которая во времена предыдущего правительства не проявляла никакого милосердия. Они атаковали школы, мечети, больницы, учебные заведения, спортивные клубы, свадебные залы, дороги, особенно районы, населенные хазарами, и беспощадно убивали людей.</w:t>
        <w:br w:type="textWrapping"/>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-Как вы пришли к тому, чтобы стать активисткой?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i w:val="1"/>
          <w:sz w:val="28"/>
          <w:szCs w:val="28"/>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Талибы прямо нацелились на женщин, исключив их из всех сфер жизни — социальной, экономической, политической, образовательной и рабочей. Они унижали женщин на улицах, крича: «Почему вы так одеты?» Я сама была свидетелем таких сцен. Например, однажды в автобусе девушка, у которой немного открывались волосы, подверглась жестокому нападению со стороны талиба. Он ударил её по лицу и сказал: «Мусульманка не должна так выглядеть!» Затем он натянул на неё платок. Это было очень больно наблюдать, но я не могла ничего сделать, кроме как молча терпеть.</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Такие вещи происходили каждый день в Афганистане, и никто не осмеливался противостоять талибам. Активисты, которые боролись с их насилием, были арестованы, подвергнуты пыткам и наказаниям. Я была одной из тех, кто не мог смириться с запретом на образование для девочек. Поэтому я присоединилась к гражданским активистам и вместе с ними организовала кампанию за открытие университетов. Хотя ситуация для женщин была ужасной, мы все были единодушны: «Нам нечего терять!»</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Мы организовали массовые протесты и пытались донести наш голос до мира, если талибы нас не слышат. Но эти протесты жестоко подавлялись. Тех, кто был арестован, отправляли в тюрьму, где их мучили и наказывали.</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 2022 году талибы разрешили девушкам ходить в университет, но только при условии, что они будут носить обязательное покрытие. Я была рада, что все-таки могу продолжить учебу, но, когда я думала о тех девушках, которым запрещали даже посещать школу, мне становилось очень больно. Мы не могли ничего сделать, кроме как терпеть эту ситуацию.</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Но и это не продлилось долго. 28 октября 2022 года талибы отдали приказ, что ни одна девушка больше не имеет права на образование. В тот день, я как обычно, пришла на свои курсы английского языка в 6 утра, но охранник у ворот остановил меня и сказал: «Ты что, не знаешь, что талибы приказали, чтобы больше ни одна девушка не училась?»</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Боже мой! Мое сердце буквально разорвалось, я не могла дышать. Мы с несколькими другими девушками, которые остались у ворот, просто смотрели друг на друга и плакали. Мы больше не видели надежды. После этого я впала в тяжелую депрессию. Жизнь потеряла смысл. Иногда я даже думала о суициде. Я больше не могла улыбаться. Каждый день я вспоминала те времена, когда часами шла в школу и поздно вечером училась. Но мама всегда говорила мне, чтобы я терпела.</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Я уже закончила школу и поступила в университет, но не могла молчать. После закрытия университетов я начала свою активистскую деятельность. Вместе с другими активистами мы организовали протесты у Кабульского университета. Но талибы жестоко подавили наши протесты. Они начали стрелять в воздух, запретили журналистам освещать события, и ситуация стала ужасной. Некоторые активисты смогли сбежать, но меня и несколько других девушек арестовали. Они сломали наши телефоны, отправили нас в отдельные камеры и жестоко избивали. Они спрашивали меня: «Чьими приказами ты действуешь?» Хотя я боролась только за открытие школ и университетов и за права женщин.</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Но для талибов это было неприемлемо. Они не считают женщин людьми. Они сняли с меня одежду и сделали фотографии. Затем они угрожали, что если я снова буду активничать, то эти фотографии опубликуют в интернете. В конце концов, меня заставили подписать документ, в котором я обязалась больше не участвовать в протестах, иначе меня и мою семью ждет смерть или пожизненное заключение. Через 48 часов пыток меня освободили.</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-За что вы бор</w:t>
      </w:r>
      <w:r w:rsidDel="00000000" w:rsidR="00000000" w:rsidRPr="00000000">
        <w:rPr>
          <w:b w:val="1"/>
          <w:sz w:val="28"/>
          <w:szCs w:val="28"/>
          <w:rtl w:val="0"/>
        </w:rPr>
        <w:t xml:space="preserve">ет</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есь?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i w:val="1"/>
          <w:sz w:val="28"/>
          <w:szCs w:val="28"/>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Я продолжаю бороться. Мы всегда поднимали заглушенный голос женщин и девушек Афганистана. Мы многократно обращались к миру и организациям, которые называют себя защитниками прав человека, с просьбой поддержать нас, встать рядом с женщинами Афганистана и поддержать их. Мы боролись с минимальными возможностями в условиях страха и ужаса, созданных талибами. Я надеюсь, что наши усилия не останутся незамеченными, и когда-нибудь мы увидим свободу женщин, особенно в таких областях, как работа, образование и участие в политике. Женщины Афганистана должны иметь право участвовать в этих сферах, и это станет возможным только в том случае, если мировое сообщество окажет давление на талибов, чтобы они изменились.</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-Расскажите о том, почему вы решили уехать?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-После освобождения из тюрьмы талибов я прекратила свою деятельность на три месяца. Спустя это время наступал новый учебный год, и по просьбе нескольких гражданских активистов я и моя сестра приняли участие в программе адвокации. Три дня спустя в разных группах начали передавать список, в который вошли мои имя и имена нескольких других активистов. В нем говорилось, что те, чьи имена в списке, находятся в розыске у талибов. Когда я увидела свое имя, я была в шоке. Я сразу поменяла местоположение и подала заявку на визу в Пакистан. В конечном итоге, 10 мая 2023 года, я и моя семья покинули Афганистан и переехали в Пакистан.</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-Как отнеслась к вам новая власть ?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i w:val="1"/>
          <w:sz w:val="28"/>
          <w:szCs w:val="28"/>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Как я уже говорила, талибы сначала лишили меня всех основных прав и свобод, а затем посадили в тюрьму. В тюрьме меня били плетью и оскорбляли. Они обнажили меня и сделали фотографии. Когда я была освобождена, с меня потребовали подписать обязательство молчать и никогда не выступать против них. Они предупредили, что если я буду действовать вопреки их воле, меня и мою семью ждала бы смерть или пожизненное заключение. В конечном итоге я оказалась в розыске, и у меня не было другого выбора, кроме как бежать.</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 -Мне сообщили, что вы пережили насилие. Мне очень жаль, что такое с вами случилось. Можете ли вы рассказать как это произошло?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i w:val="1"/>
          <w:sz w:val="28"/>
          <w:szCs w:val="28"/>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После закрытия университетов я и несколько других гражданских активистов устроили протест у университета Кабула. Талибы попытались разогнать нас воздушными выстрелами. Некоторые активисты смогли сбежать, но меня и несколько других арестовали и посадили в тюрьму. Нас перевели в отдельные камеры, обнажили, сделали фотографии и били плетью. Они оскорбляли нас грубыми словами и спрашивали, к какой группе мы принадлежим. Я, борющаяся только за свои и другие женские права, не могла убедить их.</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Если вы можете сообщить, с чего всё началось?</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i w:val="1"/>
          <w:sz w:val="28"/>
          <w:szCs w:val="28"/>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Когда мы организовали протесты и все вместе кричали лозунги, талибы вошли с выстрелами в воздух. Некоторые активисты смогли сбежать, но меня и нескольких других арестовали. С нами обращались очень жестоко: нас обнажали, делали фотографии, били плетью и оскорбляли нас.</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Я понимаю как тяжело для вас это. Можете рассказать чем всё закончилось?</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i w:val="1"/>
          <w:sz w:val="28"/>
          <w:szCs w:val="28"/>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 конце концов, после 48 часов в тюрьме и пыток, талибы освободили меня при условии, что я подпишу обязательство никогда больше не заниматься политической деятельностью и убедить других не делать этого. В противном случае меня и мою семью ждал бы смертный приговор или пожизненное заключение. После того, как мы снова оказались в розыске, нам пришлось покинуть страну и отправиться в изгнание.</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Каким вы видите Афганистан через 3-5 лет?</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i w:val="1"/>
          <w:sz w:val="28"/>
          <w:szCs w:val="28"/>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Прошло почти четыре года с прихода талибов к власти, но мир продолжает наблюдать. Никаких положительных изменений в вопросах прав женщин не произошло, и были введены еще более строгие законы. Сейчас женщины не могут выходить без махрама, и даже слушать голос женщины для женщины стало запрещено. Я вижу будущее Афганистана очень мрачным. Думаю, что со временем афганское общество начнет разделять взгляды талибов, и люди перестанут отправлять своих дочерей в школу. В результате права женщин, утраченными талибами, станут нормой, и если кто-то заговорит о правах женщин, это будет восприниматься как нелепость.</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Позвольте мне рассказать короткую историю о нашей деревне: примерно 15 лет назад, когда люди были не так осведомлены, они отправляли своих детей в школу только из-за помощи, которую предоставляли в учебных заведениях. В семьях, если рождался мальчик, устраивали праздник, и все радовались, но рождение девочек не имело никакого значения, и никто не радовался этому. Я думаю, что эта ситуация снова повторится, возможно, даже в худшем виде. Кроме того, бедность — это важная проблема в Афганистане. Общество Афганистана стало крайне бедным, и в будущем для женщин создадутся еще более мрачные и трагичные условия.</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Вы что-нибудь слышали о правозащитниках? Обращались ли после случившегося к психологу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i w:val="1"/>
          <w:sz w:val="28"/>
          <w:szCs w:val="28"/>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Защитники прав человека — это те, кто мирным путем борется за естественные права человека. Эта борьба включает в себя различные методы, одним из которых является адвокация. Мы работаем для защиты прав женщин, этнических и религиозных меньшинств, мигрантов и ЛГБТ-сообщества </w:t>
      </w:r>
      <w:r w:rsidDel="00000000" w:rsidR="00000000" w:rsidRPr="00000000">
        <w:rPr>
          <w:i w:val="1"/>
          <w:sz w:val="28"/>
          <w:szCs w:val="28"/>
          <w:rtl w:val="0"/>
        </w:rPr>
        <w:t xml:space="preserve">*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деятельность в РФ запрещена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 соответствии с международными правами человека.</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i w:val="1"/>
          <w:sz w:val="28"/>
          <w:szCs w:val="28"/>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i w:val="1"/>
          <w:sz w:val="28"/>
          <w:szCs w:val="28"/>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r w:rsidDel="00000000" w:rsidR="00000000" w:rsidRPr="00000000">
        <w:rPr>
          <w:sz w:val="28"/>
          <w:szCs w:val="28"/>
          <w:rtl w:val="0"/>
        </w:rPr>
        <w:t xml:space="preserve">У свободы женское лицо. Женское лицо сейчас пропитано всеми ужасами и страхами, которые принёс новый режим по отношению их матерям, дочерям, жёнам и сёстрам. Женское тело не вещь, которую можно использовать, кем можно манипулировать. Женщина - это личность!</w:t>
      </w:r>
    </w:p>
    <w:p w:rsidR="00000000" w:rsidDel="00000000" w:rsidP="00000000" w:rsidRDefault="00000000" w:rsidRPr="00000000" w14:paraId="00000070">
      <w:pPr>
        <w:jc w:val="both"/>
        <w:rPr>
          <w:sz w:val="28"/>
          <w:szCs w:val="28"/>
        </w:rPr>
      </w:pPr>
      <w:r w:rsidDel="00000000" w:rsidR="00000000" w:rsidRPr="00000000">
        <w:rPr>
          <w:sz w:val="28"/>
          <w:szCs w:val="28"/>
          <w:rtl w:val="0"/>
        </w:rPr>
        <w:t xml:space="preserve">                     Война - это беспощадная и кровопролитная реальность. Она не имеет никакого отношения к полу. Сильным и свободными может быть каждый человек. Через личные истории рассказываются все ужасы, которые уже стали привычными. Неужели мы готовы с этим смириться ?</w:t>
        <w:br w:type="textWrapping"/>
        <w:tab/>
        <w:tab/>
        <w:t xml:space="preserve">Когда каждая из нас мечтает воплотить свою мечту, стать великим человеком, переехать, проявляться в искусстве, юриспруденции,  медицине. Афганские женщины ценой свой жизни готовы бороться за то, что их признали </w:t>
      </w:r>
      <w:r w:rsidDel="00000000" w:rsidR="00000000" w:rsidRPr="00000000">
        <w:rPr>
          <w:i w:val="1"/>
          <w:sz w:val="28"/>
          <w:szCs w:val="28"/>
          <w:rtl w:val="0"/>
        </w:rPr>
        <w:t xml:space="preserve">людьми</w:t>
      </w:r>
      <w:r w:rsidDel="00000000" w:rsidR="00000000" w:rsidRPr="00000000">
        <w:rPr>
          <w:sz w:val="28"/>
          <w:szCs w:val="28"/>
          <w:rtl w:val="0"/>
        </w:rPr>
        <w:t xml:space="preserv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sz w:val="28"/>
          <w:szCs w:val="28"/>
          <w:rtl w:val="0"/>
        </w:rPr>
        <w:t xml:space="preserve">Над статьёй работали:</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sz w:val="28"/>
          <w:szCs w:val="28"/>
          <w:rtl w:val="0"/>
        </w:rPr>
        <w:t xml:space="preserve">Самеа Иффат - интервью, одна из женщин - активисток из Афганистана.</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sz w:val="28"/>
          <w:szCs w:val="28"/>
          <w:rtl w:val="0"/>
        </w:rPr>
        <w:t xml:space="preserve">Nurgali Aruzhan - перевод арабский фарси;</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sz w:val="28"/>
          <w:szCs w:val="28"/>
          <w:rtl w:val="0"/>
        </w:rPr>
        <w:t xml:space="preserve">Майя Масуми - перевод арабский фарси;</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sz w:val="28"/>
          <w:szCs w:val="28"/>
          <w:rtl w:val="0"/>
        </w:rPr>
        <w:t xml:space="preserve">Елена Лисавцева - психолог, психоаналитик;</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sz w:val="28"/>
          <w:szCs w:val="28"/>
          <w:rtl w:val="0"/>
        </w:rPr>
        <w:t xml:space="preserve">София - огласка ситуации, поиск переводчиков;</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sz w:val="28"/>
          <w:szCs w:val="28"/>
          <w:rtl w:val="0"/>
        </w:rPr>
        <w:t xml:space="preserve">Анонимы - переводы; написание статьи; афганская активистка.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tl w:val="0"/>
        </w:rPr>
      </w:r>
    </w:p>
    <w:sectPr>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