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1538"/>
        <w:gridCol w:w="2594"/>
        <w:gridCol w:w="1017"/>
        <w:gridCol w:w="1576"/>
        <w:gridCol w:w="2205"/>
      </w:tblGrid>
      <w:tr w:rsidR="006D34EC" w:rsidTr="006D34EC">
        <w:trPr>
          <w:trHeight w:hRule="exact" w:val="673"/>
        </w:trPr>
        <w:tc>
          <w:tcPr>
            <w:tcW w:w="426" w:type="dxa"/>
          </w:tcPr>
          <w:p w:rsidR="006D34EC" w:rsidRDefault="006D34EC" w:rsidP="00BD3EAF">
            <w:pPr>
              <w:pStyle w:val="11"/>
              <w:spacing w:line="229" w:lineRule="auto"/>
              <w:jc w:val="center"/>
            </w:pPr>
          </w:p>
        </w:tc>
        <w:tc>
          <w:tcPr>
            <w:tcW w:w="10773" w:type="dxa"/>
            <w:gridSpan w:val="6"/>
            <w:shd w:val="clear" w:color="auto" w:fill="auto"/>
            <w:vAlign w:val="center"/>
          </w:tcPr>
          <w:p w:rsidR="006D34EC" w:rsidRPr="00666CE9" w:rsidRDefault="006D34EC" w:rsidP="00406E50">
            <w:pPr>
              <w:pStyle w:val="11"/>
              <w:spacing w:line="229" w:lineRule="auto"/>
              <w:jc w:val="center"/>
            </w:pPr>
            <w:r>
              <w:t xml:space="preserve">Информация о вакансиях по </w:t>
            </w:r>
            <w:r w:rsidR="00406E50">
              <w:t>Орловской области</w:t>
            </w:r>
          </w:p>
        </w:tc>
      </w:tr>
      <w:tr w:rsidR="006D34EC" w:rsidTr="006D34EC">
        <w:trPr>
          <w:trHeight w:hRule="exact" w:val="115"/>
        </w:trPr>
        <w:tc>
          <w:tcPr>
            <w:tcW w:w="426" w:type="dxa"/>
            <w:tcBorders>
              <w:bottom w:val="single" w:sz="5" w:space="0" w:color="000000"/>
            </w:tcBorders>
          </w:tcPr>
          <w:p w:rsidR="006D34EC" w:rsidRDefault="006D34EC"/>
        </w:tc>
        <w:tc>
          <w:tcPr>
            <w:tcW w:w="10773" w:type="dxa"/>
            <w:gridSpan w:val="6"/>
            <w:tcBorders>
              <w:bottom w:val="single" w:sz="5" w:space="0" w:color="000000"/>
            </w:tcBorders>
          </w:tcPr>
          <w:p w:rsidR="006D34EC" w:rsidRDefault="006D34EC"/>
        </w:tc>
      </w:tr>
      <w:tr w:rsidR="006D34EC" w:rsidTr="006D34EC">
        <w:trPr>
          <w:trHeight w:hRule="exact" w:val="559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4EC" w:rsidRDefault="006D34E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№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34EC" w:rsidRDefault="006D34E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34EC" w:rsidRDefault="006D34E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34EC" w:rsidRDefault="006D34E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34EC" w:rsidRDefault="006D34E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6D34EC" w:rsidRDefault="006D34E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34EC" w:rsidRDefault="006D34E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Контактная информация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34EC" w:rsidRDefault="006D34E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</w:t>
            </w:r>
          </w:p>
        </w:tc>
      </w:tr>
      <w:tr w:rsidR="006D34EC" w:rsidRPr="00C7571B" w:rsidTr="00C7571B">
        <w:trPr>
          <w:trHeight w:hRule="exact" w:val="3060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4EC" w:rsidRPr="006D34EC" w:rsidRDefault="006D34EC" w:rsidP="0069228A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34EC" w:rsidRPr="00C309FA" w:rsidRDefault="00C7571B" w:rsidP="00C309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C7571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Социальный работник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34EC" w:rsidRPr="00B34054" w:rsidRDefault="00C7571B" w:rsidP="00BD3EAF">
            <w:pPr>
              <w:spacing w:line="229" w:lineRule="auto"/>
              <w:jc w:val="center"/>
              <w:rPr>
                <w:rFonts w:ascii="Arial" w:eastAsia="Times New Roman" w:hAnsi="Arial" w:cs="Arial"/>
                <w:bCs/>
                <w:color w:val="25282B"/>
                <w:spacing w:val="2"/>
                <w:kern w:val="36"/>
                <w:sz w:val="18"/>
                <w:szCs w:val="18"/>
              </w:rPr>
            </w:pPr>
            <w:r w:rsidRPr="00C7571B">
              <w:rPr>
                <w:rFonts w:ascii="Arial" w:eastAsia="Times New Roman" w:hAnsi="Arial" w:cs="Arial"/>
                <w:bCs/>
                <w:color w:val="25282B"/>
                <w:spacing w:val="2"/>
                <w:kern w:val="36"/>
                <w:sz w:val="18"/>
                <w:szCs w:val="18"/>
              </w:rPr>
              <w:t>БЮДЖЕТНОЕ УЧРЕЖДЕНИЕ ОРЛОВСКОЙ ОБЛАСТИ "ЦЕНТР СОЦИАЛЬНОГО ОБСЛУЖИВАНИЯ НАСЕЛЕНИЯ ГОРОДА ЛИВНЫ"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34EC" w:rsidRPr="00C309FA" w:rsidRDefault="00C7571B" w:rsidP="009048DC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71B">
              <w:rPr>
                <w:rFonts w:ascii="Arial" w:hAnsi="Arial" w:cs="Arial"/>
                <w:sz w:val="18"/>
                <w:szCs w:val="18"/>
              </w:rPr>
              <w:t>предоставление гражданину, признанному находящимся в трудной жизненной ситуации, частично или полностью утратившему способность к самообслуживанию, социального обслуживания в целях нормализации условий жизнедеятельности и (или) повышения степени самостоятельного удовлетворения основных жизненных потребностей.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34EC" w:rsidRPr="00C309FA" w:rsidRDefault="00C7571B" w:rsidP="00C309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C7571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22 480 - 43 793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571B" w:rsidRPr="00C7571B" w:rsidRDefault="00C7571B" w:rsidP="00C7571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C7571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Контактное лицо:  Головина Наталья Алексеевна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br/>
            </w:r>
          </w:p>
          <w:p w:rsidR="00C7571B" w:rsidRPr="00C7571B" w:rsidRDefault="00C7571B" w:rsidP="00C7571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C7571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Телефон:  4867772356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br/>
            </w:r>
          </w:p>
          <w:p w:rsidR="006D34EC" w:rsidRPr="00C7571B" w:rsidRDefault="00C7571B" w:rsidP="00C7571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en-US"/>
              </w:rPr>
            </w:pPr>
            <w:r w:rsidRPr="00C7571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en-US"/>
              </w:rPr>
              <w:t>Email:  oo_livny_cso@orel-region.ru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34EC" w:rsidRPr="00C7571B" w:rsidRDefault="00C7571B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C7571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Орловская область, Город Ливны, Карла Маркса улица, 145</w:t>
            </w:r>
          </w:p>
        </w:tc>
      </w:tr>
      <w:tr w:rsidR="006D34EC" w:rsidRPr="00C7571B" w:rsidTr="009048DC">
        <w:trPr>
          <w:trHeight w:hRule="exact" w:val="226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4EC" w:rsidRPr="00C7571B" w:rsidRDefault="006D34EC" w:rsidP="0069228A">
            <w:pPr>
              <w:pStyle w:val="a6"/>
              <w:numPr>
                <w:ilvl w:val="0"/>
                <w:numId w:val="1"/>
              </w:num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34EC" w:rsidRPr="00C7571B" w:rsidRDefault="00C7571B" w:rsidP="002E3BE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7571B"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Социальный педагог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34EC" w:rsidRPr="00C7571B" w:rsidRDefault="00C7571B" w:rsidP="00463F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C7571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МУНИЦИПАЛЬНОЕ БЮДЖЕТНОЕ ОБЩЕОБРАЗОВАТЕЛЬНОЕ УЧРЕЖДЕНИЕ - СРЕДНЯЯ ОБЩЕОБРАЗОВАТЕЛЬНАЯ ШКОЛА №6 Г.ОРЛА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34EC" w:rsidRPr="00C7571B" w:rsidRDefault="00C7571B" w:rsidP="002E3B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71B">
              <w:rPr>
                <w:rFonts w:ascii="Arial" w:hAnsi="Arial" w:cs="Arial"/>
                <w:sz w:val="18"/>
                <w:szCs w:val="18"/>
              </w:rPr>
              <w:t>Осуществлять обучение и воспитание учащихся, учитывая их психофизические особенности и специфику требований ФГОС к преподаванию информатики.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34EC" w:rsidRPr="00C7571B" w:rsidRDefault="00C7571B" w:rsidP="00EF7EE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7571B">
              <w:rPr>
                <w:rFonts w:ascii="Arial" w:eastAsia="Arial" w:hAnsi="Arial" w:cs="Arial"/>
                <w:color w:val="000000"/>
                <w:spacing w:val="-2"/>
                <w:sz w:val="18"/>
              </w:rPr>
              <w:t>22 440 - 30 660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571B" w:rsidRPr="00C7571B" w:rsidRDefault="00C7571B" w:rsidP="00C7571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7571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C7571B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Толмачева</w:t>
            </w:r>
            <w:proofErr w:type="gramEnd"/>
            <w:r w:rsidRPr="00C7571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Елена Николаевна</w:t>
            </w:r>
          </w:p>
          <w:p w:rsidR="00C7571B" w:rsidRPr="00C7571B" w:rsidRDefault="00C7571B" w:rsidP="00C7571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C7571B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4862721998</w:t>
            </w:r>
            <w:proofErr w:type="gramEnd"/>
          </w:p>
          <w:p w:rsidR="006D34EC" w:rsidRPr="00C7571B" w:rsidRDefault="00C7571B" w:rsidP="00C7571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C7571B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C7571B">
              <w:rPr>
                <w:rFonts w:ascii="Arial" w:eastAsia="Arial" w:hAnsi="Arial" w:cs="Arial"/>
                <w:color w:val="000000"/>
                <w:spacing w:val="-2"/>
                <w:sz w:val="18"/>
              </w:rPr>
              <w:t>:  shcola6orel@mail.ru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34EC" w:rsidRPr="00C7571B" w:rsidRDefault="00C7571B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Орловская область</w:t>
            </w:r>
          </w:p>
        </w:tc>
      </w:tr>
      <w:tr w:rsidR="007C377C" w:rsidRPr="00C7571B" w:rsidTr="00C7571B">
        <w:trPr>
          <w:trHeight w:hRule="exact" w:val="9501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77C" w:rsidRPr="00C7571B" w:rsidRDefault="007C377C" w:rsidP="0069228A">
            <w:pPr>
              <w:pStyle w:val="a6"/>
              <w:numPr>
                <w:ilvl w:val="0"/>
                <w:numId w:val="1"/>
              </w:num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571B" w:rsidRPr="00C7571B" w:rsidRDefault="00C7571B" w:rsidP="00C7571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7571B"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Заместитель начальника управления жилищно-коммунального хозяйства администрации города орла</w:t>
            </w:r>
          </w:p>
          <w:p w:rsidR="007C377C" w:rsidRPr="00C7571B" w:rsidRDefault="007C377C" w:rsidP="00C7571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C377C" w:rsidRPr="00C7571B" w:rsidRDefault="00C7571B" w:rsidP="007C3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C7571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АДМИНИСТРАЦИЯ ГОРОДА ОРЛА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571B" w:rsidRPr="00C7571B" w:rsidRDefault="00C7571B" w:rsidP="00C75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71B">
              <w:rPr>
                <w:rFonts w:ascii="Arial" w:hAnsi="Arial" w:cs="Arial"/>
                <w:sz w:val="18"/>
                <w:szCs w:val="18"/>
              </w:rPr>
              <w:t>-координирует деятельность следующих структурных подразделений управления: отдел по природопользованию, отдел муниципального жилищного контроля, сектор мониторинга реализации способа управления многоквартирными домами;</w:t>
            </w:r>
          </w:p>
          <w:p w:rsidR="00C7571B" w:rsidRPr="00C7571B" w:rsidRDefault="00C7571B" w:rsidP="00C75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571B" w:rsidRPr="00C7571B" w:rsidRDefault="00C7571B" w:rsidP="00C75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71B">
              <w:rPr>
                <w:rFonts w:ascii="Arial" w:hAnsi="Arial" w:cs="Arial"/>
                <w:sz w:val="18"/>
                <w:szCs w:val="18"/>
              </w:rPr>
              <w:t>-организует работу по благоустройству территории муниципального образования "Город Орел" в соответствии с правилами благоустройства;</w:t>
            </w:r>
          </w:p>
          <w:p w:rsidR="00C7571B" w:rsidRPr="00C7571B" w:rsidRDefault="00C7571B" w:rsidP="00C75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571B" w:rsidRPr="00C7571B" w:rsidRDefault="00C7571B" w:rsidP="00C75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71B">
              <w:rPr>
                <w:rFonts w:ascii="Arial" w:hAnsi="Arial" w:cs="Arial"/>
                <w:sz w:val="18"/>
                <w:szCs w:val="18"/>
              </w:rPr>
              <w:t>-принимает участие в разработке Правил благоустройства и санитарного содержания территории;</w:t>
            </w:r>
          </w:p>
          <w:p w:rsidR="00C7571B" w:rsidRPr="00C7571B" w:rsidRDefault="00C7571B" w:rsidP="00C75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571B" w:rsidRPr="00C7571B" w:rsidRDefault="00C7571B" w:rsidP="00C75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71B">
              <w:rPr>
                <w:rFonts w:ascii="Arial" w:hAnsi="Arial" w:cs="Arial"/>
                <w:sz w:val="18"/>
                <w:szCs w:val="18"/>
              </w:rPr>
              <w:t>-организует проведение мероприятий по охране окружающей среды;</w:t>
            </w:r>
          </w:p>
          <w:p w:rsidR="00C7571B" w:rsidRPr="00C7571B" w:rsidRDefault="00C7571B" w:rsidP="00C75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571B" w:rsidRPr="00C7571B" w:rsidRDefault="00C7571B" w:rsidP="00C75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71B">
              <w:rPr>
                <w:rFonts w:ascii="Arial" w:hAnsi="Arial" w:cs="Arial"/>
                <w:sz w:val="18"/>
                <w:szCs w:val="18"/>
              </w:rPr>
              <w:t>-принимает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      </w:r>
          </w:p>
          <w:p w:rsidR="00C7571B" w:rsidRPr="00C7571B" w:rsidRDefault="00C7571B" w:rsidP="00C75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571B" w:rsidRPr="00C7571B" w:rsidRDefault="00C7571B" w:rsidP="00C75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71B">
              <w:rPr>
                <w:rFonts w:ascii="Arial" w:hAnsi="Arial" w:cs="Arial"/>
                <w:sz w:val="18"/>
                <w:szCs w:val="18"/>
              </w:rPr>
              <w:t>-организует работу по обустройству мест массового отдыха населения;</w:t>
            </w:r>
          </w:p>
          <w:p w:rsidR="00C7571B" w:rsidRPr="00C7571B" w:rsidRDefault="00C7571B" w:rsidP="00C75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571B" w:rsidRPr="00C7571B" w:rsidRDefault="00C7571B" w:rsidP="00C75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71B">
              <w:rPr>
                <w:rFonts w:ascii="Arial" w:hAnsi="Arial" w:cs="Arial"/>
                <w:sz w:val="18"/>
                <w:szCs w:val="18"/>
              </w:rPr>
              <w:t>-осуществляет организацию похоронного дела, ритуальных услуг и содержания мест погребения</w:t>
            </w:r>
          </w:p>
          <w:p w:rsidR="007C377C" w:rsidRPr="00C7571B" w:rsidRDefault="007C377C" w:rsidP="00C7571B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377C" w:rsidRPr="00C7571B" w:rsidRDefault="00C7571B" w:rsidP="007C377C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71B">
              <w:rPr>
                <w:rFonts w:ascii="Arial" w:hAnsi="Arial" w:cs="Arial"/>
                <w:sz w:val="18"/>
                <w:szCs w:val="18"/>
              </w:rPr>
              <w:t>70 000 - 80 000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7571B" w:rsidRPr="00C7571B" w:rsidRDefault="00C7571B" w:rsidP="00C7571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7571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C7571B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Овсянников</w:t>
            </w:r>
            <w:proofErr w:type="gramEnd"/>
            <w:r w:rsidRPr="00C7571B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Евгений Олегович</w:t>
            </w:r>
          </w:p>
          <w:p w:rsidR="007C377C" w:rsidRPr="00C7571B" w:rsidRDefault="00C7571B" w:rsidP="00C7571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7571B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4862255210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377C" w:rsidRPr="00C7571B" w:rsidRDefault="00C7571B" w:rsidP="007C3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C7571B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Орловская область, Город Орёл, Пролетарская Гора улица, дом: Д.1;</w:t>
            </w:r>
          </w:p>
        </w:tc>
      </w:tr>
      <w:tr w:rsidR="007C377C" w:rsidRPr="00C7571B" w:rsidTr="00722BA3">
        <w:trPr>
          <w:trHeight w:hRule="exact" w:val="383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77C" w:rsidRPr="00C7571B" w:rsidRDefault="007C377C" w:rsidP="0069228A">
            <w:pPr>
              <w:pStyle w:val="a6"/>
              <w:numPr>
                <w:ilvl w:val="0"/>
                <w:numId w:val="1"/>
              </w:num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C377C" w:rsidRPr="00C7571B" w:rsidRDefault="00BF3789" w:rsidP="002E3BE8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F3789"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по пожарной безопасности отдела по охране труда и пожарной безопасности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C377C" w:rsidRPr="00C7571B" w:rsidRDefault="00BF3789" w:rsidP="007C3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BF3789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АКЦИОНЕРНОЕ ОБЩЕСТВО "КОРПОРАЦИЯ "ГРИНН"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22BA3" w:rsidRPr="00722BA3" w:rsidRDefault="00722BA3" w:rsidP="00722B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BA3">
              <w:rPr>
                <w:rFonts w:ascii="Arial" w:hAnsi="Arial" w:cs="Arial"/>
                <w:sz w:val="18"/>
                <w:szCs w:val="18"/>
              </w:rPr>
              <w:t>Обеспечение противопожарной безопасности на предприятии,</w:t>
            </w:r>
          </w:p>
          <w:p w:rsidR="00722BA3" w:rsidRPr="00722BA3" w:rsidRDefault="00722BA3" w:rsidP="00722B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BA3">
              <w:rPr>
                <w:rFonts w:ascii="Arial" w:hAnsi="Arial" w:cs="Arial"/>
                <w:sz w:val="18"/>
                <w:szCs w:val="18"/>
              </w:rPr>
              <w:t>Контроль за проведением всех видов противопожарных инструктажей,</w:t>
            </w:r>
          </w:p>
          <w:p w:rsidR="00722BA3" w:rsidRPr="00722BA3" w:rsidRDefault="00722BA3" w:rsidP="00722B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BA3">
              <w:rPr>
                <w:rFonts w:ascii="Arial" w:hAnsi="Arial" w:cs="Arial"/>
                <w:sz w:val="18"/>
                <w:szCs w:val="18"/>
              </w:rPr>
              <w:t>Планирование пожарно-профилактических работ,</w:t>
            </w:r>
          </w:p>
          <w:p w:rsidR="00722BA3" w:rsidRPr="00722BA3" w:rsidRDefault="00722BA3" w:rsidP="00722B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BA3">
              <w:rPr>
                <w:rFonts w:ascii="Arial" w:hAnsi="Arial" w:cs="Arial"/>
                <w:sz w:val="18"/>
                <w:szCs w:val="18"/>
              </w:rPr>
              <w:t>Контроль содержания в исправном состоянии систем и средств противопожарной защиты объектов,</w:t>
            </w:r>
          </w:p>
          <w:p w:rsidR="00722BA3" w:rsidRPr="00722BA3" w:rsidRDefault="00722BA3" w:rsidP="00722B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BA3">
              <w:rPr>
                <w:rFonts w:ascii="Arial" w:hAnsi="Arial" w:cs="Arial"/>
                <w:sz w:val="18"/>
                <w:szCs w:val="18"/>
              </w:rPr>
              <w:t>Оказание консультативной помощи в области пожарной безопасности,</w:t>
            </w:r>
          </w:p>
          <w:p w:rsidR="00722BA3" w:rsidRPr="00722BA3" w:rsidRDefault="00722BA3" w:rsidP="00722B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BA3">
              <w:rPr>
                <w:rFonts w:ascii="Arial" w:hAnsi="Arial" w:cs="Arial"/>
                <w:sz w:val="18"/>
                <w:szCs w:val="18"/>
              </w:rPr>
              <w:t>Разработка ЛНА,</w:t>
            </w:r>
          </w:p>
          <w:p w:rsidR="00722BA3" w:rsidRPr="00722BA3" w:rsidRDefault="00722BA3" w:rsidP="00722BA3">
            <w:pPr>
              <w:spacing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BA3">
              <w:rPr>
                <w:rFonts w:ascii="Arial" w:hAnsi="Arial" w:cs="Arial"/>
                <w:sz w:val="18"/>
                <w:szCs w:val="18"/>
              </w:rPr>
              <w:t>Взаимодействие с гос. органами.</w:t>
            </w:r>
          </w:p>
          <w:p w:rsidR="007C377C" w:rsidRPr="00C7571B" w:rsidRDefault="007C377C" w:rsidP="00722B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377C" w:rsidRPr="00BF3789" w:rsidRDefault="00BF3789" w:rsidP="007C377C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3789">
              <w:rPr>
                <w:rFonts w:ascii="Arial" w:hAnsi="Arial" w:cs="Arial"/>
                <w:sz w:val="18"/>
                <w:szCs w:val="18"/>
                <w:lang w:val="en-US"/>
              </w:rPr>
              <w:t xml:space="preserve">54 000 </w:t>
            </w:r>
            <w:proofErr w:type="spellStart"/>
            <w:r w:rsidRPr="00BF3789">
              <w:rPr>
                <w:rFonts w:ascii="Arial" w:hAnsi="Arial" w:cs="Arial"/>
                <w:sz w:val="18"/>
                <w:szCs w:val="18"/>
                <w:lang w:val="en-US"/>
              </w:rPr>
              <w:t>руб</w:t>
            </w:r>
            <w:proofErr w:type="spellEnd"/>
            <w:r w:rsidRPr="00BF378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F3789" w:rsidRPr="00BF3789" w:rsidRDefault="00BF3789" w:rsidP="00BF37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F3789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BF3789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лицо:  </w:t>
            </w:r>
            <w:proofErr w:type="spellStart"/>
            <w:r w:rsidRPr="00BF3789">
              <w:rPr>
                <w:rFonts w:ascii="Arial" w:eastAsia="Arial" w:hAnsi="Arial" w:cs="Arial"/>
                <w:color w:val="000000"/>
                <w:spacing w:val="-2"/>
                <w:sz w:val="18"/>
              </w:rPr>
              <w:t>Зенина</w:t>
            </w:r>
            <w:proofErr w:type="spellEnd"/>
            <w:proofErr w:type="gramEnd"/>
            <w:r w:rsidRPr="00BF3789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Евгения Владимировна</w:t>
            </w:r>
          </w:p>
          <w:p w:rsidR="00BF3789" w:rsidRPr="00BF3789" w:rsidRDefault="00BF3789" w:rsidP="00BF37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BF3789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4712444008</w:t>
            </w:r>
            <w:proofErr w:type="gramEnd"/>
          </w:p>
          <w:p w:rsidR="007C377C" w:rsidRPr="00BF3789" w:rsidRDefault="00BF3789" w:rsidP="00BF378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BF3789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zenina.ev@grinn-corp.ru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377C" w:rsidRPr="00C7571B" w:rsidRDefault="00BF3789" w:rsidP="007C3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BF3789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Орловская область, Город Орёл, </w:t>
            </w:r>
            <w:proofErr w:type="spellStart"/>
            <w:r w:rsidRPr="00BF3789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Кромское</w:t>
            </w:r>
            <w:proofErr w:type="spellEnd"/>
            <w:r w:rsidRPr="00BF3789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шоссе, 4</w:t>
            </w:r>
          </w:p>
        </w:tc>
      </w:tr>
      <w:tr w:rsidR="007C377C" w:rsidRPr="00465BFD" w:rsidTr="009048DC">
        <w:trPr>
          <w:trHeight w:hRule="exact" w:val="1838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377C" w:rsidRPr="00C7571B" w:rsidRDefault="007C377C" w:rsidP="0069228A">
            <w:pPr>
              <w:pStyle w:val="a6"/>
              <w:numPr>
                <w:ilvl w:val="0"/>
                <w:numId w:val="1"/>
              </w:num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C377C" w:rsidRPr="00C7571B" w:rsidRDefault="00465BFD" w:rsidP="006D2FB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465BFD">
              <w:rPr>
                <w:rFonts w:ascii="Arial" w:eastAsia="Arial" w:hAnsi="Arial" w:cs="Arial"/>
                <w:color w:val="000000"/>
                <w:spacing w:val="-2"/>
                <w:sz w:val="18"/>
              </w:rPr>
              <w:t>Сервисный инженер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C377C" w:rsidRPr="00C7571B" w:rsidRDefault="00465BFD" w:rsidP="007C3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465BF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"ТЕХНОДОМ"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377C" w:rsidRPr="00C7571B" w:rsidRDefault="00AD152C" w:rsidP="007C37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52C">
              <w:rPr>
                <w:rFonts w:ascii="Arial" w:hAnsi="Arial" w:cs="Arial"/>
                <w:sz w:val="18"/>
                <w:szCs w:val="18"/>
              </w:rPr>
              <w:t>Обслуживание, ремонт, диагностика сельскохозяйственной техники в полевых условиях и в условиях мастерской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377C" w:rsidRPr="00C7571B" w:rsidRDefault="00465BFD" w:rsidP="007C377C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5BFD">
              <w:rPr>
                <w:rFonts w:ascii="Arial" w:hAnsi="Arial" w:cs="Arial"/>
                <w:sz w:val="18"/>
                <w:szCs w:val="18"/>
              </w:rPr>
              <w:t>45 000 - 50 000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65BFD" w:rsidRPr="00465BFD" w:rsidRDefault="00465BFD" w:rsidP="00465BF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465BF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465BF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лицо:  </w:t>
            </w:r>
            <w:proofErr w:type="spellStart"/>
            <w:r w:rsidRPr="00465BFD"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Забнева</w:t>
            </w:r>
            <w:proofErr w:type="spellEnd"/>
            <w:proofErr w:type="gramEnd"/>
            <w:r w:rsidRPr="00465BF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Юлия</w:t>
            </w:r>
          </w:p>
          <w:p w:rsidR="00465BFD" w:rsidRPr="00465BFD" w:rsidRDefault="00465BFD" w:rsidP="00465BF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465BFD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9102031278</w:t>
            </w:r>
            <w:proofErr w:type="gramEnd"/>
          </w:p>
          <w:p w:rsidR="007C377C" w:rsidRPr="00465BFD" w:rsidRDefault="00465BFD" w:rsidP="00465BF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465BFD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iu.zabneva@technodom.com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377C" w:rsidRPr="00465BFD" w:rsidRDefault="00465BFD" w:rsidP="007C3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465BFD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Орловская область, Орловский район, Становое деревня, Школьная улица, дом: Д.6К;корпус: ЛИТЕР А1 А3;</w:t>
            </w:r>
          </w:p>
        </w:tc>
      </w:tr>
      <w:tr w:rsidR="009048DC" w:rsidRPr="00465BFD" w:rsidTr="009048DC">
        <w:trPr>
          <w:trHeight w:hRule="exact" w:val="2559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48DC" w:rsidRPr="00465BFD" w:rsidRDefault="009048DC" w:rsidP="0069228A">
            <w:pPr>
              <w:pStyle w:val="a6"/>
              <w:numPr>
                <w:ilvl w:val="0"/>
                <w:numId w:val="1"/>
              </w:num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48DC" w:rsidRPr="00465BFD" w:rsidRDefault="00AD152C" w:rsidP="006D2FB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D152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Дворник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48DC" w:rsidRPr="00465BFD" w:rsidRDefault="00AD152C" w:rsidP="007C3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D152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МУНИЦИПАЛЬНОЕ БЮДЖЕТНОЕ ОБЩЕОБРАЗОВАТЕЛЬНОЕ УЧРЕЖДЕНИЕ - СРЕДНЯЯ ОБЩЕОБРАЗОВАТЕЛЬНАЯ ШКОЛА №6 Г.ОРЛА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48DC" w:rsidRPr="00465BFD" w:rsidRDefault="00AD152C" w:rsidP="009048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52C">
              <w:rPr>
                <w:rFonts w:ascii="Arial" w:hAnsi="Arial" w:cs="Arial"/>
                <w:sz w:val="18"/>
                <w:szCs w:val="18"/>
              </w:rPr>
              <w:t>убирает тротуары и участок, прилегающий к зданию школы согласно поземельному плану; своевременно очищает от снега и льда тротуары, мостовые и дорожки, посыпает их песком.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48DC" w:rsidRPr="00465BFD" w:rsidRDefault="00AD152C" w:rsidP="007C377C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52C">
              <w:rPr>
                <w:rFonts w:ascii="Arial" w:hAnsi="Arial" w:cs="Arial"/>
                <w:sz w:val="18"/>
                <w:szCs w:val="18"/>
              </w:rPr>
              <w:t>45 000 - 50 000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52C" w:rsidRPr="00AD152C" w:rsidRDefault="00AD152C" w:rsidP="00AD152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AD152C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AD152C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Толмачева</w:t>
            </w:r>
            <w:proofErr w:type="gramEnd"/>
            <w:r w:rsidRPr="00AD152C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Елена Николаевна</w:t>
            </w:r>
          </w:p>
          <w:p w:rsidR="00AD152C" w:rsidRPr="00AD152C" w:rsidRDefault="00AD152C" w:rsidP="00AD152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AD152C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4862721998</w:t>
            </w:r>
            <w:proofErr w:type="gramEnd"/>
          </w:p>
          <w:p w:rsidR="009048DC" w:rsidRPr="00AD152C" w:rsidRDefault="00AD152C" w:rsidP="00AD152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proofErr w:type="spellStart"/>
            <w:r w:rsidRPr="00AD152C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AD152C">
              <w:rPr>
                <w:rFonts w:ascii="Arial" w:eastAsia="Arial" w:hAnsi="Arial" w:cs="Arial"/>
                <w:color w:val="000000"/>
                <w:spacing w:val="-2"/>
                <w:sz w:val="18"/>
              </w:rPr>
              <w:t>:  shcola6orel@mail.ru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48DC" w:rsidRPr="00465BFD" w:rsidRDefault="00AD152C" w:rsidP="007C3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AD152C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Орловская область, Город Орёл, Комсомольская улица, 374</w:t>
            </w:r>
          </w:p>
        </w:tc>
      </w:tr>
      <w:tr w:rsidR="009048DC" w:rsidRPr="00465BFD" w:rsidTr="009048DC">
        <w:trPr>
          <w:trHeight w:hRule="exact" w:val="2135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48DC" w:rsidRPr="00465BFD" w:rsidRDefault="009048DC" w:rsidP="0069228A">
            <w:pPr>
              <w:pStyle w:val="a6"/>
              <w:numPr>
                <w:ilvl w:val="0"/>
                <w:numId w:val="1"/>
              </w:num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60ED5" w:rsidRPr="00560ED5" w:rsidRDefault="00560ED5" w:rsidP="00560ED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  <w:p w:rsidR="009048DC" w:rsidRPr="00465BFD" w:rsidRDefault="00560ED5" w:rsidP="00560ED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560ED5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Оператор линии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48DC" w:rsidRPr="00465BFD" w:rsidRDefault="00560ED5" w:rsidP="007C3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560ED5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"ЗАВОД ПРОФЕССИОНАЛЬНОГО ОБОРУДОВАНИЯ"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48DC" w:rsidRPr="00465BFD" w:rsidRDefault="00560ED5" w:rsidP="009048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ED5">
              <w:rPr>
                <w:rFonts w:ascii="Arial" w:hAnsi="Arial" w:cs="Arial"/>
                <w:sz w:val="18"/>
                <w:szCs w:val="18"/>
              </w:rPr>
              <w:t>загрузка заготовок, снятие с линии готовых деталей, оценка качества изделий, проверка работоспособности оборудования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48DC" w:rsidRPr="00465BFD" w:rsidRDefault="00560ED5" w:rsidP="007C377C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ED5">
              <w:rPr>
                <w:rFonts w:ascii="Arial" w:hAnsi="Arial" w:cs="Arial"/>
                <w:sz w:val="18"/>
                <w:szCs w:val="18"/>
              </w:rPr>
              <w:t>45 000 - 60 000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60ED5" w:rsidRPr="00560ED5" w:rsidRDefault="00560ED5" w:rsidP="00560ED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560ED5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560ED5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Минкина</w:t>
            </w:r>
            <w:proofErr w:type="gramEnd"/>
            <w:r w:rsidRPr="00560ED5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Татьяна Ивановна</w:t>
            </w:r>
          </w:p>
          <w:p w:rsidR="00560ED5" w:rsidRPr="00560ED5" w:rsidRDefault="00560ED5" w:rsidP="00560ED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560ED5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4864691236</w:t>
            </w:r>
            <w:proofErr w:type="gramEnd"/>
          </w:p>
          <w:p w:rsidR="009048DC" w:rsidRPr="00560ED5" w:rsidRDefault="00560ED5" w:rsidP="00560ED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560ED5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t.minkina@m-rk.ru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48DC" w:rsidRPr="00465BFD" w:rsidRDefault="00560ED5" w:rsidP="007C377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560ED5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Орловская область, Город Мценск, Автомагистраль улица, 39</w:t>
            </w:r>
          </w:p>
        </w:tc>
      </w:tr>
      <w:tr w:rsidR="0016221E" w:rsidRPr="00E94B6A" w:rsidTr="00D0181D">
        <w:trPr>
          <w:trHeight w:hRule="exact" w:val="5820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21E" w:rsidRPr="00465BFD" w:rsidRDefault="0016221E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60ED5" w:rsidRPr="00560ED5" w:rsidRDefault="00560ED5" w:rsidP="00560ED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560ED5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Наладчик сборочных автоматов, полуавтоматов и автоматических линий</w:t>
            </w:r>
          </w:p>
          <w:p w:rsidR="0016221E" w:rsidRPr="00465BFD" w:rsidRDefault="0016221E" w:rsidP="00560ED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21E" w:rsidRPr="00465BFD" w:rsidRDefault="00E94B6A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94B6A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"ЗАВОД ПРОФЕССИОНАЛЬНОГО ОБОРУДОВАНИЯ"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21E" w:rsidRPr="00465BFD" w:rsidRDefault="00E94B6A" w:rsidP="00E706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B6A">
              <w:rPr>
                <w:rFonts w:ascii="Arial" w:hAnsi="Arial" w:cs="Arial"/>
                <w:sz w:val="18"/>
                <w:szCs w:val="18"/>
              </w:rPr>
              <w:t xml:space="preserve">осуществляет проверку, обследование, профилактический осмотр деталей и </w:t>
            </w:r>
            <w:proofErr w:type="spellStart"/>
            <w:proofErr w:type="gramStart"/>
            <w:r w:rsidRPr="00E94B6A">
              <w:rPr>
                <w:rFonts w:ascii="Arial" w:hAnsi="Arial" w:cs="Arial"/>
                <w:sz w:val="18"/>
                <w:szCs w:val="18"/>
              </w:rPr>
              <w:t>механизмов,собирает</w:t>
            </w:r>
            <w:proofErr w:type="spellEnd"/>
            <w:proofErr w:type="gramEnd"/>
            <w:r w:rsidRPr="00E94B6A">
              <w:rPr>
                <w:rFonts w:ascii="Arial" w:hAnsi="Arial" w:cs="Arial"/>
                <w:sz w:val="18"/>
                <w:szCs w:val="18"/>
              </w:rPr>
              <w:t>, настраивает, заменяет запасные части, узлы, агрегаты, оборудования. Производит наладку сборочных аппаратов, ликвидирует установленные неисправности, дефекты в период диагностики по решению непосредственного начальника.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21E" w:rsidRPr="00465BFD" w:rsidRDefault="00E94B6A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94B6A">
              <w:rPr>
                <w:rFonts w:ascii="Arial" w:eastAsia="Arial" w:hAnsi="Arial" w:cs="Arial"/>
                <w:color w:val="000000"/>
                <w:spacing w:val="-2"/>
                <w:sz w:val="18"/>
              </w:rPr>
              <w:t>45 000 - 60 000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4B6A" w:rsidRPr="00E94B6A" w:rsidRDefault="00E94B6A" w:rsidP="00E94B6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94B6A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E94B6A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Минкина</w:t>
            </w:r>
            <w:proofErr w:type="gramEnd"/>
            <w:r w:rsidRPr="00E94B6A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Татьяна Ивановна</w:t>
            </w:r>
          </w:p>
          <w:p w:rsidR="00E94B6A" w:rsidRPr="00E94B6A" w:rsidRDefault="00E94B6A" w:rsidP="00E94B6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E94B6A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4864691236</w:t>
            </w:r>
            <w:proofErr w:type="gramEnd"/>
          </w:p>
          <w:p w:rsidR="0016221E" w:rsidRPr="00E94B6A" w:rsidRDefault="00E94B6A" w:rsidP="00E94B6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E94B6A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t.minkina@m-rk.ru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21E" w:rsidRPr="00E94B6A" w:rsidRDefault="00E94B6A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E94B6A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Орловская область, Город Мценск, Автомагистраль улица, 39</w:t>
            </w:r>
          </w:p>
        </w:tc>
      </w:tr>
      <w:tr w:rsidR="00104D3C" w:rsidRPr="00E94B6A" w:rsidTr="00B7386F">
        <w:trPr>
          <w:trHeight w:hRule="exact" w:val="2118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D3C" w:rsidRPr="00E94B6A" w:rsidRDefault="00104D3C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E94B6A" w:rsidRDefault="005C0D59" w:rsidP="00560ED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5C0D59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Продавец продовольственных товаров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E94B6A" w:rsidRDefault="005C0D59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5C0D59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"ОПТОВИК ПЛЮС"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E94B6A" w:rsidRDefault="005C0D59" w:rsidP="00D018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D59">
              <w:rPr>
                <w:rFonts w:ascii="Arial" w:hAnsi="Arial" w:cs="Arial"/>
                <w:sz w:val="18"/>
                <w:szCs w:val="18"/>
              </w:rPr>
              <w:t xml:space="preserve">Выкладка товара в торговом зале, контроль сроков </w:t>
            </w:r>
            <w:proofErr w:type="spellStart"/>
            <w:r w:rsidRPr="005C0D59">
              <w:rPr>
                <w:rFonts w:ascii="Arial" w:hAnsi="Arial" w:cs="Arial"/>
                <w:sz w:val="18"/>
                <w:szCs w:val="18"/>
              </w:rPr>
              <w:t>годности,консультации</w:t>
            </w:r>
            <w:proofErr w:type="spellEnd"/>
            <w:r w:rsidRPr="005C0D59">
              <w:rPr>
                <w:rFonts w:ascii="Arial" w:hAnsi="Arial" w:cs="Arial"/>
                <w:sz w:val="18"/>
                <w:szCs w:val="18"/>
              </w:rPr>
              <w:t xml:space="preserve"> покупателей.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E94B6A" w:rsidRDefault="005C0D59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5C0D59"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C0D59" w:rsidRPr="005C0D59" w:rsidRDefault="005C0D59" w:rsidP="005C0D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5C0D59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5C0D59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Ломакина</w:t>
            </w:r>
            <w:proofErr w:type="gramEnd"/>
            <w:r w:rsidRPr="005C0D59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Анастасия Ивановна</w:t>
            </w:r>
          </w:p>
          <w:p w:rsidR="005C0D59" w:rsidRPr="005C0D59" w:rsidRDefault="005C0D59" w:rsidP="005C0D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5C0D59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9932353274</w:t>
            </w:r>
            <w:proofErr w:type="gramEnd"/>
          </w:p>
          <w:p w:rsidR="00104D3C" w:rsidRPr="00E94B6A" w:rsidRDefault="005C0D59" w:rsidP="005C0D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5C0D59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5C0D59">
              <w:rPr>
                <w:rFonts w:ascii="Arial" w:eastAsia="Arial" w:hAnsi="Arial" w:cs="Arial"/>
                <w:color w:val="000000"/>
                <w:spacing w:val="-2"/>
                <w:sz w:val="18"/>
              </w:rPr>
              <w:t>:  kadr-15@mail.ru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E94B6A" w:rsidRDefault="005C0D59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5C0D59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Орловская область, Город Орёл, </w:t>
            </w:r>
            <w:proofErr w:type="spellStart"/>
            <w:r w:rsidRPr="005C0D59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Костомаровская</w:t>
            </w:r>
            <w:proofErr w:type="spellEnd"/>
            <w:r w:rsidRPr="005C0D59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улица, 5</w:t>
            </w:r>
          </w:p>
        </w:tc>
      </w:tr>
      <w:tr w:rsidR="00104D3C" w:rsidRPr="00E94B6A" w:rsidTr="00B07EBF">
        <w:trPr>
          <w:trHeight w:hRule="exact" w:val="1852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D3C" w:rsidRPr="00E94B6A" w:rsidRDefault="00104D3C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E94B6A" w:rsidRDefault="00117D34" w:rsidP="00560ED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117D34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Водитель категории </w:t>
            </w:r>
            <w:proofErr w:type="spellStart"/>
            <w:r w:rsidRPr="00117D34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E94B6A" w:rsidRDefault="00117D34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117D34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Пункт отбора на военную службу по контракту по Орловской области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E94B6A" w:rsidRDefault="00117D34" w:rsidP="00872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7D34">
              <w:rPr>
                <w:rFonts w:ascii="Arial" w:hAnsi="Arial" w:cs="Arial"/>
                <w:sz w:val="18"/>
                <w:szCs w:val="18"/>
              </w:rPr>
              <w:t>В соответствии с должностной инструкцией. Заключение военного контракта.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E94B6A" w:rsidRDefault="00B07EBF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07EBF">
              <w:rPr>
                <w:rFonts w:ascii="Arial" w:eastAsia="Arial" w:hAnsi="Arial" w:cs="Arial"/>
                <w:color w:val="000000"/>
                <w:spacing w:val="-2"/>
                <w:sz w:val="18"/>
              </w:rPr>
              <w:t>210 000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07EBF" w:rsidRPr="00B07EBF" w:rsidRDefault="00B07EBF" w:rsidP="00B07E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07EBF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B07EBF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Инструктор</w:t>
            </w:r>
            <w:proofErr w:type="gramEnd"/>
            <w:r w:rsidRPr="00B07EBF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Пункта Отбора</w:t>
            </w:r>
          </w:p>
          <w:p w:rsidR="00104D3C" w:rsidRPr="00E94B6A" w:rsidRDefault="00B07EBF" w:rsidP="00B07E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07EBF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4862540386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E94B6A" w:rsidRDefault="00117D34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117D34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Орловская </w:t>
            </w:r>
            <w:proofErr w:type="spellStart"/>
            <w:r w:rsidRPr="00117D34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Орловская</w:t>
            </w:r>
            <w:proofErr w:type="spellEnd"/>
            <w:r w:rsidRPr="00117D34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область, Город Орёл, Октябрьская улица, 30</w:t>
            </w:r>
            <w:r w:rsidRPr="00117D34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область, Город Орёл, Октябрьская улица, 30</w:t>
            </w:r>
          </w:p>
        </w:tc>
      </w:tr>
      <w:tr w:rsidR="0016221E" w:rsidRPr="00E94B6A" w:rsidTr="00B07EBF">
        <w:trPr>
          <w:trHeight w:hRule="exact" w:val="1850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21E" w:rsidRPr="00E94B6A" w:rsidRDefault="0016221E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21E" w:rsidRPr="00E94B6A" w:rsidRDefault="00B07EBF" w:rsidP="002A018B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B07EBF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Военнослужащий по контракту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21E" w:rsidRPr="00E94B6A" w:rsidRDefault="00B07EBF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B07EBF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Пункт отбора на военную службу по контракту по Орловской области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21E" w:rsidRPr="00E94B6A" w:rsidRDefault="00B07EBF" w:rsidP="00872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EBF">
              <w:rPr>
                <w:rFonts w:ascii="Arial" w:hAnsi="Arial" w:cs="Arial"/>
                <w:sz w:val="18"/>
                <w:szCs w:val="18"/>
              </w:rPr>
              <w:t>Выполнение поставленных задач командирами, начальниками.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21E" w:rsidRPr="00E94B6A" w:rsidRDefault="00B07EBF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07EBF">
              <w:rPr>
                <w:rFonts w:ascii="Arial" w:eastAsia="Arial" w:hAnsi="Arial" w:cs="Arial"/>
                <w:color w:val="000000"/>
                <w:spacing w:val="-2"/>
                <w:sz w:val="18"/>
              </w:rPr>
              <w:t>210 000 - 350 000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07EBF" w:rsidRPr="00B07EBF" w:rsidRDefault="00B07EBF" w:rsidP="00B07E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B07EBF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Контактное </w:t>
            </w:r>
            <w:proofErr w:type="gramStart"/>
            <w:r w:rsidRPr="00B07EBF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лицо:  Инструктор</w:t>
            </w:r>
            <w:proofErr w:type="gramEnd"/>
          </w:p>
          <w:p w:rsidR="0016221E" w:rsidRPr="00E94B6A" w:rsidRDefault="00B07EBF" w:rsidP="00B07E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B07EBF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Телефон:  4862540386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21E" w:rsidRPr="00E94B6A" w:rsidRDefault="00B07EBF" w:rsidP="008725C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07EBF"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Орловская область, Город Орёл, Октябрьская улица, 30</w:t>
            </w:r>
          </w:p>
        </w:tc>
      </w:tr>
      <w:tr w:rsidR="0016221E" w:rsidRPr="00B07EBF" w:rsidTr="00B07EBF">
        <w:trPr>
          <w:trHeight w:hRule="exact" w:val="2132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21E" w:rsidRPr="00E94B6A" w:rsidRDefault="0016221E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21E" w:rsidRPr="00E94B6A" w:rsidRDefault="00B07EBF" w:rsidP="002A018B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B07EBF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Следователь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21E" w:rsidRPr="00E94B6A" w:rsidRDefault="00B07EBF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B07EBF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ОТДЕЛЕНИЕ МИНИСТЕРСТВА ВНУТРЕННИХ ДЕЛ РОССИЙСКОЙ ФЕДЕРАЦИИ ПО ЗАЛЕГОЩЕНСКОМУ РАЙОНУ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21E" w:rsidRPr="00E94B6A" w:rsidRDefault="00B07EBF" w:rsidP="00872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EBF">
              <w:rPr>
                <w:rFonts w:ascii="Arial" w:hAnsi="Arial" w:cs="Arial"/>
                <w:sz w:val="18"/>
                <w:szCs w:val="18"/>
              </w:rPr>
              <w:t>осуществлять предварительное следствие по уголовному делу. В его обязанности входит осмотр места преступления, изучение улик, организация экспертиз, проведение допросов и составление протоколов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21E" w:rsidRPr="00E94B6A" w:rsidRDefault="00B07EBF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07EBF">
              <w:rPr>
                <w:rFonts w:ascii="Arial" w:eastAsia="Arial" w:hAnsi="Arial" w:cs="Arial"/>
                <w:color w:val="000000"/>
                <w:spacing w:val="-2"/>
                <w:sz w:val="18"/>
              </w:rPr>
              <w:t>35 000 - 45 000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07EBF" w:rsidRPr="00B07EBF" w:rsidRDefault="00B07EBF" w:rsidP="00B07E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07EBF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B07EBF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Бутенко</w:t>
            </w:r>
            <w:proofErr w:type="gramEnd"/>
            <w:r w:rsidRPr="00B07EBF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Анастасия Сергеевна</w:t>
            </w:r>
          </w:p>
          <w:p w:rsidR="00B07EBF" w:rsidRPr="00B07EBF" w:rsidRDefault="00B07EBF" w:rsidP="00B07E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B07EBF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(</w:t>
            </w:r>
            <w:proofErr w:type="gramEnd"/>
            <w:r w:rsidRPr="00B07EBF">
              <w:rPr>
                <w:rFonts w:ascii="Arial" w:eastAsia="Arial" w:hAnsi="Arial" w:cs="Arial"/>
                <w:color w:val="000000"/>
                <w:spacing w:val="-2"/>
                <w:sz w:val="18"/>
              </w:rPr>
              <w:t>48648)21385</w:t>
            </w:r>
          </w:p>
          <w:p w:rsidR="0016221E" w:rsidRPr="00B07EBF" w:rsidRDefault="00B07EBF" w:rsidP="00B07E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B07EBF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oo_czn_zalr@orel-region.ru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21E" w:rsidRPr="00B07EBF" w:rsidRDefault="00B07EBF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Орловская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область</w:t>
            </w:r>
            <w:proofErr w:type="spellEnd"/>
          </w:p>
        </w:tc>
      </w:tr>
      <w:tr w:rsidR="0016221E" w:rsidRPr="00B07EBF" w:rsidTr="00D77379">
        <w:trPr>
          <w:trHeight w:hRule="exact" w:val="1694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21E" w:rsidRPr="00B07EBF" w:rsidRDefault="0016221E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21E" w:rsidRPr="00B07EBF" w:rsidRDefault="00B07EBF" w:rsidP="00352458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en-US"/>
              </w:rPr>
            </w:pPr>
            <w:proofErr w:type="spellStart"/>
            <w:r w:rsidRPr="00B07EBF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  <w:lang w:val="en-US"/>
              </w:rPr>
              <w:t>Грузчик</w:t>
            </w:r>
            <w:proofErr w:type="spellEnd"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21E" w:rsidRPr="00B07EBF" w:rsidRDefault="00B07EBF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B07EBF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"ОПТОВИК ПЛЮС"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21E" w:rsidRPr="00B07EBF" w:rsidRDefault="00B07EBF" w:rsidP="0035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EBF">
              <w:rPr>
                <w:rFonts w:ascii="Arial" w:hAnsi="Arial" w:cs="Arial"/>
                <w:sz w:val="18"/>
                <w:szCs w:val="18"/>
              </w:rPr>
              <w:t>Выкладка товара по вверенным отделам (напитки), разгрузочно-погрузочные работы.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21E" w:rsidRPr="00B07EBF" w:rsidRDefault="00B07EBF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07EBF">
              <w:rPr>
                <w:rFonts w:ascii="Arial" w:eastAsia="Arial" w:hAnsi="Arial" w:cs="Arial"/>
                <w:color w:val="000000"/>
                <w:spacing w:val="-2"/>
                <w:sz w:val="18"/>
              </w:rPr>
              <w:t>40 000 - 45 000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07EBF" w:rsidRPr="00B07EBF" w:rsidRDefault="00B07EBF" w:rsidP="00B07E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07EBF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B07EBF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Анастасия</w:t>
            </w:r>
            <w:proofErr w:type="gramEnd"/>
            <w:r w:rsidRPr="00B07EBF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Ивановна</w:t>
            </w:r>
          </w:p>
          <w:p w:rsidR="0016221E" w:rsidRPr="00B07EBF" w:rsidRDefault="00B07EBF" w:rsidP="00B07E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07EBF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+7(993) 235-32-74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21E" w:rsidRPr="00B07EBF" w:rsidRDefault="00B07EBF" w:rsidP="00B07EB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07EBF"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Орловская область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Город Орёл,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Наугорское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шоссе</w:t>
            </w:r>
          </w:p>
        </w:tc>
      </w:tr>
      <w:tr w:rsidR="0016221E" w:rsidRPr="00B07EBF" w:rsidTr="00D77379">
        <w:trPr>
          <w:trHeight w:hRule="exact" w:val="1421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21E" w:rsidRPr="00B07EBF" w:rsidRDefault="0016221E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21E" w:rsidRPr="00B07EBF" w:rsidRDefault="00D77379" w:rsidP="00ED4426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77379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Ревизор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21E" w:rsidRPr="00B07EBF" w:rsidRDefault="00D77379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77379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"ОПТОВИК"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379" w:rsidRPr="00D77379" w:rsidRDefault="00D77379" w:rsidP="00D7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7379">
              <w:rPr>
                <w:rFonts w:ascii="Arial" w:hAnsi="Arial" w:cs="Arial"/>
                <w:sz w:val="18"/>
                <w:szCs w:val="18"/>
              </w:rPr>
              <w:t xml:space="preserve">- сканирование товара при помощи </w:t>
            </w:r>
            <w:proofErr w:type="gramStart"/>
            <w:r w:rsidRPr="00D77379">
              <w:rPr>
                <w:rFonts w:ascii="Arial" w:hAnsi="Arial" w:cs="Arial"/>
                <w:sz w:val="18"/>
                <w:szCs w:val="18"/>
              </w:rPr>
              <w:t>ТСД,-</w:t>
            </w:r>
            <w:proofErr w:type="gramEnd"/>
            <w:r w:rsidRPr="00D77379">
              <w:rPr>
                <w:rFonts w:ascii="Arial" w:hAnsi="Arial" w:cs="Arial"/>
                <w:sz w:val="18"/>
                <w:szCs w:val="18"/>
              </w:rPr>
              <w:t xml:space="preserve"> пересчет вручную,</w:t>
            </w:r>
          </w:p>
          <w:p w:rsidR="0016221E" w:rsidRPr="00B07EBF" w:rsidRDefault="00D77379" w:rsidP="00D7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7379">
              <w:rPr>
                <w:rFonts w:ascii="Arial" w:hAnsi="Arial" w:cs="Arial"/>
                <w:sz w:val="18"/>
                <w:szCs w:val="18"/>
              </w:rPr>
              <w:t>- отслеживание сроков годности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21E" w:rsidRPr="00B07EBF" w:rsidRDefault="00D77379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D77379">
              <w:rPr>
                <w:rFonts w:ascii="Arial" w:eastAsia="Arial" w:hAnsi="Arial" w:cs="Arial"/>
                <w:color w:val="000000"/>
                <w:spacing w:val="-2"/>
                <w:sz w:val="18"/>
              </w:rPr>
              <w:t>50 000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379" w:rsidRPr="00D77379" w:rsidRDefault="00D77379" w:rsidP="00D7737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D77379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D77379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Анастасия</w:t>
            </w:r>
            <w:proofErr w:type="gramEnd"/>
            <w:r w:rsidRPr="00D77379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Ивановна</w:t>
            </w:r>
          </w:p>
          <w:p w:rsidR="0016221E" w:rsidRPr="00B07EBF" w:rsidRDefault="00D77379" w:rsidP="00D7737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D77379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+7(993) 235-32-74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221E" w:rsidRPr="00B07EBF" w:rsidRDefault="00D77379" w:rsidP="00D7737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D77379"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Орловская область, Город Орёл, Поселковая улица, дом 15</w:t>
            </w:r>
          </w:p>
        </w:tc>
      </w:tr>
      <w:tr w:rsidR="00D77379" w:rsidRPr="00B07EBF" w:rsidTr="00D77379">
        <w:trPr>
          <w:trHeight w:hRule="exact" w:val="1839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379" w:rsidRPr="00B07EBF" w:rsidRDefault="00D77379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7379" w:rsidRPr="00D77379" w:rsidRDefault="00D77379" w:rsidP="00ED4426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77379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Продавец-кассир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7379" w:rsidRPr="00B07EBF" w:rsidRDefault="00D77379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77379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"ФАВОРИТ"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379" w:rsidRPr="00D77379" w:rsidRDefault="00D77379" w:rsidP="00D7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7379">
              <w:rPr>
                <w:rFonts w:ascii="Arial" w:hAnsi="Arial" w:cs="Arial"/>
                <w:sz w:val="18"/>
                <w:szCs w:val="18"/>
              </w:rPr>
              <w:t>Обслуживание покупателей на кассе, выкладка товаров в зале, консультация покупателей, контроль сроков годности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379" w:rsidRPr="00D77379" w:rsidRDefault="00D77379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D77379"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37 500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379" w:rsidRPr="00D77379" w:rsidRDefault="00D77379" w:rsidP="00D7737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D77379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D77379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Ломакина</w:t>
            </w:r>
            <w:proofErr w:type="gramEnd"/>
            <w:r w:rsidRPr="00D77379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Анастасия Ивановна</w:t>
            </w:r>
          </w:p>
          <w:p w:rsidR="00D77379" w:rsidRPr="00D77379" w:rsidRDefault="00D77379" w:rsidP="00D7737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D77379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9932353274</w:t>
            </w:r>
            <w:proofErr w:type="gramEnd"/>
          </w:p>
          <w:p w:rsidR="00D77379" w:rsidRPr="00D77379" w:rsidRDefault="00D77379" w:rsidP="00D7737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D77379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D77379">
              <w:rPr>
                <w:rFonts w:ascii="Arial" w:eastAsia="Arial" w:hAnsi="Arial" w:cs="Arial"/>
                <w:color w:val="000000"/>
                <w:spacing w:val="-2"/>
                <w:sz w:val="18"/>
              </w:rPr>
              <w:t>:  kadr-15@mail.ru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379" w:rsidRPr="00D77379" w:rsidRDefault="00D77379" w:rsidP="00D7737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D77379"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Орловская область, Город Орёл, Цветочный проезд, 4а</w:t>
            </w:r>
          </w:p>
        </w:tc>
      </w:tr>
      <w:tr w:rsidR="00D77379" w:rsidRPr="00B07EBF" w:rsidTr="00D77379">
        <w:trPr>
          <w:trHeight w:hRule="exact" w:val="1421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7379" w:rsidRPr="00B07EBF" w:rsidRDefault="00D77379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7379" w:rsidRPr="00D77379" w:rsidRDefault="00D77379" w:rsidP="00D77379">
            <w:pPr>
              <w:pStyle w:val="1"/>
              <w:shd w:val="clear" w:color="auto" w:fill="F9F9FA"/>
              <w:spacing w:before="0" w:beforeAutospacing="0" w:after="0" w:afterAutospacing="0"/>
              <w:rPr>
                <w:rFonts w:ascii="Arial" w:eastAsia="Arial" w:hAnsi="Arial" w:cs="Arial"/>
                <w:b w:val="0"/>
                <w:bCs w:val="0"/>
                <w:color w:val="000000"/>
                <w:spacing w:val="-2"/>
                <w:kern w:val="0"/>
                <w:sz w:val="18"/>
                <w:szCs w:val="18"/>
              </w:rPr>
            </w:pPr>
            <w:r w:rsidRPr="00D77379">
              <w:rPr>
                <w:rFonts w:ascii="Arial" w:eastAsia="Arial" w:hAnsi="Arial" w:cs="Arial"/>
                <w:b w:val="0"/>
                <w:bCs w:val="0"/>
                <w:color w:val="000000"/>
                <w:spacing w:val="-2"/>
                <w:kern w:val="0"/>
                <w:sz w:val="18"/>
                <w:szCs w:val="18"/>
              </w:rPr>
              <w:t>Уборщик производственных помещений</w:t>
            </w:r>
          </w:p>
          <w:p w:rsidR="00D77379" w:rsidRPr="00D77379" w:rsidRDefault="00D77379" w:rsidP="00ED4426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7379" w:rsidRPr="00B07EBF" w:rsidRDefault="00D77379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77379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АКЦИОНЕРНОЕ ОБЩЕСТВО "ОРЕЛСИБГАЗАППАРАТ"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379" w:rsidRPr="00D77379" w:rsidRDefault="00D77379" w:rsidP="00D7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7379">
              <w:rPr>
                <w:rFonts w:ascii="Arial" w:hAnsi="Arial" w:cs="Arial"/>
                <w:sz w:val="18"/>
                <w:szCs w:val="18"/>
              </w:rPr>
              <w:t>Уборка производственных помещений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379" w:rsidRPr="00D77379" w:rsidRDefault="00D77379" w:rsidP="001622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D77379">
              <w:rPr>
                <w:rFonts w:ascii="Arial" w:eastAsia="Arial" w:hAnsi="Arial" w:cs="Arial"/>
                <w:color w:val="000000"/>
                <w:spacing w:val="-2"/>
                <w:sz w:val="18"/>
              </w:rPr>
              <w:t>30 000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379" w:rsidRPr="00D77379" w:rsidRDefault="00D77379" w:rsidP="00D7737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D77379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D77379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Лебедева</w:t>
            </w:r>
            <w:proofErr w:type="gramEnd"/>
            <w:r w:rsidRPr="00D77379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Галина Николаевна</w:t>
            </w:r>
          </w:p>
          <w:p w:rsidR="00D77379" w:rsidRPr="00D77379" w:rsidRDefault="00D77379" w:rsidP="00D7737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D77379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4862723789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379" w:rsidRPr="00D77379" w:rsidRDefault="00D77379" w:rsidP="00D7737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D77379"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Орловская область, Город Орёл, Машиностроительная улица, дом: ДОМ 6;корпус: ПОМЕЩЕНИЕ 1;</w:t>
            </w:r>
          </w:p>
        </w:tc>
      </w:tr>
      <w:tr w:rsidR="00104D3C" w:rsidRPr="00B07EBF" w:rsidTr="00D77379">
        <w:trPr>
          <w:trHeight w:hRule="exact" w:val="1568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D3C" w:rsidRPr="00B07EBF" w:rsidRDefault="00104D3C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7379" w:rsidRPr="00D77379" w:rsidRDefault="00D77379" w:rsidP="00D77379">
            <w:pPr>
              <w:pStyle w:val="1"/>
              <w:shd w:val="clear" w:color="auto" w:fill="F9F9FA"/>
              <w:spacing w:before="0" w:beforeAutospacing="0" w:after="0" w:afterAutospacing="0"/>
              <w:rPr>
                <w:rFonts w:ascii="Arial" w:eastAsia="Arial" w:hAnsi="Arial" w:cs="Arial"/>
                <w:b w:val="0"/>
                <w:bCs w:val="0"/>
                <w:color w:val="000000"/>
                <w:spacing w:val="-2"/>
                <w:kern w:val="0"/>
                <w:sz w:val="18"/>
                <w:szCs w:val="18"/>
              </w:rPr>
            </w:pPr>
            <w:r w:rsidRPr="00D77379">
              <w:rPr>
                <w:rFonts w:ascii="Arial" w:eastAsia="Arial" w:hAnsi="Arial" w:cs="Arial"/>
                <w:b w:val="0"/>
                <w:bCs w:val="0"/>
                <w:color w:val="000000"/>
                <w:spacing w:val="-2"/>
                <w:kern w:val="0"/>
                <w:sz w:val="18"/>
                <w:szCs w:val="18"/>
              </w:rPr>
              <w:t>Водитель автомобиля</w:t>
            </w:r>
          </w:p>
          <w:p w:rsidR="00104D3C" w:rsidRPr="00B07EBF" w:rsidRDefault="00104D3C" w:rsidP="00352458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B07EBF" w:rsidRDefault="00D77379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D77379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Индивидуальный предприниматель ХАРЛАМОВ МАКСИМ ВЛАДИМИРОВИЧ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379" w:rsidRPr="00D77379" w:rsidRDefault="00D77379" w:rsidP="00D7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7379">
              <w:rPr>
                <w:rFonts w:ascii="Arial" w:hAnsi="Arial" w:cs="Arial"/>
                <w:sz w:val="18"/>
                <w:szCs w:val="18"/>
              </w:rPr>
              <w:t xml:space="preserve">Своевременная и качественная доставка грузов по России и Белоруссии; контроль за размещением грузов, экспедирование.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D77379">
              <w:rPr>
                <w:rFonts w:ascii="Arial" w:hAnsi="Arial" w:cs="Arial"/>
                <w:sz w:val="18"/>
                <w:szCs w:val="18"/>
              </w:rPr>
              <w:t xml:space="preserve">категория </w:t>
            </w:r>
            <w:proofErr w:type="spellStart"/>
            <w:proofErr w:type="gramStart"/>
            <w:r w:rsidRPr="00D77379">
              <w:rPr>
                <w:rFonts w:ascii="Arial" w:hAnsi="Arial" w:cs="Arial"/>
                <w:sz w:val="18"/>
                <w:szCs w:val="18"/>
              </w:rPr>
              <w:t>C,категория</w:t>
            </w:r>
            <w:proofErr w:type="spellEnd"/>
            <w:proofErr w:type="gramEnd"/>
            <w:r w:rsidRPr="00D77379">
              <w:rPr>
                <w:rFonts w:ascii="Arial" w:hAnsi="Arial" w:cs="Arial"/>
                <w:sz w:val="18"/>
                <w:szCs w:val="18"/>
              </w:rPr>
              <w:t xml:space="preserve"> E</w:t>
            </w:r>
          </w:p>
          <w:p w:rsidR="00104D3C" w:rsidRPr="00B07EBF" w:rsidRDefault="00104D3C" w:rsidP="00D77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B07EBF" w:rsidRDefault="00D77379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D77379"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110 000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7379" w:rsidRPr="00D77379" w:rsidRDefault="00D77379" w:rsidP="00D7737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D77379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D77379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Жданова</w:t>
            </w:r>
            <w:proofErr w:type="gramEnd"/>
            <w:r w:rsidRPr="00D77379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Ирина Валерьевна</w:t>
            </w:r>
          </w:p>
          <w:p w:rsidR="00D77379" w:rsidRPr="00D77379" w:rsidRDefault="00D77379" w:rsidP="00D7737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D77379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4862599909</w:t>
            </w:r>
            <w:proofErr w:type="gramEnd"/>
          </w:p>
          <w:p w:rsidR="00104D3C" w:rsidRPr="00B07EBF" w:rsidRDefault="00D77379" w:rsidP="00D7737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D77379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D77379">
              <w:rPr>
                <w:rFonts w:ascii="Arial" w:eastAsia="Arial" w:hAnsi="Arial" w:cs="Arial"/>
                <w:color w:val="000000"/>
                <w:spacing w:val="-2"/>
                <w:sz w:val="18"/>
              </w:rPr>
              <w:t>:  zp@elitpak.net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B07EBF" w:rsidRDefault="00D77379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D77379"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Орловская область</w:t>
            </w:r>
          </w:p>
        </w:tc>
      </w:tr>
      <w:tr w:rsidR="00104D3C" w:rsidRPr="00B07EBF" w:rsidTr="00C92ED4">
        <w:trPr>
          <w:trHeight w:hRule="exact" w:val="3404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D3C" w:rsidRPr="00B07EBF" w:rsidRDefault="00104D3C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D77379" w:rsidRDefault="00C84D71" w:rsidP="00D77379">
            <w:pPr>
              <w:pStyle w:val="1"/>
              <w:shd w:val="clear" w:color="auto" w:fill="F9F9FA"/>
              <w:spacing w:before="0" w:beforeAutospacing="0" w:after="0" w:afterAutospacing="0"/>
              <w:rPr>
                <w:rFonts w:ascii="Arial" w:eastAsia="Arial" w:hAnsi="Arial" w:cs="Arial"/>
                <w:b w:val="0"/>
                <w:bCs w:val="0"/>
                <w:color w:val="000000"/>
                <w:spacing w:val="-2"/>
                <w:kern w:val="0"/>
                <w:sz w:val="18"/>
                <w:szCs w:val="18"/>
              </w:rPr>
            </w:pPr>
            <w:r w:rsidRPr="00C84D71">
              <w:rPr>
                <w:rFonts w:ascii="Arial" w:eastAsia="Arial" w:hAnsi="Arial" w:cs="Arial"/>
                <w:b w:val="0"/>
                <w:bCs w:val="0"/>
                <w:color w:val="000000"/>
                <w:spacing w:val="-2"/>
                <w:kern w:val="0"/>
                <w:sz w:val="18"/>
                <w:szCs w:val="18"/>
              </w:rPr>
              <w:t>Бухгалтер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B07EBF" w:rsidRDefault="00C84D71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Индивидуальный предприниматель ХАРЛАМОВ МАКСИМ ВЛАДИМИРОВИЧ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4D71" w:rsidRPr="00C84D71" w:rsidRDefault="00C84D71" w:rsidP="00C84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4D71">
              <w:rPr>
                <w:rFonts w:ascii="Arial" w:hAnsi="Arial" w:cs="Arial"/>
                <w:sz w:val="18"/>
                <w:szCs w:val="18"/>
              </w:rPr>
              <w:t>Ведение участка "заработная плата" в полном объеме в программе 1С ЗУП 8.3 от введения табелей учета рабочего времени до сдачи отчетности в СФР, ИФНС.</w:t>
            </w:r>
          </w:p>
          <w:p w:rsidR="00C84D71" w:rsidRPr="00C84D71" w:rsidRDefault="00C84D71" w:rsidP="00C84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4D71">
              <w:rPr>
                <w:rFonts w:ascii="Arial" w:hAnsi="Arial" w:cs="Arial"/>
                <w:sz w:val="18"/>
                <w:szCs w:val="18"/>
              </w:rPr>
              <w:t>Ведение кадрового документооборота в полном объеме (прием, увольнение, перемещения, отпуска, отчетность в СФР) Численность до 100 человек.</w:t>
            </w:r>
          </w:p>
          <w:p w:rsidR="00104D3C" w:rsidRPr="00B07EBF" w:rsidRDefault="00C84D71" w:rsidP="00C84D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4D71">
              <w:rPr>
                <w:rFonts w:ascii="Arial" w:hAnsi="Arial" w:cs="Arial"/>
                <w:sz w:val="18"/>
                <w:szCs w:val="18"/>
              </w:rPr>
              <w:t>Воинский учет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B07EBF" w:rsidRDefault="00C84D71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4D71" w:rsidRPr="00C84D71" w:rsidRDefault="00C84D71" w:rsidP="00C84D7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Жданова</w:t>
            </w:r>
            <w:proofErr w:type="gramEnd"/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Ирина Валерьевна</w:t>
            </w:r>
          </w:p>
          <w:p w:rsidR="00C84D71" w:rsidRPr="00C84D71" w:rsidRDefault="00C84D71" w:rsidP="00C84D7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+</w:t>
            </w:r>
            <w:proofErr w:type="gramEnd"/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</w:rPr>
              <w:t>7(930) 063-15-33</w:t>
            </w:r>
          </w:p>
          <w:p w:rsidR="00104D3C" w:rsidRPr="00B07EBF" w:rsidRDefault="00C84D71" w:rsidP="00C84D7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</w:rPr>
              <w:t>:  zp@elitpak.net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B07EBF" w:rsidRDefault="00C84D71" w:rsidP="00C84D7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Орловская область, Орловский район, Знаменка поселок городского типа, 85</w:t>
            </w:r>
          </w:p>
        </w:tc>
      </w:tr>
      <w:tr w:rsidR="00104D3C" w:rsidRPr="00B07EBF" w:rsidTr="00C84D71">
        <w:trPr>
          <w:trHeight w:hRule="exact" w:val="1842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D3C" w:rsidRPr="00B07EBF" w:rsidRDefault="00104D3C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B07EBF" w:rsidRDefault="00C84D71" w:rsidP="00104D3C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Машинист погрузочно-доставочной машины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B07EBF" w:rsidRDefault="00C84D71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Индивидуальный предприниматель ХАРЛАМОВ МАКСИМ ВЛАДИМИРОВИЧ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B07EBF" w:rsidRDefault="00C84D71" w:rsidP="0035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4D71">
              <w:rPr>
                <w:rFonts w:ascii="Arial" w:hAnsi="Arial" w:cs="Arial"/>
                <w:sz w:val="18"/>
                <w:szCs w:val="18"/>
              </w:rPr>
              <w:t>Перемещение товара внутри склада, разгрузка-погрузка машин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B07EBF" w:rsidRDefault="00C84D71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</w:rPr>
              <w:t>45 000 - 47 000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4D71" w:rsidRPr="00C84D71" w:rsidRDefault="00C84D71" w:rsidP="00C84D7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Жданова</w:t>
            </w:r>
            <w:proofErr w:type="gramEnd"/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Ирина Валерьевна</w:t>
            </w:r>
          </w:p>
          <w:p w:rsidR="00C84D71" w:rsidRPr="00C84D71" w:rsidRDefault="00C84D71" w:rsidP="00C84D7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9300631533</w:t>
            </w:r>
            <w:proofErr w:type="gramEnd"/>
          </w:p>
          <w:p w:rsidR="00104D3C" w:rsidRPr="00B07EBF" w:rsidRDefault="00C84D71" w:rsidP="00C84D7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</w:rPr>
              <w:t>:  zp@elitpak.net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B07EBF" w:rsidRDefault="00C84D71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Орловская область, Орловский район, </w:t>
            </w:r>
            <w:proofErr w:type="spellStart"/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</w:rPr>
              <w:t>Альшанские</w:t>
            </w:r>
            <w:proofErr w:type="spellEnd"/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Выселки деревня, 59</w:t>
            </w:r>
          </w:p>
        </w:tc>
      </w:tr>
      <w:tr w:rsidR="0002725A" w:rsidRPr="00B07EBF" w:rsidTr="004D1583">
        <w:trPr>
          <w:trHeight w:hRule="exact" w:val="3408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25A" w:rsidRPr="00B07EBF" w:rsidRDefault="0002725A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725A" w:rsidRPr="00B07EBF" w:rsidRDefault="00C84D71" w:rsidP="00853B4B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Мастер </w:t>
            </w:r>
            <w:proofErr w:type="spellStart"/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свго</w:t>
            </w:r>
            <w:proofErr w:type="spellEnd"/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г. </w:t>
            </w:r>
            <w:proofErr w:type="spellStart"/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мценск</w:t>
            </w:r>
            <w:proofErr w:type="spellEnd"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2725A" w:rsidRPr="00B07EBF" w:rsidRDefault="00C84D71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АКЦИОНЕРНОЕ ОБЩЕСТВО "ГАЗПРОМ ГАЗОРАСПРЕДЕЛЕНИЕ ОРЕЛ"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725A" w:rsidRPr="00B07EBF" w:rsidRDefault="00C84D71" w:rsidP="00352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4D71">
              <w:rPr>
                <w:rFonts w:ascii="Arial" w:hAnsi="Arial" w:cs="Arial"/>
                <w:sz w:val="18"/>
                <w:szCs w:val="18"/>
              </w:rPr>
              <w:t>Разработка планов и графиков технического обслуживания, технического и капитального ремонта наружных газопроводов, сооружений на них, непосредственное руководство техническим обслуживанием, участие в проведении технического надзора за строительством объектов систем газоснабжения и другие обязанности согласно должностной инструкции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725A" w:rsidRPr="00B07EBF" w:rsidRDefault="00C84D71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</w:rPr>
              <w:t>48 000 - 50 000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4D71" w:rsidRPr="00C84D71" w:rsidRDefault="00C84D71" w:rsidP="00C84D7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лицо:  </w:t>
            </w:r>
            <w:proofErr w:type="spellStart"/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</w:rPr>
              <w:t>Летуновская</w:t>
            </w:r>
            <w:proofErr w:type="spellEnd"/>
            <w:proofErr w:type="gramEnd"/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Ирина Анатольевна</w:t>
            </w:r>
          </w:p>
          <w:p w:rsidR="0002725A" w:rsidRPr="00B07EBF" w:rsidRDefault="00C84D71" w:rsidP="00C84D7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4864691203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2725A" w:rsidRPr="00B07EBF" w:rsidRDefault="00C84D71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Орловская область, Город Мценск, Советская улица, 80</w:t>
            </w:r>
          </w:p>
        </w:tc>
      </w:tr>
      <w:tr w:rsidR="00104D3C" w:rsidRPr="00B07EBF" w:rsidTr="00C84D71">
        <w:trPr>
          <w:trHeight w:hRule="exact" w:val="2130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D3C" w:rsidRPr="00B07EBF" w:rsidRDefault="00104D3C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B07EBF" w:rsidRDefault="00C84D71" w:rsidP="00104D3C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Секретарь руководителя г. </w:t>
            </w:r>
            <w:proofErr w:type="spellStart"/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мценск</w:t>
            </w:r>
            <w:proofErr w:type="spellEnd"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B07EBF" w:rsidRDefault="00C84D71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АКЦИОНЕРНОЕ ОБЩЕСТВО "ГАЗПРОМ ГАЗОРАСПРЕДЕЛЕНИЕ ОРЕЛ"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B07EBF" w:rsidRDefault="00C84D71" w:rsidP="00A46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4D71">
              <w:rPr>
                <w:rFonts w:ascii="Arial" w:hAnsi="Arial" w:cs="Arial"/>
                <w:sz w:val="18"/>
                <w:szCs w:val="18"/>
              </w:rPr>
              <w:t>Исполнение поручений руководителя, получение заявлений и документов от работников, других организаций, регистрация корреспонденции, обработка обращений, поступающих по электронной почте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B07EBF" w:rsidRDefault="00C84D71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</w:rPr>
              <w:t>34 500 - 35 000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4D71" w:rsidRPr="00C84D71" w:rsidRDefault="00C84D71" w:rsidP="00C84D7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лицо:  </w:t>
            </w:r>
            <w:proofErr w:type="spellStart"/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</w:rPr>
              <w:t>Боронтова</w:t>
            </w:r>
            <w:proofErr w:type="spellEnd"/>
            <w:proofErr w:type="gramEnd"/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Елена Александровна</w:t>
            </w:r>
          </w:p>
          <w:p w:rsidR="00104D3C" w:rsidRPr="00B07EBF" w:rsidRDefault="00C84D71" w:rsidP="00C84D7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+7(486) 469-12-03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B07EBF" w:rsidRDefault="00C84D71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Орловская область, Город Мценск, Советская улица, 80</w:t>
            </w:r>
          </w:p>
        </w:tc>
      </w:tr>
      <w:tr w:rsidR="00104D3C" w:rsidRPr="00B07EBF" w:rsidTr="00764143">
        <w:trPr>
          <w:trHeight w:hRule="exact" w:val="3961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D3C" w:rsidRPr="00B07EBF" w:rsidRDefault="00104D3C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B07EBF" w:rsidRDefault="00764143" w:rsidP="00104D3C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Заместитель управляющего магазином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B07EBF" w:rsidRDefault="00764143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"ОПТОВИК ПЛЮС"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B07EBF" w:rsidRDefault="00764143" w:rsidP="009671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143">
              <w:rPr>
                <w:rFonts w:ascii="Arial" w:hAnsi="Arial" w:cs="Arial"/>
                <w:sz w:val="18"/>
                <w:szCs w:val="18"/>
              </w:rPr>
              <w:t xml:space="preserve">Организация и контроль работы персонала магазина. Работа в программе 1 С: постановка товара на приход, печать ценников, оформление списаний. Приемка товара, кассовая дисциплина. </w:t>
            </w:r>
            <w:proofErr w:type="spellStart"/>
            <w:r w:rsidRPr="00764143">
              <w:rPr>
                <w:rFonts w:ascii="Arial" w:hAnsi="Arial" w:cs="Arial"/>
                <w:sz w:val="18"/>
                <w:szCs w:val="18"/>
              </w:rPr>
              <w:t>Зп</w:t>
            </w:r>
            <w:proofErr w:type="spellEnd"/>
            <w:r w:rsidRPr="0076414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4143">
              <w:rPr>
                <w:rFonts w:ascii="Arial" w:hAnsi="Arial" w:cs="Arial"/>
                <w:sz w:val="18"/>
                <w:szCs w:val="18"/>
              </w:rPr>
              <w:t>окладно</w:t>
            </w:r>
            <w:proofErr w:type="spellEnd"/>
            <w:r w:rsidRPr="00764143">
              <w:rPr>
                <w:rFonts w:ascii="Arial" w:hAnsi="Arial" w:cs="Arial"/>
                <w:sz w:val="18"/>
                <w:szCs w:val="18"/>
              </w:rPr>
              <w:t xml:space="preserve"> премиальная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B07EBF" w:rsidRDefault="00764143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40 000 - 43 000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4143" w:rsidRPr="00764143" w:rsidRDefault="00764143" w:rsidP="007641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Анастасия</w:t>
            </w:r>
            <w:proofErr w:type="gramEnd"/>
          </w:p>
          <w:p w:rsidR="00764143" w:rsidRPr="00764143" w:rsidRDefault="00764143" w:rsidP="007641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9932353274</w:t>
            </w:r>
            <w:proofErr w:type="gramEnd"/>
          </w:p>
          <w:p w:rsidR="00104D3C" w:rsidRPr="00B07EBF" w:rsidRDefault="00764143" w:rsidP="007641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:  kadr-15@mail.ru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B07EBF" w:rsidRDefault="00764143" w:rsidP="00D93F3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Орловская область, Город Орёл, </w:t>
            </w:r>
            <w:proofErr w:type="spellStart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Костомаровская</w:t>
            </w:r>
            <w:proofErr w:type="spellEnd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улица, 5</w:t>
            </w:r>
          </w:p>
        </w:tc>
      </w:tr>
      <w:tr w:rsidR="00104D3C" w:rsidRPr="00B07EBF" w:rsidTr="00764143">
        <w:trPr>
          <w:trHeight w:hRule="exact" w:val="142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D3C" w:rsidRPr="00B07EBF" w:rsidRDefault="00104D3C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B07EBF" w:rsidRDefault="00C84D71" w:rsidP="00104D3C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Продавец-консультант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B07EBF" w:rsidRDefault="00C84D71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ООО "</w:t>
            </w:r>
            <w:proofErr w:type="spellStart"/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Джобкарт</w:t>
            </w:r>
            <w:proofErr w:type="spellEnd"/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B07EBF" w:rsidRDefault="00C84D71" w:rsidP="009671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4D71">
              <w:rPr>
                <w:rFonts w:ascii="Arial" w:hAnsi="Arial" w:cs="Arial"/>
                <w:sz w:val="18"/>
                <w:szCs w:val="18"/>
              </w:rPr>
              <w:t>Оформление продаж и работа с кассовым аппаратом.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B07EBF" w:rsidRDefault="00C84D71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</w:rPr>
              <w:t>35 000 - 50 000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4D71" w:rsidRPr="00C84D71" w:rsidRDefault="00C84D71" w:rsidP="00C84D7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Алексей</w:t>
            </w:r>
            <w:proofErr w:type="gramEnd"/>
          </w:p>
          <w:p w:rsidR="00104D3C" w:rsidRPr="00B07EBF" w:rsidRDefault="00C84D71" w:rsidP="00C84D7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+7 915 5056251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B07EBF" w:rsidRDefault="00C84D71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C84D71"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Орловская область, Город Ливны, Пушкина улица</w:t>
            </w:r>
          </w:p>
        </w:tc>
      </w:tr>
      <w:tr w:rsidR="00104D3C" w:rsidRPr="003C2F82" w:rsidTr="003C2F82">
        <w:trPr>
          <w:trHeight w:hRule="exact" w:val="2428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D3C" w:rsidRPr="00B07EBF" w:rsidRDefault="00104D3C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B07EBF" w:rsidRDefault="003C2F82" w:rsidP="009671CF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3C2F82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Старший охранник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B07EBF" w:rsidRDefault="003C2F82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3C2F82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ЧАСТНАЯ ОХРАННАЯ ОРГАНИЗАЦИЯ "АКВИЛОН-КОСТРОМА"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2F82" w:rsidRPr="003C2F82" w:rsidRDefault="003C2F82" w:rsidP="003C2F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2F82">
              <w:rPr>
                <w:rFonts w:ascii="Arial" w:hAnsi="Arial" w:cs="Arial"/>
                <w:sz w:val="18"/>
                <w:szCs w:val="18"/>
              </w:rPr>
              <w:t xml:space="preserve">Охрана </w:t>
            </w:r>
            <w:proofErr w:type="gramStart"/>
            <w:r w:rsidRPr="003C2F82">
              <w:rPr>
                <w:rFonts w:ascii="Arial" w:hAnsi="Arial" w:cs="Arial"/>
                <w:sz w:val="18"/>
                <w:szCs w:val="18"/>
              </w:rPr>
              <w:t>объекта ,</w:t>
            </w:r>
            <w:proofErr w:type="gramEnd"/>
            <w:r w:rsidRPr="003C2F82">
              <w:rPr>
                <w:rFonts w:ascii="Arial" w:hAnsi="Arial" w:cs="Arial"/>
                <w:sz w:val="18"/>
                <w:szCs w:val="18"/>
              </w:rPr>
              <w:t xml:space="preserve"> сменная работа согласно графику.</w:t>
            </w:r>
          </w:p>
          <w:p w:rsidR="00104D3C" w:rsidRPr="00B07EBF" w:rsidRDefault="003C2F82" w:rsidP="003C2F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2F82">
              <w:rPr>
                <w:rFonts w:ascii="Arial" w:hAnsi="Arial" w:cs="Arial"/>
                <w:sz w:val="18"/>
                <w:szCs w:val="18"/>
              </w:rPr>
              <w:t>Руководство дежурной сменой (охраной).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B07EBF" w:rsidRDefault="003C2F82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3C2F82">
              <w:rPr>
                <w:rFonts w:ascii="Arial" w:eastAsia="Arial" w:hAnsi="Arial" w:cs="Arial"/>
                <w:color w:val="000000"/>
                <w:spacing w:val="-2"/>
                <w:sz w:val="18"/>
              </w:rPr>
              <w:t>40 872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2F82" w:rsidRPr="003C2F82" w:rsidRDefault="003C2F82" w:rsidP="003C2F8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3C2F8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3C2F82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Суханов</w:t>
            </w:r>
            <w:proofErr w:type="gramEnd"/>
            <w:r w:rsidRPr="003C2F8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Дмитрий Васильевич</w:t>
            </w:r>
          </w:p>
          <w:p w:rsidR="003C2F82" w:rsidRPr="003C2F82" w:rsidRDefault="003C2F82" w:rsidP="003C2F8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3C2F82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9203842871</w:t>
            </w:r>
            <w:proofErr w:type="gramEnd"/>
          </w:p>
          <w:p w:rsidR="00104D3C" w:rsidRPr="003C2F82" w:rsidRDefault="003C2F82" w:rsidP="003C2F8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3C2F82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dmitry.suhanov@lenta.com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3C2F82" w:rsidRDefault="003C2F82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3C2F82"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Орловская область, Город Орёл, Московское шоссе, 56</w:t>
            </w:r>
          </w:p>
        </w:tc>
      </w:tr>
      <w:tr w:rsidR="00104D3C" w:rsidRPr="003C2F82" w:rsidTr="003C2F82">
        <w:trPr>
          <w:trHeight w:hRule="exact" w:val="2249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D3C" w:rsidRPr="003C2F82" w:rsidRDefault="00104D3C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3C2F82" w:rsidRDefault="003C2F82" w:rsidP="00104D3C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3C2F82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Охранник 4 разряда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3C2F82" w:rsidRDefault="003C2F82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3C2F82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ЧАСТНАЯ ОХРАННАЯ ОРГАНИЗАЦИЯ "АКВИЛОН-КОСТРОМА"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3C2F82" w:rsidRDefault="003C2F82" w:rsidP="00EE2B4B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2F82">
              <w:rPr>
                <w:rFonts w:ascii="Arial" w:hAnsi="Arial" w:cs="Arial"/>
                <w:sz w:val="18"/>
                <w:szCs w:val="18"/>
              </w:rPr>
              <w:t>Охрана объекта, сменная работа согласно графику.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3C2F82" w:rsidRDefault="003C2F82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3C2F82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31 607 - 32 690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2F82" w:rsidRPr="003C2F82" w:rsidRDefault="003C2F82" w:rsidP="003C2F8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3C2F8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3C2F82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Суханов</w:t>
            </w:r>
            <w:proofErr w:type="gramEnd"/>
            <w:r w:rsidRPr="003C2F82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Дмитрий Васильевич</w:t>
            </w:r>
          </w:p>
          <w:p w:rsidR="003C2F82" w:rsidRPr="003C2F82" w:rsidRDefault="003C2F82" w:rsidP="003C2F8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3C2F82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9203842871</w:t>
            </w:r>
            <w:proofErr w:type="gramEnd"/>
          </w:p>
          <w:p w:rsidR="00104D3C" w:rsidRPr="003C2F82" w:rsidRDefault="003C2F82" w:rsidP="003C2F82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3C2F82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dmitry.suhanov@lenta.com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3C2F82" w:rsidRDefault="003C2F82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3C2F82"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Орловская область, Город Орёл, Московское шоссе, 56</w:t>
            </w:r>
          </w:p>
        </w:tc>
      </w:tr>
      <w:tr w:rsidR="00104D3C" w:rsidRPr="003C2F82" w:rsidTr="00764143">
        <w:trPr>
          <w:trHeight w:hRule="exact" w:val="2409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4D3C" w:rsidRPr="003C2F82" w:rsidRDefault="00104D3C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3C2F82" w:rsidRDefault="00764143" w:rsidP="0002725A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Слесарь-электромонтажник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4D3C" w:rsidRPr="003C2F82" w:rsidRDefault="00764143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"ДЭНКАР"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3C2F82" w:rsidRDefault="00764143" w:rsidP="00AD1739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143">
              <w:rPr>
                <w:rFonts w:ascii="Arial" w:hAnsi="Arial" w:cs="Arial"/>
                <w:sz w:val="18"/>
                <w:szCs w:val="18"/>
              </w:rPr>
              <w:t>проведение электротехнических работ; обслуживание узлов, аппаратов и арматуры с помощью специализированного оборудования; очистка деталей и элементов электрооборудования. Возможно обучение персонала.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3C2F82" w:rsidRDefault="00764143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35 000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4143" w:rsidRPr="00764143" w:rsidRDefault="00764143" w:rsidP="007641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Серебряков</w:t>
            </w:r>
            <w:proofErr w:type="gramEnd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Михаил Игоревич</w:t>
            </w:r>
          </w:p>
          <w:p w:rsidR="00764143" w:rsidRPr="00764143" w:rsidRDefault="00764143" w:rsidP="007641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9004863139</w:t>
            </w:r>
            <w:proofErr w:type="gramEnd"/>
          </w:p>
          <w:p w:rsidR="00104D3C" w:rsidRPr="003C2F82" w:rsidRDefault="00764143" w:rsidP="007641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:  kadr@denkar.ru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D3C" w:rsidRPr="003C2F82" w:rsidRDefault="00764143" w:rsidP="00104D3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Орловская область, Город Орёл, Машиностроительная улица, дом 6 п10</w:t>
            </w:r>
          </w:p>
        </w:tc>
      </w:tr>
      <w:tr w:rsidR="00AD1739" w:rsidRPr="003C2F82" w:rsidTr="00764143">
        <w:trPr>
          <w:trHeight w:hRule="exact" w:val="2557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739" w:rsidRPr="003C2F82" w:rsidRDefault="00AD1739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3C2F82" w:rsidRDefault="00764143" w:rsidP="00AD1739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Социальный работник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3C2F82" w:rsidRDefault="00764143" w:rsidP="00AD1739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БЮДЖЕТНОЕ УЧРЕЖДЕНИЕ ОРЛОВСКОЙ ОБЛАСТИ "КОМПЛЕКСНЫЙ ЦЕНТР СОЦИАЛЬНОГО ОБСЛУЖИВАНИЯ НАСЕЛЕНИЯ ЗАВОДСКОГО РАЙОНА Г. ОРЛА"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3C2F82" w:rsidRDefault="00764143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Социальный работник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3C2F82" w:rsidRDefault="00764143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35 000 - 45 000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4143" w:rsidRPr="00764143" w:rsidRDefault="00764143" w:rsidP="007641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Давыдочкина</w:t>
            </w:r>
            <w:proofErr w:type="gramEnd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Мария Андреевна</w:t>
            </w:r>
          </w:p>
          <w:p w:rsidR="00764143" w:rsidRPr="00764143" w:rsidRDefault="00764143" w:rsidP="007641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4862554988</w:t>
            </w:r>
            <w:proofErr w:type="gramEnd"/>
          </w:p>
          <w:p w:rsidR="00AD1739" w:rsidRPr="00764143" w:rsidRDefault="00764143" w:rsidP="007641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oo_zav_cso@orel-region.ru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3C2F82" w:rsidRDefault="00764143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Орловская область, Город Орёл, 1-я Посадская улица, дом: ДОМ 23;офис/квартира: ПОМ 102;</w:t>
            </w:r>
          </w:p>
        </w:tc>
      </w:tr>
      <w:tr w:rsidR="00AD1739" w:rsidRPr="003C2F82" w:rsidTr="00764143">
        <w:trPr>
          <w:trHeight w:hRule="exact" w:val="6524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739" w:rsidRPr="003C2F82" w:rsidRDefault="00AD1739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43" w:rsidRPr="00764143" w:rsidRDefault="00764143" w:rsidP="00764143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Оператор </w:t>
            </w:r>
            <w:proofErr w:type="spellStart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рушально-веечного</w:t>
            </w:r>
            <w:proofErr w:type="spellEnd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отделения</w:t>
            </w:r>
          </w:p>
          <w:p w:rsidR="00AD1739" w:rsidRPr="003C2F82" w:rsidRDefault="00AD1739" w:rsidP="00764143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3C2F82" w:rsidRDefault="00764143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АКЦИОНЕРНОЕ ОБЩЕСТВО "ОРЕЛМАСЛО"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4143" w:rsidRDefault="00764143" w:rsidP="00764143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143">
              <w:rPr>
                <w:rFonts w:ascii="Arial" w:hAnsi="Arial" w:cs="Arial"/>
                <w:sz w:val="18"/>
                <w:szCs w:val="18"/>
              </w:rPr>
              <w:t xml:space="preserve">осуществляет процесс обрушивания семян, разделения </w:t>
            </w:r>
            <w:proofErr w:type="spellStart"/>
            <w:r w:rsidRPr="00764143">
              <w:rPr>
                <w:rFonts w:ascii="Arial" w:hAnsi="Arial" w:cs="Arial"/>
                <w:sz w:val="18"/>
                <w:szCs w:val="18"/>
              </w:rPr>
              <w:t>рушанки</w:t>
            </w:r>
            <w:proofErr w:type="spellEnd"/>
            <w:r w:rsidRPr="00764143">
              <w:rPr>
                <w:rFonts w:ascii="Arial" w:hAnsi="Arial" w:cs="Arial"/>
                <w:sz w:val="18"/>
                <w:szCs w:val="18"/>
              </w:rPr>
              <w:t xml:space="preserve"> на фракции;</w:t>
            </w:r>
          </w:p>
          <w:p w:rsidR="00764143" w:rsidRPr="00764143" w:rsidRDefault="00764143" w:rsidP="00764143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4143" w:rsidRDefault="00764143" w:rsidP="00764143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143">
              <w:rPr>
                <w:rFonts w:ascii="Arial" w:hAnsi="Arial" w:cs="Arial"/>
                <w:sz w:val="18"/>
                <w:szCs w:val="18"/>
              </w:rPr>
              <w:t>готовит оборудование к работе;</w:t>
            </w:r>
          </w:p>
          <w:p w:rsidR="00764143" w:rsidRPr="00764143" w:rsidRDefault="00764143" w:rsidP="00764143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4143" w:rsidRDefault="00764143" w:rsidP="00764143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143">
              <w:rPr>
                <w:rFonts w:ascii="Arial" w:hAnsi="Arial" w:cs="Arial"/>
                <w:sz w:val="18"/>
                <w:szCs w:val="18"/>
              </w:rPr>
              <w:t xml:space="preserve">осуществляет пуск и наладку работы семенорушки, </w:t>
            </w:r>
            <w:proofErr w:type="spellStart"/>
            <w:r w:rsidRPr="00764143">
              <w:rPr>
                <w:rFonts w:ascii="Arial" w:hAnsi="Arial" w:cs="Arial"/>
                <w:sz w:val="18"/>
                <w:szCs w:val="18"/>
              </w:rPr>
              <w:t>семеновейки</w:t>
            </w:r>
            <w:proofErr w:type="spellEnd"/>
            <w:r w:rsidRPr="00764143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764143" w:rsidRPr="00764143" w:rsidRDefault="00764143" w:rsidP="00764143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4143" w:rsidRDefault="00764143" w:rsidP="00764143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143">
              <w:rPr>
                <w:rFonts w:ascii="Arial" w:hAnsi="Arial" w:cs="Arial"/>
                <w:sz w:val="18"/>
                <w:szCs w:val="18"/>
              </w:rPr>
              <w:t xml:space="preserve">ведет наблюдение - по результатам химических анализов и визуально - за качеством </w:t>
            </w:r>
            <w:proofErr w:type="spellStart"/>
            <w:r w:rsidRPr="00764143">
              <w:rPr>
                <w:rFonts w:ascii="Arial" w:hAnsi="Arial" w:cs="Arial"/>
                <w:sz w:val="18"/>
                <w:szCs w:val="18"/>
              </w:rPr>
              <w:t>рушанки</w:t>
            </w:r>
            <w:proofErr w:type="spellEnd"/>
            <w:r w:rsidRPr="00764143">
              <w:rPr>
                <w:rFonts w:ascii="Arial" w:hAnsi="Arial" w:cs="Arial"/>
                <w:sz w:val="18"/>
                <w:szCs w:val="18"/>
              </w:rPr>
              <w:t>, ядра, лузги;</w:t>
            </w:r>
          </w:p>
          <w:p w:rsidR="00764143" w:rsidRPr="00764143" w:rsidRDefault="00764143" w:rsidP="00764143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4143" w:rsidRDefault="00764143" w:rsidP="00764143">
            <w:pPr>
              <w:numPr>
                <w:ilvl w:val="0"/>
                <w:numId w:val="11"/>
              </w:numPr>
              <w:shd w:val="clear" w:color="auto" w:fill="FFFFFF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143">
              <w:rPr>
                <w:rFonts w:ascii="Arial" w:hAnsi="Arial" w:cs="Arial"/>
                <w:sz w:val="18"/>
                <w:szCs w:val="18"/>
              </w:rPr>
              <w:t>осуществляет регулирование режимов работы обслуживаемого оборудования, в целях предупреждения отклонений от технологического режима обрушивания семян, отделения лузги;</w:t>
            </w:r>
          </w:p>
          <w:p w:rsidR="00764143" w:rsidRPr="00764143" w:rsidRDefault="00764143" w:rsidP="00764143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:rsidR="00764143" w:rsidRPr="00764143" w:rsidRDefault="00764143" w:rsidP="00764143">
            <w:pPr>
              <w:numPr>
                <w:ilvl w:val="0"/>
                <w:numId w:val="11"/>
              </w:numPr>
              <w:shd w:val="clear" w:color="auto" w:fill="FFFFFF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143">
              <w:rPr>
                <w:rFonts w:ascii="Arial" w:hAnsi="Arial" w:cs="Arial"/>
                <w:sz w:val="18"/>
                <w:szCs w:val="18"/>
              </w:rPr>
              <w:t xml:space="preserve">осуществляет наладку работы </w:t>
            </w:r>
            <w:proofErr w:type="spellStart"/>
            <w:r w:rsidRPr="00764143">
              <w:rPr>
                <w:rFonts w:ascii="Arial" w:hAnsi="Arial" w:cs="Arial"/>
                <w:sz w:val="18"/>
                <w:szCs w:val="18"/>
              </w:rPr>
              <w:t>аэросепараторов</w:t>
            </w:r>
            <w:proofErr w:type="spellEnd"/>
            <w:r w:rsidRPr="0076414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D1739" w:rsidRPr="00764143" w:rsidRDefault="00AD1739" w:rsidP="00AD1739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3C2F82" w:rsidRDefault="00764143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55 000 - 60 000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4143" w:rsidRPr="00764143" w:rsidRDefault="00764143" w:rsidP="007641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Виктория</w:t>
            </w:r>
            <w:proofErr w:type="gramEnd"/>
          </w:p>
          <w:p w:rsidR="00764143" w:rsidRPr="00764143" w:rsidRDefault="00764143" w:rsidP="007641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9102606030</w:t>
            </w:r>
            <w:proofErr w:type="gramEnd"/>
          </w:p>
          <w:p w:rsidR="00AD1739" w:rsidRPr="003C2F82" w:rsidRDefault="00764143" w:rsidP="007641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:  hr@orelmaslo.ru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3C2F82" w:rsidRDefault="00764143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Орловская область, Город Орёл, </w:t>
            </w:r>
            <w:proofErr w:type="spellStart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Маслозаводской</w:t>
            </w:r>
            <w:proofErr w:type="spellEnd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переулок, дом: 21;</w:t>
            </w:r>
          </w:p>
        </w:tc>
      </w:tr>
      <w:tr w:rsidR="00AD1739" w:rsidRPr="003C2F82" w:rsidTr="00764143">
        <w:trPr>
          <w:trHeight w:hRule="exact" w:val="2702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739" w:rsidRPr="003C2F82" w:rsidRDefault="00AD1739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3C2F82" w:rsidRDefault="00764143" w:rsidP="00AD1739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proofErr w:type="spellStart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Клаговщик</w:t>
            </w:r>
            <w:proofErr w:type="spellEnd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готовой продукции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3C2F82" w:rsidRDefault="00764143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"УРИЦКИЙ МОЛОКОЗАВОД"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4143" w:rsidRPr="00764143" w:rsidRDefault="00764143" w:rsidP="00764143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143">
              <w:rPr>
                <w:rFonts w:ascii="Arial" w:hAnsi="Arial" w:cs="Arial"/>
                <w:sz w:val="18"/>
                <w:szCs w:val="18"/>
              </w:rPr>
              <w:t>-Прием продукции с производства;</w:t>
            </w:r>
          </w:p>
          <w:p w:rsidR="00764143" w:rsidRPr="00764143" w:rsidRDefault="00764143" w:rsidP="00764143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143">
              <w:rPr>
                <w:rFonts w:ascii="Arial" w:hAnsi="Arial" w:cs="Arial"/>
                <w:sz w:val="18"/>
                <w:szCs w:val="18"/>
              </w:rPr>
              <w:t>-Распределение товара на складе;</w:t>
            </w:r>
          </w:p>
          <w:p w:rsidR="00764143" w:rsidRPr="00764143" w:rsidRDefault="00764143" w:rsidP="00764143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4143" w:rsidRPr="00764143" w:rsidRDefault="00764143" w:rsidP="00764143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143">
              <w:rPr>
                <w:rFonts w:ascii="Arial" w:hAnsi="Arial" w:cs="Arial"/>
                <w:sz w:val="18"/>
                <w:szCs w:val="18"/>
              </w:rPr>
              <w:t xml:space="preserve">-Учёт </w:t>
            </w:r>
            <w:proofErr w:type="spellStart"/>
            <w:proofErr w:type="gramStart"/>
            <w:r w:rsidRPr="00764143">
              <w:rPr>
                <w:rFonts w:ascii="Arial" w:hAnsi="Arial" w:cs="Arial"/>
                <w:sz w:val="18"/>
                <w:szCs w:val="18"/>
              </w:rPr>
              <w:t>товара,инвентаризация</w:t>
            </w:r>
            <w:proofErr w:type="spellEnd"/>
            <w:proofErr w:type="gramEnd"/>
            <w:r w:rsidRPr="00764143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764143" w:rsidRPr="00764143" w:rsidRDefault="00764143" w:rsidP="00764143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1739" w:rsidRPr="00764143" w:rsidRDefault="00764143" w:rsidP="00764143">
            <w:pPr>
              <w:spacing w:line="22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143">
              <w:rPr>
                <w:rFonts w:ascii="Arial" w:hAnsi="Arial" w:cs="Arial"/>
                <w:sz w:val="18"/>
                <w:szCs w:val="18"/>
              </w:rPr>
              <w:t xml:space="preserve">-Вести техническую </w:t>
            </w:r>
            <w:proofErr w:type="spellStart"/>
            <w:r w:rsidRPr="00764143">
              <w:rPr>
                <w:rFonts w:ascii="Arial" w:hAnsi="Arial" w:cs="Arial"/>
                <w:sz w:val="18"/>
                <w:szCs w:val="18"/>
              </w:rPr>
              <w:t>документацию,учёт</w:t>
            </w:r>
            <w:proofErr w:type="spellEnd"/>
            <w:r w:rsidRPr="00764143">
              <w:rPr>
                <w:rFonts w:ascii="Arial" w:hAnsi="Arial" w:cs="Arial"/>
                <w:sz w:val="18"/>
                <w:szCs w:val="18"/>
              </w:rPr>
              <w:t xml:space="preserve"> наличия на складе готовой продукции и отчётную </w:t>
            </w:r>
            <w:proofErr w:type="spellStart"/>
            <w:r w:rsidRPr="00764143">
              <w:rPr>
                <w:rFonts w:ascii="Arial" w:hAnsi="Arial" w:cs="Arial"/>
                <w:sz w:val="18"/>
                <w:szCs w:val="18"/>
              </w:rPr>
              <w:t>документаци</w:t>
            </w:r>
            <w:proofErr w:type="spellEnd"/>
            <w:r w:rsidRPr="00764143">
              <w:rPr>
                <w:rFonts w:ascii="Arial" w:hAnsi="Arial" w:cs="Arial"/>
                <w:sz w:val="18"/>
                <w:szCs w:val="18"/>
              </w:rPr>
              <w:t xml:space="preserve"> её движению.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3C2F82" w:rsidRDefault="00764143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35 000 - 45 000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4143" w:rsidRPr="00764143" w:rsidRDefault="00764143" w:rsidP="007641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лицо:  </w:t>
            </w:r>
            <w:proofErr w:type="spellStart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Негуляева</w:t>
            </w:r>
            <w:proofErr w:type="spellEnd"/>
            <w:proofErr w:type="gramEnd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Наталья Васильевна</w:t>
            </w:r>
          </w:p>
          <w:p w:rsidR="00764143" w:rsidRPr="00764143" w:rsidRDefault="00764143" w:rsidP="007641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+</w:t>
            </w:r>
            <w:proofErr w:type="gramEnd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7(486) 472-24-45</w:t>
            </w:r>
          </w:p>
          <w:p w:rsidR="00AD1739" w:rsidRPr="003C2F82" w:rsidRDefault="00764143" w:rsidP="007641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:  urickmz@mail.ru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3C2F82" w:rsidRDefault="00764143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Орловская область, Урицкий район, Нарышкино поселок городского типа, Промышленный переулок, дом: 2А;</w:t>
            </w:r>
          </w:p>
        </w:tc>
      </w:tr>
      <w:tr w:rsidR="00AD1739" w:rsidRPr="00764143" w:rsidTr="00A6199D">
        <w:trPr>
          <w:trHeight w:hRule="exact" w:val="226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739" w:rsidRPr="003C2F82" w:rsidRDefault="00AD1739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3C2F82" w:rsidRDefault="00764143" w:rsidP="00EE2B4B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Менеджер входящей линии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3C2F82" w:rsidRDefault="00764143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VOXYS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3C2F82" w:rsidRDefault="00764143" w:rsidP="00EE2B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Подработка оператором </w:t>
            </w:r>
            <w:proofErr w:type="spellStart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колл</w:t>
            </w:r>
            <w:proofErr w:type="spellEnd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-центра с занятостью от 4-х часов в день!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3C2F82" w:rsidRDefault="00764143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33 000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4143" w:rsidRPr="00764143" w:rsidRDefault="00764143" w:rsidP="007641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Кристина</w:t>
            </w:r>
            <w:proofErr w:type="gramEnd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Анатольевна Капитонова</w:t>
            </w:r>
          </w:p>
          <w:p w:rsidR="00764143" w:rsidRPr="00764143" w:rsidRDefault="00764143" w:rsidP="007641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+</w:t>
            </w:r>
            <w:proofErr w:type="gramEnd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7 996 1688038</w:t>
            </w:r>
          </w:p>
          <w:p w:rsidR="00AD1739" w:rsidRPr="00764143" w:rsidRDefault="00764143" w:rsidP="007641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Kristina.Kapitonova@voxys.ru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764143" w:rsidRDefault="00764143" w:rsidP="007641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Орловская область</w:t>
            </w: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br/>
            </w: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br/>
              <w:t xml:space="preserve">Интернет ресурс: </w:t>
            </w:r>
            <w:proofErr w:type="spellStart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SuperJob</w:t>
            </w:r>
            <w:proofErr w:type="spellEnd"/>
          </w:p>
        </w:tc>
      </w:tr>
      <w:tr w:rsidR="00AD1739" w:rsidRPr="00764143" w:rsidTr="00764143">
        <w:trPr>
          <w:trHeight w:hRule="exact" w:val="3126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739" w:rsidRPr="00764143" w:rsidRDefault="00AD1739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764143" w:rsidRDefault="00764143" w:rsidP="00A6199D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Разнорабочий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764143" w:rsidRDefault="00764143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"УРИЦКИЙ МОЛОКОЗАВОД"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4143" w:rsidRPr="00764143" w:rsidRDefault="00764143" w:rsidP="007641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Мойка и дезинфекция технологического </w:t>
            </w:r>
            <w:proofErr w:type="spellStart"/>
            <w:proofErr w:type="gramStart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обрудования,инвентаря</w:t>
            </w:r>
            <w:proofErr w:type="spellEnd"/>
            <w:proofErr w:type="gramEnd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и тары</w:t>
            </w:r>
          </w:p>
          <w:p w:rsidR="00764143" w:rsidRPr="00764143" w:rsidRDefault="00764143" w:rsidP="007641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Слив </w:t>
            </w:r>
            <w:proofErr w:type="spellStart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калье</w:t>
            </w:r>
            <w:proofErr w:type="spellEnd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с творожных ванн емкостью 2 т в лавсановые мешки и загрузка в пресса.</w:t>
            </w:r>
          </w:p>
          <w:p w:rsidR="00764143" w:rsidRPr="00764143" w:rsidRDefault="00764143" w:rsidP="007641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  <w:p w:rsidR="00764143" w:rsidRPr="00764143" w:rsidRDefault="00764143" w:rsidP="007641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Выгрузка творога из прессов</w:t>
            </w:r>
          </w:p>
          <w:p w:rsidR="00764143" w:rsidRPr="00764143" w:rsidRDefault="00764143" w:rsidP="007641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  <w:p w:rsidR="00AD1739" w:rsidRPr="00764143" w:rsidRDefault="00764143" w:rsidP="007641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Расфасовка (ручным способом) и маркировка </w:t>
            </w:r>
            <w:proofErr w:type="spellStart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творога,молока</w:t>
            </w:r>
            <w:proofErr w:type="spellEnd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и молочной продукции в потребительскую тару.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764143" w:rsidRDefault="00764143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37 000 - 40 000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4143" w:rsidRPr="00764143" w:rsidRDefault="00764143" w:rsidP="007641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лицо:  </w:t>
            </w:r>
            <w:proofErr w:type="spellStart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Негуляева</w:t>
            </w:r>
            <w:proofErr w:type="spellEnd"/>
            <w:proofErr w:type="gramEnd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Наталья Васильевна</w:t>
            </w:r>
          </w:p>
          <w:p w:rsidR="00AD1739" w:rsidRPr="00764143" w:rsidRDefault="00764143" w:rsidP="007641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+7(486) 472-21-45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764143" w:rsidRDefault="00764143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Орловская область, Урицкий район, Нарышкино поселок городского типа, Промышленный переулок, дом: 2А;</w:t>
            </w:r>
          </w:p>
        </w:tc>
      </w:tr>
      <w:tr w:rsidR="00AD1739" w:rsidRPr="00764143" w:rsidTr="00764143">
        <w:trPr>
          <w:trHeight w:hRule="exact" w:val="1824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739" w:rsidRPr="00764143" w:rsidRDefault="00AD1739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764143" w:rsidRDefault="00764143" w:rsidP="00AD1739">
            <w:pPr>
              <w:pStyle w:val="1"/>
              <w:shd w:val="clear" w:color="auto" w:fill="F9F9FA"/>
              <w:spacing w:before="0" w:beforeAutospacing="0" w:after="0" w:afterAutospacing="0"/>
              <w:jc w:val="center"/>
              <w:rPr>
                <w:rFonts w:ascii="Arial" w:eastAsia="Arial" w:hAnsi="Arial" w:cs="Arial"/>
                <w:b w:val="0"/>
                <w:bCs w:val="0"/>
                <w:color w:val="000000"/>
                <w:spacing w:val="-2"/>
                <w:kern w:val="0"/>
                <w:sz w:val="18"/>
                <w:szCs w:val="18"/>
              </w:rPr>
            </w:pPr>
            <w:r w:rsidRPr="00764143">
              <w:rPr>
                <w:rFonts w:ascii="Arial" w:eastAsia="Arial" w:hAnsi="Arial" w:cs="Arial"/>
                <w:b w:val="0"/>
                <w:bCs w:val="0"/>
                <w:color w:val="000000"/>
                <w:spacing w:val="-2"/>
                <w:kern w:val="0"/>
                <w:sz w:val="18"/>
                <w:szCs w:val="18"/>
              </w:rPr>
              <w:t>Грузчик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764143" w:rsidRDefault="00764143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"ЗАЛЕГОЩЕНСКИЙ САХАРНЫЙ ЗАВОД"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764143" w:rsidRDefault="00764143" w:rsidP="00AD1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143">
              <w:rPr>
                <w:rFonts w:ascii="Arial" w:hAnsi="Arial" w:cs="Arial"/>
                <w:sz w:val="18"/>
                <w:szCs w:val="18"/>
              </w:rPr>
              <w:t>Отгрузка сахара-песка, формирование штабеля.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764143" w:rsidRDefault="00764143" w:rsidP="00AD1739">
            <w:pPr>
              <w:jc w:val="center"/>
              <w:rPr>
                <w:rFonts w:ascii="Arial" w:eastAsia="Arial" w:hAnsi="Arial" w:cs="Arial"/>
                <w:sz w:val="18"/>
              </w:rPr>
            </w:pPr>
            <w:r w:rsidRPr="00764143">
              <w:rPr>
                <w:rFonts w:ascii="Arial" w:eastAsia="Arial" w:hAnsi="Arial" w:cs="Arial"/>
                <w:sz w:val="18"/>
              </w:rPr>
              <w:t>90 000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4143" w:rsidRPr="00764143" w:rsidRDefault="00764143" w:rsidP="007641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Ольга</w:t>
            </w:r>
            <w:proofErr w:type="gramEnd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Ивановна Семина</w:t>
            </w:r>
          </w:p>
          <w:p w:rsidR="00764143" w:rsidRPr="00764143" w:rsidRDefault="00764143" w:rsidP="007641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4862255350</w:t>
            </w:r>
            <w:proofErr w:type="gramEnd"/>
          </w:p>
          <w:p w:rsidR="00AD1739" w:rsidRPr="00764143" w:rsidRDefault="00764143" w:rsidP="007641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:  saxzd@yandex.ru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764143" w:rsidRDefault="00764143" w:rsidP="00AD1739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Орловская область, </w:t>
            </w:r>
            <w:proofErr w:type="spellStart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Залегощенский</w:t>
            </w:r>
            <w:proofErr w:type="spellEnd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район, Залегощь поселок городского типа, </w:t>
            </w:r>
            <w:proofErr w:type="spellStart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М.Горького</w:t>
            </w:r>
            <w:proofErr w:type="spellEnd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улица, дом: Д.87-А;</w:t>
            </w:r>
          </w:p>
        </w:tc>
      </w:tr>
      <w:tr w:rsidR="00AD1739" w:rsidRPr="00764143" w:rsidTr="00764143">
        <w:trPr>
          <w:trHeight w:hRule="exact" w:val="2560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739" w:rsidRPr="00764143" w:rsidRDefault="00AD1739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764143" w:rsidRDefault="00764143" w:rsidP="00EE2B4B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Электросварщик ручной сварки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764143" w:rsidRDefault="00764143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"ЗАЛЕГОЩЕНСКИЙ САХАРНЫЙ ЗАВОД"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764143" w:rsidRDefault="00764143" w:rsidP="00AD173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Выполнение подготовительных работ перед сваркой, проверка исправности сварочного оборудования, сварочные работы, наплавка деталей, устранение наружных дефектов металла, участие в инструктажах, соблюдение инструкций по охране труда.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764143" w:rsidRDefault="00764143" w:rsidP="00AD1739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60 000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764143" w:rsidRDefault="00764143" w:rsidP="00EE2B4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https://trudvsem.ru/vacancy/card/1105745000129/ee8c6222-fb26-11ed-9ec8-93f7cc862eb6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764143" w:rsidRDefault="00764143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Орловская область, </w:t>
            </w:r>
            <w:proofErr w:type="spellStart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Залегощенский</w:t>
            </w:r>
            <w:proofErr w:type="spellEnd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район, Залегощь поселок городского типа, </w:t>
            </w:r>
            <w:proofErr w:type="spellStart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М.Горького</w:t>
            </w:r>
            <w:proofErr w:type="spellEnd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улица, 87А</w:t>
            </w:r>
          </w:p>
        </w:tc>
      </w:tr>
      <w:tr w:rsidR="00764143" w:rsidRPr="00764143" w:rsidTr="00764143">
        <w:trPr>
          <w:trHeight w:hRule="exact" w:val="3687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4143" w:rsidRPr="00764143" w:rsidRDefault="00764143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43" w:rsidRPr="00764143" w:rsidRDefault="00764143" w:rsidP="00764143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Аппаратчик охлаждения молочных продуктов, пастеризации и охлаждения молока</w:t>
            </w:r>
          </w:p>
          <w:p w:rsidR="00764143" w:rsidRPr="00764143" w:rsidRDefault="00764143" w:rsidP="00764143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43" w:rsidRPr="00764143" w:rsidRDefault="00764143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"УРИЦКИЙ МОЛОКОЗАВОД"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4143" w:rsidRPr="00764143" w:rsidRDefault="00B63221" w:rsidP="00AD173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Выработка кисломолочной продукции </w:t>
            </w:r>
            <w:proofErr w:type="spellStart"/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сметаны,сыра,сливочного</w:t>
            </w:r>
            <w:proofErr w:type="spellEnd"/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и шоколадного масла.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4143" w:rsidRPr="00764143" w:rsidRDefault="00B63221" w:rsidP="00AD1739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>50 000 - 52 000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4143" w:rsidRPr="00764143" w:rsidRDefault="00764143" w:rsidP="007641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лицо:  </w:t>
            </w:r>
            <w:proofErr w:type="spellStart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Негуляева</w:t>
            </w:r>
            <w:proofErr w:type="spellEnd"/>
            <w:proofErr w:type="gramEnd"/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Наталья Васильевна</w:t>
            </w:r>
          </w:p>
          <w:p w:rsidR="00764143" w:rsidRPr="00764143" w:rsidRDefault="00764143" w:rsidP="007641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764143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+7(466) 472-21-45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4143" w:rsidRPr="00764143" w:rsidRDefault="00B63221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Орловская область, Урицкий район, Нарышкино поселок городского типа, Промышленный переулок, дом: 2А;</w:t>
            </w:r>
          </w:p>
        </w:tc>
      </w:tr>
      <w:tr w:rsidR="00764143" w:rsidRPr="00764143" w:rsidTr="00764143">
        <w:trPr>
          <w:trHeight w:hRule="exact" w:val="2693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4143" w:rsidRPr="00764143" w:rsidRDefault="00764143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43" w:rsidRPr="00764143" w:rsidRDefault="00B63221" w:rsidP="00EE2B4B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Менеджер по оптовым продажам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43" w:rsidRPr="00764143" w:rsidRDefault="00B63221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ПРОМПАК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3221" w:rsidRPr="00B63221" w:rsidRDefault="00B63221" w:rsidP="00B6322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Поддержание и активное развитие клиентской базы.</w:t>
            </w:r>
          </w:p>
          <w:p w:rsidR="00B63221" w:rsidRPr="00B63221" w:rsidRDefault="00B63221" w:rsidP="00B6322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Профессиональное сопровождение клиента на всех этапах продаж.</w:t>
            </w:r>
          </w:p>
          <w:p w:rsidR="00764143" w:rsidRPr="00764143" w:rsidRDefault="00B63221" w:rsidP="00B6322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Холодные и горячие звонки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4143" w:rsidRPr="00764143" w:rsidRDefault="00B63221" w:rsidP="00AD1739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>30 000 - 100 000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3221" w:rsidRPr="00B63221" w:rsidRDefault="00B63221" w:rsidP="00B632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Максим</w:t>
            </w:r>
            <w:proofErr w:type="gramEnd"/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Александрович</w:t>
            </w:r>
          </w:p>
          <w:p w:rsidR="00B63221" w:rsidRPr="00B63221" w:rsidRDefault="00B63221" w:rsidP="00B632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+</w:t>
            </w:r>
            <w:proofErr w:type="gramEnd"/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>7 962 4777755</w:t>
            </w:r>
          </w:p>
          <w:p w:rsidR="00764143" w:rsidRPr="00764143" w:rsidRDefault="00B63221" w:rsidP="00B632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>:  profpack@bk.ru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4143" w:rsidRPr="00764143" w:rsidRDefault="00B63221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Интернет ресурс: </w:t>
            </w:r>
            <w:proofErr w:type="spellStart"/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>SuperJob</w:t>
            </w:r>
            <w:proofErr w:type="spellEnd"/>
          </w:p>
        </w:tc>
      </w:tr>
      <w:tr w:rsidR="00764143" w:rsidRPr="00764143" w:rsidTr="00B63221">
        <w:trPr>
          <w:trHeight w:hRule="exact" w:val="2002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4143" w:rsidRPr="00764143" w:rsidRDefault="00764143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43" w:rsidRPr="00764143" w:rsidRDefault="00B63221" w:rsidP="00EE2B4B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Машинист тепловоза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64143" w:rsidRPr="00764143" w:rsidRDefault="00B63221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"ЗАЛЕГОЩЕНСКИЙ САХАРНЫЙ ЗАВОД"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4143" w:rsidRPr="00764143" w:rsidRDefault="00B63221" w:rsidP="00AD173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Маневровые работы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4143" w:rsidRPr="00764143" w:rsidRDefault="00B63221" w:rsidP="00AD1739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>35 000 - 40 000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3221" w:rsidRPr="00B63221" w:rsidRDefault="00B63221" w:rsidP="00B632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Ольга</w:t>
            </w:r>
            <w:proofErr w:type="gramEnd"/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Ивановна Семина</w:t>
            </w:r>
          </w:p>
          <w:p w:rsidR="00B63221" w:rsidRPr="00B63221" w:rsidRDefault="00B63221" w:rsidP="00B632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+</w:t>
            </w:r>
            <w:proofErr w:type="gramEnd"/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>7(486) 225-53-50</w:t>
            </w:r>
          </w:p>
          <w:p w:rsidR="00764143" w:rsidRPr="00764143" w:rsidRDefault="00B63221" w:rsidP="00B632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>:  saxzd@yandex.ru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4143" w:rsidRPr="00764143" w:rsidRDefault="00B63221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Орловская область, </w:t>
            </w:r>
            <w:proofErr w:type="spellStart"/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Залегощенский</w:t>
            </w:r>
            <w:proofErr w:type="spellEnd"/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район, Залегощь поселок городского типа, </w:t>
            </w:r>
            <w:proofErr w:type="spellStart"/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>М.Горького</w:t>
            </w:r>
            <w:proofErr w:type="spellEnd"/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улица, дом: Д.87-А;</w:t>
            </w:r>
          </w:p>
        </w:tc>
      </w:tr>
      <w:tr w:rsidR="00AD1739" w:rsidRPr="00764143" w:rsidTr="00B63221">
        <w:trPr>
          <w:trHeight w:hRule="exact" w:val="4384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739" w:rsidRPr="00764143" w:rsidRDefault="00AD1739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764143" w:rsidRDefault="00B63221" w:rsidP="00EE2B4B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Личный водитель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764143" w:rsidRDefault="00B63221" w:rsidP="00AD1739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"ЭПЕКО"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3221" w:rsidRPr="00B63221" w:rsidRDefault="00B63221" w:rsidP="00B6322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Повседневное сопровождение соучредителей компании и их семей;</w:t>
            </w:r>
          </w:p>
          <w:p w:rsidR="00B63221" w:rsidRPr="00B63221" w:rsidRDefault="00B63221" w:rsidP="00B6322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Контроль за внешним видом автомобиля (заправка, мойка, химчистка, ТО автомобиля);</w:t>
            </w:r>
          </w:p>
          <w:p w:rsidR="00B63221" w:rsidRPr="00B63221" w:rsidRDefault="00B63221" w:rsidP="00B6322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Выполнение мелких поручений разъездного характера;</w:t>
            </w:r>
          </w:p>
          <w:p w:rsidR="00B63221" w:rsidRPr="00B63221" w:rsidRDefault="00B63221" w:rsidP="00B6322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Выполнение поручений по офису;</w:t>
            </w:r>
          </w:p>
          <w:p w:rsidR="00AD1739" w:rsidRPr="00764143" w:rsidRDefault="00B63221" w:rsidP="00B6322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Полная конфиденциальность информации во время работы.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764143" w:rsidRDefault="00B63221" w:rsidP="00AD1739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>45 000 - 50 000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3221" w:rsidRPr="00B63221" w:rsidRDefault="00B63221" w:rsidP="00B632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Нина</w:t>
            </w:r>
            <w:proofErr w:type="gramEnd"/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>Газукина</w:t>
            </w:r>
            <w:proofErr w:type="spellEnd"/>
          </w:p>
          <w:p w:rsidR="00B63221" w:rsidRPr="00B63221" w:rsidRDefault="00B63221" w:rsidP="00B632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+</w:t>
            </w:r>
            <w:proofErr w:type="gramEnd"/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>7(920) 810-19-89</w:t>
            </w:r>
          </w:p>
          <w:p w:rsidR="00AD1739" w:rsidRPr="00B63221" w:rsidRDefault="00B63221" w:rsidP="00B632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>Email:  n.gazukina@epecosale.ru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764143" w:rsidRDefault="00B63221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Орловская область, Город Орёл, Дубровинского набережная, 70</w:t>
            </w:r>
          </w:p>
        </w:tc>
      </w:tr>
      <w:tr w:rsidR="00AD1739" w:rsidRPr="00764143" w:rsidTr="00B63221">
        <w:trPr>
          <w:trHeight w:hRule="exact" w:val="1980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739" w:rsidRPr="00764143" w:rsidRDefault="00AD1739" w:rsidP="0069228A">
            <w:pPr>
              <w:pStyle w:val="a6"/>
              <w:numPr>
                <w:ilvl w:val="0"/>
                <w:numId w:val="1"/>
              </w:num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764143" w:rsidRDefault="00B63221" w:rsidP="00AD1739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Повар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764143" w:rsidRDefault="00B63221" w:rsidP="00AD1739">
            <w:pPr>
              <w:shd w:val="clear" w:color="auto" w:fill="F9F9FA"/>
              <w:spacing w:line="229" w:lineRule="auto"/>
              <w:jc w:val="center"/>
              <w:outlineLvl w:val="0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"СЕМЬ КЛЮЧЕЙ"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764143" w:rsidRDefault="00B63221" w:rsidP="00AD173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Приготовление блюд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764143" w:rsidRDefault="00B63221" w:rsidP="00AD1739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>40 000 - 45 000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3221" w:rsidRPr="00B63221" w:rsidRDefault="00B63221" w:rsidP="00B632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лицо:  </w:t>
            </w:r>
            <w:proofErr w:type="spellStart"/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>Кумар</w:t>
            </w:r>
            <w:proofErr w:type="spellEnd"/>
            <w:proofErr w:type="gramEnd"/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>Абхай</w:t>
            </w:r>
            <w:proofErr w:type="spellEnd"/>
          </w:p>
          <w:p w:rsidR="00B63221" w:rsidRPr="00B63221" w:rsidRDefault="00B63221" w:rsidP="00B632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9290012025</w:t>
            </w:r>
            <w:proofErr w:type="gramEnd"/>
          </w:p>
          <w:p w:rsidR="00AD1739" w:rsidRPr="00764143" w:rsidRDefault="00B63221" w:rsidP="00B632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>:  7-keys@inbox.ru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764143" w:rsidRDefault="00B63221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B63221"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Орловская область, Город Орёл, Цветочный проезд, дом: Д. 4;офис/квартира: КВ. 17;</w:t>
            </w:r>
          </w:p>
        </w:tc>
      </w:tr>
      <w:tr w:rsidR="00AD1739" w:rsidRPr="00764143" w:rsidTr="00AC36FB">
        <w:trPr>
          <w:trHeight w:hRule="exact" w:val="1851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739" w:rsidRPr="00764143" w:rsidRDefault="00AD1739" w:rsidP="0069228A">
            <w:pPr>
              <w:pStyle w:val="a6"/>
              <w:numPr>
                <w:ilvl w:val="0"/>
                <w:numId w:val="1"/>
              </w:num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764143" w:rsidRDefault="00406E50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406E50"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Заместитель управляющего магазином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764143" w:rsidRDefault="00406E50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406E50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ОБЩЕСТВО С ОГРАНИЧЕННОЙ ОТВЕТСТВЕННОСТЬЮ "ОПТОВИК ПЛЮС"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764143" w:rsidRDefault="00406E50" w:rsidP="00EE2B4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406E50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Организация и контроль работы персонала магазина. Работа в программе 1 С: постановка товара на приход, печать ценников, оформление списаний. Приемка товара, кассовая дисциплина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764143" w:rsidRDefault="00406E50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406E50"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42 000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06E50" w:rsidRPr="00406E50" w:rsidRDefault="00406E50" w:rsidP="00406E5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406E50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406E50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Ломакина</w:t>
            </w:r>
            <w:proofErr w:type="gramEnd"/>
            <w:r w:rsidRPr="00406E50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Анастасия Ивановна</w:t>
            </w:r>
          </w:p>
          <w:p w:rsidR="00406E50" w:rsidRPr="00406E50" w:rsidRDefault="00406E50" w:rsidP="00406E5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406E50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9932353274</w:t>
            </w:r>
            <w:proofErr w:type="gramEnd"/>
          </w:p>
          <w:p w:rsidR="00AD1739" w:rsidRPr="00764143" w:rsidRDefault="00406E50" w:rsidP="00406E5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406E50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406E50">
              <w:rPr>
                <w:rFonts w:ascii="Arial" w:eastAsia="Arial" w:hAnsi="Arial" w:cs="Arial"/>
                <w:color w:val="000000"/>
                <w:spacing w:val="-2"/>
                <w:sz w:val="18"/>
              </w:rPr>
              <w:t>:  kadr-15@mail.ru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764143" w:rsidRDefault="00406E50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406E50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Орловская область, Город Орёл, </w:t>
            </w:r>
            <w:proofErr w:type="spellStart"/>
            <w:r w:rsidRPr="00406E50"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Наугорское</w:t>
            </w:r>
            <w:proofErr w:type="spellEnd"/>
            <w:r w:rsidRPr="00406E50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шоссе</w:t>
            </w:r>
          </w:p>
        </w:tc>
      </w:tr>
      <w:tr w:rsidR="00AD1739" w:rsidRPr="00764143" w:rsidTr="00406E50">
        <w:trPr>
          <w:trHeight w:hRule="exact" w:val="3411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739" w:rsidRPr="00764143" w:rsidRDefault="00AD1739" w:rsidP="0069228A">
            <w:pPr>
              <w:pStyle w:val="a6"/>
              <w:numPr>
                <w:ilvl w:val="0"/>
                <w:numId w:val="1"/>
              </w:num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764143" w:rsidRDefault="00406E50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406E50"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1739" w:rsidRPr="00764143" w:rsidRDefault="00406E50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406E50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Индивидуальный предприниматель ХАРЛАМОВ МАКСИМ ВЛАДИМИРОВИЧ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764143" w:rsidRDefault="00406E50" w:rsidP="00C21A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6E50">
              <w:rPr>
                <w:rFonts w:ascii="Arial" w:hAnsi="Arial" w:cs="Arial"/>
                <w:sz w:val="18"/>
                <w:szCs w:val="18"/>
              </w:rPr>
              <w:t>Своевременная и качественная доставка грузов по городу Орлу и району; контроль за размещением грузов, экспедирование. Оформление сопроводительной документации.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764143" w:rsidRDefault="00406E50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406E50">
              <w:rPr>
                <w:rFonts w:ascii="Arial" w:eastAsia="Arial" w:hAnsi="Arial" w:cs="Arial"/>
                <w:color w:val="000000"/>
                <w:spacing w:val="-2"/>
                <w:sz w:val="18"/>
              </w:rPr>
              <w:t>35 000 - 65 000 руб.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06E50" w:rsidRPr="00406E50" w:rsidRDefault="00406E50" w:rsidP="00406E5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406E50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Контактное </w:t>
            </w:r>
            <w:proofErr w:type="gramStart"/>
            <w:r w:rsidRPr="00406E50"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лицо:  Жданова</w:t>
            </w:r>
            <w:proofErr w:type="gramEnd"/>
            <w:r w:rsidRPr="00406E50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Ирина Валерьевна</w:t>
            </w:r>
          </w:p>
          <w:p w:rsidR="00406E50" w:rsidRPr="00406E50" w:rsidRDefault="00406E50" w:rsidP="00406E5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 w:rsidRPr="00406E50"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Телефон:  4862599909</w:t>
            </w:r>
            <w:proofErr w:type="gramEnd"/>
          </w:p>
          <w:p w:rsidR="00AD1739" w:rsidRPr="00764143" w:rsidRDefault="00406E50" w:rsidP="00406E5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 w:rsidRPr="00406E50">
              <w:rPr>
                <w:rFonts w:ascii="Arial" w:eastAsia="Arial" w:hAnsi="Arial" w:cs="Arial"/>
                <w:color w:val="000000"/>
                <w:spacing w:val="-2"/>
                <w:sz w:val="18"/>
              </w:rPr>
              <w:t>Email</w:t>
            </w:r>
            <w:proofErr w:type="spellEnd"/>
            <w:r w:rsidRPr="00406E50">
              <w:rPr>
                <w:rFonts w:ascii="Arial" w:eastAsia="Arial" w:hAnsi="Arial" w:cs="Arial"/>
                <w:color w:val="000000"/>
                <w:spacing w:val="-2"/>
                <w:sz w:val="18"/>
              </w:rPr>
              <w:t>:  zp@elitpak.net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1739" w:rsidRPr="00764143" w:rsidRDefault="00406E50" w:rsidP="00AD17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406E50"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Орловская область</w:t>
            </w:r>
          </w:p>
        </w:tc>
      </w:tr>
    </w:tbl>
    <w:p w:rsidR="004C2874" w:rsidRPr="00764143" w:rsidRDefault="004C2874" w:rsidP="00194E61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25025C" w:rsidRPr="00764143" w:rsidRDefault="0025025C">
      <w:pPr>
        <w:rPr>
          <w:rFonts w:ascii="Arial" w:hAnsi="Arial" w:cs="Arial"/>
          <w:sz w:val="18"/>
          <w:szCs w:val="18"/>
        </w:rPr>
      </w:pPr>
    </w:p>
    <w:p w:rsidR="00D51CE8" w:rsidRPr="00764143" w:rsidRDefault="00D51CE8" w:rsidP="0025025C">
      <w:pPr>
        <w:rPr>
          <w:rFonts w:ascii="Arial" w:hAnsi="Arial" w:cs="Arial"/>
          <w:sz w:val="22"/>
          <w:szCs w:val="18"/>
        </w:rPr>
      </w:pPr>
    </w:p>
    <w:p w:rsidR="0025025C" w:rsidRPr="0025025C" w:rsidRDefault="0025025C" w:rsidP="0025025C">
      <w:pPr>
        <w:rPr>
          <w:rFonts w:ascii="Arial" w:hAnsi="Arial" w:cs="Arial"/>
          <w:sz w:val="22"/>
          <w:szCs w:val="18"/>
        </w:rPr>
      </w:pPr>
      <w:r w:rsidRPr="0025025C">
        <w:rPr>
          <w:rFonts w:ascii="Arial" w:hAnsi="Arial" w:cs="Arial"/>
          <w:sz w:val="22"/>
          <w:szCs w:val="18"/>
        </w:rPr>
        <w:t xml:space="preserve">Больше вакансий на </w:t>
      </w:r>
      <w:r>
        <w:rPr>
          <w:rFonts w:ascii="Arial" w:hAnsi="Arial" w:cs="Arial"/>
          <w:sz w:val="22"/>
          <w:szCs w:val="18"/>
        </w:rPr>
        <w:t>г</w:t>
      </w:r>
      <w:r w:rsidRPr="0025025C">
        <w:rPr>
          <w:rFonts w:ascii="Arial" w:hAnsi="Arial" w:cs="Arial"/>
          <w:sz w:val="22"/>
          <w:szCs w:val="18"/>
        </w:rPr>
        <w:t>осударственн</w:t>
      </w:r>
      <w:r>
        <w:rPr>
          <w:rFonts w:ascii="Arial" w:hAnsi="Arial" w:cs="Arial"/>
          <w:sz w:val="22"/>
          <w:szCs w:val="18"/>
        </w:rPr>
        <w:t>ом</w:t>
      </w:r>
      <w:r w:rsidRPr="0025025C">
        <w:rPr>
          <w:rFonts w:ascii="Arial" w:hAnsi="Arial" w:cs="Arial"/>
          <w:sz w:val="22"/>
          <w:szCs w:val="18"/>
        </w:rPr>
        <w:t xml:space="preserve"> Портал</w:t>
      </w:r>
      <w:r>
        <w:rPr>
          <w:rFonts w:ascii="Arial" w:hAnsi="Arial" w:cs="Arial"/>
          <w:sz w:val="22"/>
          <w:szCs w:val="18"/>
        </w:rPr>
        <w:t>е -</w:t>
      </w:r>
      <w:r w:rsidRPr="0025025C">
        <w:rPr>
          <w:rFonts w:ascii="Arial" w:hAnsi="Arial" w:cs="Arial"/>
          <w:sz w:val="22"/>
          <w:szCs w:val="18"/>
        </w:rPr>
        <w:t xml:space="preserve"> «РАБОТА РОС</w:t>
      </w:r>
      <w:r w:rsidR="00C75BA2">
        <w:rPr>
          <w:rFonts w:ascii="Arial" w:hAnsi="Arial" w:cs="Arial"/>
          <w:sz w:val="22"/>
          <w:szCs w:val="18"/>
        </w:rPr>
        <w:t>С</w:t>
      </w:r>
      <w:r w:rsidRPr="0025025C">
        <w:rPr>
          <w:rFonts w:ascii="Arial" w:hAnsi="Arial" w:cs="Arial"/>
          <w:sz w:val="22"/>
          <w:szCs w:val="18"/>
        </w:rPr>
        <w:t xml:space="preserve">ИИ» </w:t>
      </w:r>
      <w:r>
        <w:rPr>
          <w:rFonts w:ascii="Arial" w:hAnsi="Arial" w:cs="Arial"/>
          <w:sz w:val="22"/>
          <w:szCs w:val="18"/>
        </w:rPr>
        <w:t>-</w:t>
      </w:r>
      <w:r w:rsidRPr="0025025C">
        <w:rPr>
          <w:rFonts w:ascii="Arial" w:hAnsi="Arial" w:cs="Arial"/>
          <w:sz w:val="22"/>
          <w:szCs w:val="18"/>
        </w:rPr>
        <w:t xml:space="preserve"> (</w:t>
      </w:r>
      <w:hyperlink r:id="rId6" w:history="1">
        <w:r w:rsidRPr="004562E5">
          <w:rPr>
            <w:rStyle w:val="a3"/>
            <w:rFonts w:ascii="Arial" w:hAnsi="Arial" w:cs="Arial"/>
            <w:sz w:val="22"/>
            <w:szCs w:val="18"/>
          </w:rPr>
          <w:t>https://trudvsem.ru/vacancy/search</w:t>
        </w:r>
      </w:hyperlink>
      <w:r w:rsidRPr="0025025C">
        <w:rPr>
          <w:rFonts w:ascii="Arial" w:hAnsi="Arial" w:cs="Arial"/>
          <w:sz w:val="22"/>
          <w:szCs w:val="18"/>
        </w:rPr>
        <w:t>)</w:t>
      </w:r>
      <w:r>
        <w:rPr>
          <w:rFonts w:ascii="Arial" w:hAnsi="Arial" w:cs="Arial"/>
          <w:sz w:val="22"/>
          <w:szCs w:val="18"/>
        </w:rPr>
        <w:t xml:space="preserve"> </w:t>
      </w:r>
      <w:r w:rsidRPr="0025025C">
        <w:rPr>
          <w:rFonts w:ascii="Arial" w:hAnsi="Arial" w:cs="Arial"/>
          <w:sz w:val="22"/>
          <w:szCs w:val="18"/>
        </w:rPr>
        <w:t>Общероссийская Федеральная база вакансий и резюме</w:t>
      </w:r>
      <w:r>
        <w:rPr>
          <w:rFonts w:ascii="Arial" w:hAnsi="Arial" w:cs="Arial"/>
          <w:sz w:val="22"/>
          <w:szCs w:val="18"/>
        </w:rPr>
        <w:t>!</w:t>
      </w:r>
    </w:p>
    <w:sectPr w:rsidR="0025025C" w:rsidRPr="0025025C" w:rsidSect="00F82CB8">
      <w:pgSz w:w="11906" w:h="16838"/>
      <w:pgMar w:top="284" w:right="567" w:bottom="142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429D4"/>
    <w:multiLevelType w:val="multilevel"/>
    <w:tmpl w:val="AC74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9F12A6"/>
    <w:multiLevelType w:val="multilevel"/>
    <w:tmpl w:val="3562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B51D4C"/>
    <w:multiLevelType w:val="multilevel"/>
    <w:tmpl w:val="2646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F06899"/>
    <w:multiLevelType w:val="multilevel"/>
    <w:tmpl w:val="E834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7A25D6"/>
    <w:multiLevelType w:val="multilevel"/>
    <w:tmpl w:val="5F08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7F28B2"/>
    <w:multiLevelType w:val="multilevel"/>
    <w:tmpl w:val="C910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2C0CA6"/>
    <w:multiLevelType w:val="hybridMultilevel"/>
    <w:tmpl w:val="DF52E35C"/>
    <w:lvl w:ilvl="0" w:tplc="141A89F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D7983"/>
    <w:multiLevelType w:val="multilevel"/>
    <w:tmpl w:val="D340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6A6396"/>
    <w:multiLevelType w:val="multilevel"/>
    <w:tmpl w:val="94F4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905880"/>
    <w:multiLevelType w:val="multilevel"/>
    <w:tmpl w:val="CEA0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A3147F"/>
    <w:multiLevelType w:val="multilevel"/>
    <w:tmpl w:val="FC9A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10"/>
  </w:num>
  <w:num w:numId="10">
    <w:abstractNumId w:val="0"/>
  </w:num>
  <w:num w:numId="1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E5"/>
    <w:rsid w:val="00005C09"/>
    <w:rsid w:val="0002725A"/>
    <w:rsid w:val="00041A79"/>
    <w:rsid w:val="00043457"/>
    <w:rsid w:val="00047745"/>
    <w:rsid w:val="000549D7"/>
    <w:rsid w:val="00054E55"/>
    <w:rsid w:val="000677B0"/>
    <w:rsid w:val="00092C35"/>
    <w:rsid w:val="000B18C8"/>
    <w:rsid w:val="00102C9F"/>
    <w:rsid w:val="00104448"/>
    <w:rsid w:val="00104D3C"/>
    <w:rsid w:val="00117994"/>
    <w:rsid w:val="00117D34"/>
    <w:rsid w:val="0015028D"/>
    <w:rsid w:val="0016221E"/>
    <w:rsid w:val="00194E61"/>
    <w:rsid w:val="00197EB3"/>
    <w:rsid w:val="001A5E68"/>
    <w:rsid w:val="001B00E7"/>
    <w:rsid w:val="001C7F38"/>
    <w:rsid w:val="001D1198"/>
    <w:rsid w:val="001E4E34"/>
    <w:rsid w:val="00212645"/>
    <w:rsid w:val="002147C1"/>
    <w:rsid w:val="002211F5"/>
    <w:rsid w:val="00226700"/>
    <w:rsid w:val="0025025C"/>
    <w:rsid w:val="00252FD1"/>
    <w:rsid w:val="002827F9"/>
    <w:rsid w:val="002837AE"/>
    <w:rsid w:val="00283989"/>
    <w:rsid w:val="00295DF8"/>
    <w:rsid w:val="002A018B"/>
    <w:rsid w:val="002E255C"/>
    <w:rsid w:val="002E3978"/>
    <w:rsid w:val="002E3BE8"/>
    <w:rsid w:val="00352458"/>
    <w:rsid w:val="00364582"/>
    <w:rsid w:val="00365EEB"/>
    <w:rsid w:val="0036763E"/>
    <w:rsid w:val="003C2F82"/>
    <w:rsid w:val="003D7D94"/>
    <w:rsid w:val="00406E50"/>
    <w:rsid w:val="004376C8"/>
    <w:rsid w:val="00442F59"/>
    <w:rsid w:val="00463298"/>
    <w:rsid w:val="00463F89"/>
    <w:rsid w:val="00465BFD"/>
    <w:rsid w:val="00471070"/>
    <w:rsid w:val="00471E05"/>
    <w:rsid w:val="004A4350"/>
    <w:rsid w:val="004C12E0"/>
    <w:rsid w:val="004C2874"/>
    <w:rsid w:val="004D1583"/>
    <w:rsid w:val="005054D0"/>
    <w:rsid w:val="00512395"/>
    <w:rsid w:val="00516A42"/>
    <w:rsid w:val="005421F5"/>
    <w:rsid w:val="00542BFC"/>
    <w:rsid w:val="0054616C"/>
    <w:rsid w:val="00560ED5"/>
    <w:rsid w:val="005622D6"/>
    <w:rsid w:val="00562705"/>
    <w:rsid w:val="00572121"/>
    <w:rsid w:val="00572F62"/>
    <w:rsid w:val="00575F3A"/>
    <w:rsid w:val="00576189"/>
    <w:rsid w:val="00596C50"/>
    <w:rsid w:val="00597546"/>
    <w:rsid w:val="005A338E"/>
    <w:rsid w:val="005B5909"/>
    <w:rsid w:val="005B7812"/>
    <w:rsid w:val="005C0D59"/>
    <w:rsid w:val="005C710E"/>
    <w:rsid w:val="005D028D"/>
    <w:rsid w:val="005D5471"/>
    <w:rsid w:val="005D6BCA"/>
    <w:rsid w:val="005E1F52"/>
    <w:rsid w:val="006039E5"/>
    <w:rsid w:val="00614D86"/>
    <w:rsid w:val="0062499E"/>
    <w:rsid w:val="00651D2E"/>
    <w:rsid w:val="0065610E"/>
    <w:rsid w:val="00666CE9"/>
    <w:rsid w:val="0069228A"/>
    <w:rsid w:val="006933A4"/>
    <w:rsid w:val="006B35CF"/>
    <w:rsid w:val="006D2FBE"/>
    <w:rsid w:val="006D34EC"/>
    <w:rsid w:val="00701FEE"/>
    <w:rsid w:val="0070608D"/>
    <w:rsid w:val="007113CF"/>
    <w:rsid w:val="00722BA3"/>
    <w:rsid w:val="0074789E"/>
    <w:rsid w:val="00764143"/>
    <w:rsid w:val="0077134D"/>
    <w:rsid w:val="00782544"/>
    <w:rsid w:val="007A2216"/>
    <w:rsid w:val="007A3D95"/>
    <w:rsid w:val="007B143E"/>
    <w:rsid w:val="007B15BA"/>
    <w:rsid w:val="007C377C"/>
    <w:rsid w:val="007C5350"/>
    <w:rsid w:val="007E0F61"/>
    <w:rsid w:val="007E2FC8"/>
    <w:rsid w:val="007F4D84"/>
    <w:rsid w:val="007F5F33"/>
    <w:rsid w:val="0081752D"/>
    <w:rsid w:val="00827AB2"/>
    <w:rsid w:val="008348ED"/>
    <w:rsid w:val="0083550D"/>
    <w:rsid w:val="008457A7"/>
    <w:rsid w:val="00853B4B"/>
    <w:rsid w:val="00864341"/>
    <w:rsid w:val="008715DE"/>
    <w:rsid w:val="008725C3"/>
    <w:rsid w:val="00877750"/>
    <w:rsid w:val="0088510F"/>
    <w:rsid w:val="00891196"/>
    <w:rsid w:val="008D1923"/>
    <w:rsid w:val="008D1B4D"/>
    <w:rsid w:val="008D1E23"/>
    <w:rsid w:val="008D712F"/>
    <w:rsid w:val="008F0A86"/>
    <w:rsid w:val="009017A5"/>
    <w:rsid w:val="009048DC"/>
    <w:rsid w:val="0092238E"/>
    <w:rsid w:val="00953624"/>
    <w:rsid w:val="00954621"/>
    <w:rsid w:val="009566B6"/>
    <w:rsid w:val="009671CF"/>
    <w:rsid w:val="0099617C"/>
    <w:rsid w:val="0099649B"/>
    <w:rsid w:val="009974B7"/>
    <w:rsid w:val="009A2B4F"/>
    <w:rsid w:val="009B5B71"/>
    <w:rsid w:val="009D25F8"/>
    <w:rsid w:val="009E1351"/>
    <w:rsid w:val="009E3058"/>
    <w:rsid w:val="00A0295A"/>
    <w:rsid w:val="00A310AD"/>
    <w:rsid w:val="00A3396D"/>
    <w:rsid w:val="00A438AC"/>
    <w:rsid w:val="00A46FF2"/>
    <w:rsid w:val="00A51F7E"/>
    <w:rsid w:val="00A57003"/>
    <w:rsid w:val="00A6199D"/>
    <w:rsid w:val="00A80364"/>
    <w:rsid w:val="00AA3600"/>
    <w:rsid w:val="00AB21C2"/>
    <w:rsid w:val="00AB2BF5"/>
    <w:rsid w:val="00AC36FB"/>
    <w:rsid w:val="00AD152C"/>
    <w:rsid w:val="00AD1739"/>
    <w:rsid w:val="00B03B71"/>
    <w:rsid w:val="00B07EBF"/>
    <w:rsid w:val="00B1080D"/>
    <w:rsid w:val="00B32B81"/>
    <w:rsid w:val="00B34054"/>
    <w:rsid w:val="00B50188"/>
    <w:rsid w:val="00B51B89"/>
    <w:rsid w:val="00B530ED"/>
    <w:rsid w:val="00B63221"/>
    <w:rsid w:val="00B7386F"/>
    <w:rsid w:val="00B81A44"/>
    <w:rsid w:val="00B935F5"/>
    <w:rsid w:val="00B963FC"/>
    <w:rsid w:val="00BC3545"/>
    <w:rsid w:val="00BC5AEC"/>
    <w:rsid w:val="00BD3EAF"/>
    <w:rsid w:val="00BF3789"/>
    <w:rsid w:val="00C029D7"/>
    <w:rsid w:val="00C064B7"/>
    <w:rsid w:val="00C118F0"/>
    <w:rsid w:val="00C1532F"/>
    <w:rsid w:val="00C21AFC"/>
    <w:rsid w:val="00C27A30"/>
    <w:rsid w:val="00C309FA"/>
    <w:rsid w:val="00C3121B"/>
    <w:rsid w:val="00C4335F"/>
    <w:rsid w:val="00C46D44"/>
    <w:rsid w:val="00C63817"/>
    <w:rsid w:val="00C7571B"/>
    <w:rsid w:val="00C75BA2"/>
    <w:rsid w:val="00C84D71"/>
    <w:rsid w:val="00C9131D"/>
    <w:rsid w:val="00C92ED4"/>
    <w:rsid w:val="00D00ECF"/>
    <w:rsid w:val="00D0181D"/>
    <w:rsid w:val="00D10B3F"/>
    <w:rsid w:val="00D17B8C"/>
    <w:rsid w:val="00D5126A"/>
    <w:rsid w:val="00D51CE8"/>
    <w:rsid w:val="00D6563A"/>
    <w:rsid w:val="00D740EA"/>
    <w:rsid w:val="00D75D9E"/>
    <w:rsid w:val="00D76362"/>
    <w:rsid w:val="00D77379"/>
    <w:rsid w:val="00D93F3B"/>
    <w:rsid w:val="00D94F8C"/>
    <w:rsid w:val="00D97193"/>
    <w:rsid w:val="00DB092C"/>
    <w:rsid w:val="00DB65ED"/>
    <w:rsid w:val="00DC1D8C"/>
    <w:rsid w:val="00DC5ECF"/>
    <w:rsid w:val="00DC76FA"/>
    <w:rsid w:val="00DC7F5E"/>
    <w:rsid w:val="00DD0DDC"/>
    <w:rsid w:val="00E328E5"/>
    <w:rsid w:val="00E667F2"/>
    <w:rsid w:val="00E70689"/>
    <w:rsid w:val="00E749B7"/>
    <w:rsid w:val="00E8257C"/>
    <w:rsid w:val="00E94B6A"/>
    <w:rsid w:val="00EA14B0"/>
    <w:rsid w:val="00EA7C86"/>
    <w:rsid w:val="00ED0657"/>
    <w:rsid w:val="00ED4426"/>
    <w:rsid w:val="00EE2B4B"/>
    <w:rsid w:val="00EF7EEE"/>
    <w:rsid w:val="00F01026"/>
    <w:rsid w:val="00F055F6"/>
    <w:rsid w:val="00F238D0"/>
    <w:rsid w:val="00F3151C"/>
    <w:rsid w:val="00F74C9E"/>
    <w:rsid w:val="00F82CB8"/>
    <w:rsid w:val="00FA176B"/>
    <w:rsid w:val="00FB0C36"/>
    <w:rsid w:val="00FC1887"/>
    <w:rsid w:val="00FE4699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4440"/>
  <w15:docId w15:val="{4B153FEB-D2C1-4456-8A94-4D4F9806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paragraph" w:styleId="1">
    <w:name w:val="heading 1"/>
    <w:basedOn w:val="a"/>
    <w:link w:val="10"/>
    <w:uiPriority w:val="9"/>
    <w:qFormat/>
    <w:rsid w:val="00C309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C309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rPr>
      <w:rFonts w:ascii="Arial" w:hAnsi="Arial" w:cs="Arial"/>
      <w:b/>
      <w:color w:val="000000"/>
      <w:spacing w:val="-2"/>
      <w:sz w:val="28"/>
    </w:rPr>
  </w:style>
  <w:style w:type="character" w:customStyle="1" w:styleId="10">
    <w:name w:val="Заголовок 1 Знак"/>
    <w:basedOn w:val="a0"/>
    <w:link w:val="1"/>
    <w:uiPriority w:val="9"/>
    <w:rsid w:val="00C309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309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D7636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2F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D3EAF"/>
    <w:rPr>
      <w:b/>
      <w:bCs/>
    </w:rPr>
  </w:style>
  <w:style w:type="paragraph" w:styleId="a6">
    <w:name w:val="List Paragraph"/>
    <w:basedOn w:val="a"/>
    <w:uiPriority w:val="34"/>
    <w:qFormat/>
    <w:rsid w:val="006D3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5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3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0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31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3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90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6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5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9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9051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9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14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7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51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19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73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2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33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7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00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48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5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98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36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34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6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9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55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7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82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7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4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9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59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7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597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0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59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5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8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43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9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09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44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9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9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68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691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318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0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28694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9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3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3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1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4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65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0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6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0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79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704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7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02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1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2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66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91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34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31354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8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98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6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60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5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9495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30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44433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4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3583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16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74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7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75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09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16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7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8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0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9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89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2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82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30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4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41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00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6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1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44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51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6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2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7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99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18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503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56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15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19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1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82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1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48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020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49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58662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1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69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99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24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39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5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44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2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66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95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8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6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49630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16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6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63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15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4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82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50344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3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2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9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5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693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0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4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0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32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2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88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9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80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4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3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3235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0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00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4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72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42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5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100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67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88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33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4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6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3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23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82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6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83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3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4029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7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50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6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5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2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2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3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25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009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2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37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9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53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3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13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9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88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2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08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37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58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0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04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38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35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2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6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28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3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46472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25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7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02140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4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42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383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3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1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58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7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3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41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37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72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41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45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0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6209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7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2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71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0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36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0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69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27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1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3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3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29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33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80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60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21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900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1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2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8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81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3609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4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3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4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5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69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37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705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76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5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48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1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57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8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7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63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1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29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0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68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78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54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28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78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9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51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8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40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0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01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1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06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67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6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6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32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75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79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91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62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0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22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9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0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4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1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6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18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2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16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1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61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1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48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6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49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49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13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3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5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82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2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5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56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6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97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88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2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80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72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8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005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20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99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0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42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8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5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58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87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67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2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72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38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41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0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0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26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4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4204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2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78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6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36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46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6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2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0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72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7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36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32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12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2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13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63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0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56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5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9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4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82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79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92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3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997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9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2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0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38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7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4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5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91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46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30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5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4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4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3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0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65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23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1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2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8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7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57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7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1655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4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4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62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16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4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20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86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9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8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5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34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59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1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68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0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7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5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40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8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7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18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6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37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2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1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79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00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1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39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40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05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15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9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5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54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82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78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0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87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65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3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69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3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8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10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4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23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67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1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5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90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9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1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89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9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43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7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0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01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29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7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9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9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4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15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6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775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1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0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6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2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5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6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94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3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45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5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26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9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49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60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8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70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6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5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799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91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374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31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8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49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7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4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52040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7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3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0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20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03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1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4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1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02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6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01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50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01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0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83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94668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9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8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03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7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48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49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83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18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99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29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08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7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9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6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92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6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2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3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96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40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57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38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302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15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40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50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69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9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02146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6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34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7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1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7876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505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85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8E8E8"/>
                        <w:left w:val="single" w:sz="6" w:space="23" w:color="E8E8E8"/>
                        <w:bottom w:val="single" w:sz="6" w:space="23" w:color="E8E8E8"/>
                        <w:right w:val="single" w:sz="6" w:space="23" w:color="E8E8E8"/>
                      </w:divBdr>
                      <w:divsChild>
                        <w:div w:id="1014459746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8E8E8"/>
                            <w:right w:val="none" w:sz="0" w:space="0" w:color="auto"/>
                          </w:divBdr>
                          <w:divsChild>
                            <w:div w:id="7910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677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12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34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3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69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01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52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59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6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47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04293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9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38156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26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41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21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7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36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3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5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6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4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704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8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8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4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49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43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7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13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06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51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55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7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69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7855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9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0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5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53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55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6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60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9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6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12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199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5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0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4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0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93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9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18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53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52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6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9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47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2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13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37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3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9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62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7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2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9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80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2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8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71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89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6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521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3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30096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3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19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770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7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0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7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39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09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8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4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3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9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50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24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62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6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7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19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98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8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89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7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77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67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7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63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35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9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6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71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9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3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59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0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7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6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0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793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2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00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4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13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7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08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9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2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7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7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1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50632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5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2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44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2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3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1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77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0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72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2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5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4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04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3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481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2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32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23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5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5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61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0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16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08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43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38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6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2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19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8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3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48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7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900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09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85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20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3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8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74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695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2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9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1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8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64660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9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20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0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0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30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96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82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2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0968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060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7213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9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8365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8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20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8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3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2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80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91702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9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9454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2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3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2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03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79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4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11268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63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5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43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08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895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8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383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69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8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20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71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5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0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1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29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81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99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4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3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5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72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8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54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3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7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6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3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20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52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30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13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9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8731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0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63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19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99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7764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3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55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3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0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4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4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5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5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04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2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1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0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904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6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0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1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5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937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3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76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17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5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3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0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85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0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54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2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8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87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5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24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6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0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87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07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85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998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37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9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2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2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94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69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42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954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5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0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5744">
                              <w:marLeft w:val="-225"/>
                              <w:marRight w:val="-22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3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806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3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8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3" w:color="E8E8E8"/>
                                        <w:left w:val="single" w:sz="6" w:space="23" w:color="E8E8E8"/>
                                        <w:bottom w:val="single" w:sz="6" w:space="23" w:color="E8E8E8"/>
                                        <w:right w:val="single" w:sz="6" w:space="23" w:color="E8E8E8"/>
                                      </w:divBdr>
                                      <w:divsChild>
                                        <w:div w:id="530147158">
                                          <w:marLeft w:val="-450"/>
                                          <w:marRight w:val="-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8E8E8"/>
                                            <w:right w:val="none" w:sz="0" w:space="0" w:color="auto"/>
                                          </w:divBdr>
                                          <w:divsChild>
                                            <w:div w:id="152131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2949203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15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67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23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12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3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88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56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02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74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4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85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22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7986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06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0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62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21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68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053454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17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064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513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26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895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2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27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4998988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99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915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2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4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0998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23" w:color="E8E8E8"/>
                                            <w:left w:val="single" w:sz="6" w:space="23" w:color="E8E8E8"/>
                                            <w:bottom w:val="single" w:sz="6" w:space="23" w:color="E8E8E8"/>
                                            <w:right w:val="single" w:sz="6" w:space="23" w:color="E8E8E8"/>
                                          </w:divBdr>
                                          <w:divsChild>
                                            <w:div w:id="112407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3010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56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26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00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79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3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6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07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0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55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7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59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85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68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4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4736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1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4614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7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62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2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3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0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6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5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0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50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4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24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2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294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91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49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1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8322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1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5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7304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8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8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8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3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10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61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15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60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96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2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64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27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3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69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85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7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497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9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3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5995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1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64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7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56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7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5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0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34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00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01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6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797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0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12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897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7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7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8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0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0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3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45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7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36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9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22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5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20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5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89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43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57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6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13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3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48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6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0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18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16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1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2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7555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6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00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04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11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8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89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udvsem.ru/vacancy/sear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F939A-CC9C-419F-AA16-5DF94151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3107</TotalTime>
  <Pages>1</Pages>
  <Words>2612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17470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1 VGA</dc:creator>
  <cp:keywords/>
  <dc:description/>
  <cp:lastModifiedBy>Denis Marahovskiy</cp:lastModifiedBy>
  <cp:revision>131</cp:revision>
  <dcterms:created xsi:type="dcterms:W3CDTF">2023-11-16T06:02:00Z</dcterms:created>
  <dcterms:modified xsi:type="dcterms:W3CDTF">2025-04-21T18:11:00Z</dcterms:modified>
</cp:coreProperties>
</file>