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798F" w14:textId="783345C4" w:rsidR="008225E5" w:rsidRDefault="008225E5" w:rsidP="008225E5">
      <w:pPr>
        <w:pStyle w:val="a3"/>
        <w:spacing w:after="200"/>
      </w:pPr>
    </w:p>
    <w:p w14:paraId="326B19DF" w14:textId="77777777" w:rsidR="008225E5" w:rsidRDefault="008225E5" w:rsidP="00B7791B">
      <w:pPr>
        <w:spacing w:after="200"/>
        <w:ind w:firstLine="425"/>
      </w:pPr>
      <w:r>
        <w:rPr>
          <w:highlight w:val="white"/>
        </w:rPr>
        <w:t xml:space="preserve"> Сонливость одолела Тимура, когда он уже собирался снять старенький ватник с крючка на стене. Он завис, глядя перед собой и, сам того не замечая, начал проваливаться в дремоту.</w:t>
      </w:r>
    </w:p>
    <w:p w14:paraId="51CC5F52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— Ты чего там копаешься? Давай быстрее, сколько можно возиться! — окрик мамы вернул его в реальность. </w:t>
      </w:r>
    </w:p>
    <w:p w14:paraId="2871A86E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— Да иду, мам, иду. Чет задумался просто.</w:t>
      </w:r>
    </w:p>
    <w:p w14:paraId="2B573D0F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— Опять вчера полночи за компьютером своим просидел, да? Скоро совсем уже ослепнешь из-за экрана этого. </w:t>
      </w:r>
    </w:p>
    <w:p w14:paraId="4CCE2BA9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— Да я недолго совсем! Все равно суббота же, в школу идти не надо.</w:t>
      </w:r>
    </w:p>
    <w:p w14:paraId="1C6DC99D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Мама лишь закатила глаза и махнула рукой, мол, давай уже одевайся быстрей. Сама она уже давно была готова, подхватила ведро с теплой водой и ушла на улицу. Даже после операции, сделанной пару лет назад, мама Тимура все равно умудрялась справляться по хозяйству и иногда казалось, что она может находиться в нескольких местах одновременно. </w:t>
      </w:r>
    </w:p>
    <w:p w14:paraId="3ADC4FFF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На самом деле, Тимур итак на себя пенял, что вчера завис допоздна. Это при отце он побаивался нарушать правила экранного времени, а мама все-таки помягче, сильно ругать не будет. Правда, теперь вот придется ходить и клевать носом, но зато наконец-то прошел эту проклятую миссию с </w:t>
      </w:r>
      <w:proofErr w:type="spellStart"/>
      <w:r>
        <w:rPr>
          <w:highlight w:val="white"/>
        </w:rPr>
        <w:t>вертолетиком</w:t>
      </w:r>
      <w:proofErr w:type="spellEnd"/>
      <w:r>
        <w:rPr>
          <w:highlight w:val="white"/>
        </w:rPr>
        <w:t>!</w:t>
      </w:r>
    </w:p>
    <w:p w14:paraId="30F5B9D0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Вообще, раньше ему не приходилось помогать со скотиной утром, родители загружали его этой обязанностью только по вечерам. Ничего сложного, убрать навоз, спустить сена с верхнего этажа сарая, чтобы корове было теплее. Но вот недавно отец устроился на новую работу и в обиходе семьи Тимура появилось новые слова “вахта” и “Север”. Сегодня как раз прошла вторая неделя, как папа уехал и мальчик каждый день вставал почти на час раньше обычного и топал с мамой на улицу, выполнять свой “сыновий долг”. Зато вот его шестилетняя сестренка Олеся спокойно себе дрыхла под теплым одеялом и досматривала десятый сон. Ей-то хорошо, мелкая еще, а ему уже одиннадцать, стало быть, пора становиться ответственным и все такое прочее.</w:t>
      </w:r>
    </w:p>
    <w:p w14:paraId="5DE621AC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Тимур вышел на улицу и тут же поежился от налетевшего мартовского ветра. Зима уже сдавала позиции, снег потихоньку подтаивал местами, но по утрам и ночам все еще было ощутимо холодно. </w:t>
      </w:r>
    </w:p>
    <w:p w14:paraId="60A6BDC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Рассвет только начал заниматься и мальчик, понурив голову, побрел в сторону сарая в сероватой мгле. Валенки с резиновой подошвой ощущались как набитые камнями, из-за недосыпа вес их чувствовался, как будто, в два раза тяжелее обычного. </w:t>
      </w:r>
    </w:p>
    <w:p w14:paraId="77CAF2D3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Из приоткрытой двери маленького </w:t>
      </w:r>
      <w:proofErr w:type="spellStart"/>
      <w:r>
        <w:rPr>
          <w:highlight w:val="white"/>
        </w:rPr>
        <w:t>пристроя</w:t>
      </w:r>
      <w:proofErr w:type="spellEnd"/>
      <w:r>
        <w:rPr>
          <w:highlight w:val="white"/>
        </w:rPr>
        <w:t xml:space="preserve"> к сараю, во двор, лилась полоска тусклого желтого света от слабенькой лампочки. Значит, мама там уже замешивает корм для скотины. Надо торопиться, действительно слишком долго копался с утра.</w:t>
      </w:r>
    </w:p>
    <w:p w14:paraId="3FD274B3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Тимур вошел в сарай и в нос сразу ударили самые разные запахи. К терпкому аромату навоза, перемешанного с влажным сеном на полу он уже привык давно и нос никогда не воротил. Однако, на этот раз примешивалось что-то новое, слегка отдающее железом и смутно знакомое.</w:t>
      </w:r>
    </w:p>
    <w:p w14:paraId="07D3CE06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Сероватого света от только-только намечающегося рассвета не хватало, чтобы осветить помещение изнутри, как это бывало днем и Тимура, почему-то, впервые это напрягло. Мальчик нажал на кнопку выключателя и невольно зажмурился. Глаза уже успели привыкнуть к полумраку и свет предательски резанул по ним. </w:t>
      </w:r>
    </w:p>
    <w:p w14:paraId="63936B3C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Черно-белая туша коровы распростерлась на полу сарая и что-то в положении ее тела и запрокинутой голове явно было не так. Тимур нахмурился и аккуратно двинул к ней. Почему-то сразу вспомнилось как корова соседей неведомым образом открыла дверь в маленькую комнатку где они хранили фураж. Одуревшая скотина сожрала столько, что ее желудок просто не смог все это вместить и она умерла. Вот и сейчас Тимур подумал о чем-то таком, хотя и осознавал, что все запасы у них хранятся в </w:t>
      </w:r>
      <w:proofErr w:type="spellStart"/>
      <w:r>
        <w:rPr>
          <w:highlight w:val="white"/>
        </w:rPr>
        <w:t>пристрое</w:t>
      </w:r>
      <w:proofErr w:type="spellEnd"/>
      <w:r>
        <w:rPr>
          <w:highlight w:val="white"/>
        </w:rPr>
        <w:t xml:space="preserve">, до него отсюда никак не добраться. </w:t>
      </w:r>
    </w:p>
    <w:p w14:paraId="2985B956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Шерсть коровы слиплась от влаги, темные глаза смотрели куда-то в пустоту перед собой, а изо рта вытекала темная жидкость, впитываясь в раскиданное сено на полу. Коровья голова откинулась далеко назад потому что солидная часть глотки просто отсутствовала, представляя из себя одну сплошную рану. Кожа висела лохмотьями, обнажив серо-розовую плоть с застывшей темной кровью. </w:t>
      </w:r>
    </w:p>
    <w:p w14:paraId="0A23D83C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Тимур почувствовал как сердце сделало кульбит и ухнуло куда-то в район желудка. То, что у него против воли трясутся руки, он заметил лишь спустя какое-то время, когда наконец-то смог оторваться от вида страшной раны.</w:t>
      </w:r>
    </w:p>
    <w:p w14:paraId="1C2B2DEC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Видеть павшую скотину ему уже приходилось, как никак, рос в деревне. Однако, картина открывшаяся глазам сейчас отличалась разительно и настолько выбивалась из привычного мира, что мальчик какое-то время просто топтался на месте, дергаясь туда-сюда и никак не решаясь чего делать: бежать к матери или осмотреть сарай откуда вообще мог проникнуть хищник, который смог бы так расправиться с коровой.</w:t>
      </w:r>
    </w:p>
    <w:p w14:paraId="3F8D6C15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Озарение подобно вспышке молнии обрушилось на сознание и Тимур даже невольно приоткрыл рот, выдав протяжное “о”. Вот, что смутило его как только он вошел внутрь. Обычно корова к этому времени уже явно выражала свое нетерпение и укоризненно мычала, мол, чего это они так долго копаются, когда она стоит тут посреди вымокшего сена голодная и неприбранная. Да и куры в курятнике тоже устраивали переполох как только малая толика света попадала на их насесты. </w:t>
      </w:r>
    </w:p>
    <w:p w14:paraId="2F78480F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А сейчас вокруг стояла тишина. Абсолютная, проникающая под кожу и падающая на уши словно ватным одеялом. Никаких звуков вокруг, кроме его бешено колотящегося сердца.</w:t>
      </w:r>
    </w:p>
    <w:p w14:paraId="3471268A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Тимур открыл дверь курятника и шумно выдохнул. Курицы валялись повсюду, устилая пол своими тушками. Сложенные в горку головы, лежали в углу и, казалось, ощерились на вошедшего клювами. Ноги предательски дрогнули и Тимур ухватился за косяк, на всякий случай. Он много раз слышал про то, как лисы проникали в курятники и душили птиц, как хорьки пили их кровь. </w:t>
      </w:r>
    </w:p>
    <w:p w14:paraId="73E053B9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“И что за зверь так складывает оторванные головы неподалеку от тел?”, пронеслось в голове и Тимур понял, что углубляться в этот вопрос ему очень не хочется.</w:t>
      </w:r>
    </w:p>
    <w:p w14:paraId="7FF8C701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Стены сарая, такого привычного раньше, как будто давили со всех сторон, а запах душил все сильнее. Живот начали скручивать нехорошие спазмы и мальчик поспешно выскочил на улицу. </w:t>
      </w:r>
    </w:p>
    <w:p w14:paraId="05F779A9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Прохладный мартовский воздух овеял лицо и Тимур сделал глубокий вдох, приносящий короткое облегчение. Он даже обрадовался, что сегодня был слишком сонный и не захотел завтракать сразу.</w:t>
      </w:r>
    </w:p>
    <w:p w14:paraId="02030B76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Полоска света от пристройки, освещавшая снег перед входом, наподобие чудаковатого ковра, привлекла взгляд. Надо было скорее рассказать что произошло.</w:t>
      </w:r>
    </w:p>
    <w:p w14:paraId="49DB50C9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— Мама, к нам в сарай кто-то пробрался! Там корова и куры…</w:t>
      </w:r>
    </w:p>
    <w:p w14:paraId="7DB6FB38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Ни души. Одиноко стояло ведро, в котором мама начала замешивать корм и, чуть в стороне, на боку лежал короткий валенок, обутый в резиновую калошу. Мамин валенок.</w:t>
      </w:r>
    </w:p>
    <w:p w14:paraId="6FD0A022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Ветер то и дело налетал, неприятно холодил мокрые щеки, а Тимур все стоял и смотрел на этот валенок. Он боялся подойти ближе и взять его в руки. Словно бы пока он стоит тут, в стороне, все в порядке. Но вот стоит ему только взять его в руки, рассмотреть хорошенько, вот тогда что-то ужасно плохое непременно зафиксируется в реальности. </w:t>
      </w:r>
    </w:p>
    <w:p w14:paraId="319C1DE1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— Мама! Мама, ты где?! </w:t>
      </w:r>
    </w:p>
    <w:p w14:paraId="4D331F5F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Он метался по пристройке, обежал весь двор, заглянул в баню, но матери просто след простыл. Страх, до этого лишь нерешительно топтавшийся на пороге сознания, теперь захватил его существо полностью. По щекам текли слезы и звать маму становилось все труднее из-за всхлипываний.</w:t>
      </w:r>
    </w:p>
    <w:p w14:paraId="3D476929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И тогда, как наяву, ему вспомнилось лицо отца. Легкая щетина на щеках, уставший, но теплый взгляд и те слова, сказанные перед отъездом.</w:t>
      </w:r>
    </w:p>
    <w:p w14:paraId="779A281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— Тимур, ты теперь за старшего тут. Помогай маме и не ругайся с сестренкой. Я на тебя рассчитываю, сынок. Ты же не пацан уже сопливый и справишься?</w:t>
      </w:r>
    </w:p>
    <w:p w14:paraId="70006D77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— Справлюсь, — твердо ответил тогда Тимур.</w:t>
      </w:r>
    </w:p>
    <w:p w14:paraId="5B74652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Отец посмотрел ему прямо в глаза и мальчик отчетливо запомнил этот момент. Что-то невероятно важное произошло тогда, хоть он и не уловил четко, что именно. Он просто увидел как спустя некоторое время отец кивнул и протянул ему руку. Как мужчине.</w:t>
      </w:r>
    </w:p>
    <w:p w14:paraId="1B58FA1C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Тимур зло выругался и вытер слезы. Он пошел к пристройке, взял оттуда короткий топорик и двинул в сторону дома.</w:t>
      </w:r>
    </w:p>
    <w:p w14:paraId="3F7FCA7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“Ты теперь за старшего”, голос отца как будто звучал наяву. </w:t>
      </w:r>
    </w:p>
    <w:p w14:paraId="2486AC85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Неизвестно, чего тут вообще творится вокруг, но одно было ясно. Кто-то нехороший забрел к ним, а в доме, мирно спит его сестренка </w:t>
      </w:r>
      <w:proofErr w:type="spellStart"/>
      <w:r>
        <w:rPr>
          <w:highlight w:val="white"/>
        </w:rPr>
        <w:t>Олеська</w:t>
      </w:r>
      <w:proofErr w:type="spellEnd"/>
      <w:r>
        <w:rPr>
          <w:highlight w:val="white"/>
        </w:rPr>
        <w:t xml:space="preserve"> и он должен проверить ее, прежде чем решится делать что-то дальше. В конце концов, там дома телефон матери и можно будет позвонить дедушке, рассказать о случившимся, позвать на помощь. </w:t>
      </w:r>
    </w:p>
    <w:p w14:paraId="5D951EC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Тимур стремительно забежал домой, пронесся через сени как скоростной болид и влетел в жилую часть. Там он и остановился как вкопанный. Вязкая тишина снова обволокла всего с головы до ног. В нос как будто бы снова ударил запах крови, смешанной с навозом и сеном, вымокшим от коровьей мочи. К горлу подкатил ком, но Тимур мотнул головой и отогнал непрошеные образы. </w:t>
      </w:r>
    </w:p>
    <w:p w14:paraId="3CCA24BD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Мама, как обычно, оставила свет на кухне и тот заливал прихожую мягким светом. Но сейчас, в такой гнетущей тишине, этого было катастрофически мало.</w:t>
      </w:r>
    </w:p>
    <w:p w14:paraId="31F030D7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Щелк. Выключатель разорвал тишину, но ничего не случилось. Тимур нажал на него еще несколько раз, но все было тщетно. Прихожая по-прежнему утопала во тьме.</w:t>
      </w:r>
    </w:p>
    <w:p w14:paraId="668E7B33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А потом ухо наконец-то уловило этот звук. Он доносился откуда-то из глубины дома, едва слышное причмокивание, которое доносилось до порога. </w:t>
      </w:r>
    </w:p>
    <w:p w14:paraId="03193E3B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Перехватив рукоять топора поудобнее, Тимур медленно двинул вперед. Под ногами хрустнуло стекло и он с содроганием понял, что это лампочка. Кто-то ее намеренно разбил и теперь прятался в темноте. </w:t>
      </w:r>
    </w:p>
    <w:p w14:paraId="7A7503B8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Всхлип. Отчетливый всхлип разорвал тишину и Тимур почувствовал как по пальцам пробежал электрический ток. </w:t>
      </w:r>
    </w:p>
    <w:p w14:paraId="761CA31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— </w:t>
      </w:r>
      <w:proofErr w:type="spellStart"/>
      <w:r>
        <w:rPr>
          <w:highlight w:val="white"/>
        </w:rPr>
        <w:t>Олеська</w:t>
      </w:r>
      <w:proofErr w:type="spellEnd"/>
      <w:r>
        <w:rPr>
          <w:highlight w:val="white"/>
        </w:rPr>
        <w:t xml:space="preserve">! — крикнул мальчик и рванул в сторону ее комнаты. </w:t>
      </w:r>
    </w:p>
    <w:p w14:paraId="43A922FD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В этот краткий миг, страх за себя испарился как не бывало. Его выместило другое, более сильное чувство боязни за непоседливую, вечно надоедающую шестилетнюю сестренку, которая всхлипывала где-то там в темноте.</w:t>
      </w:r>
    </w:p>
    <w:p w14:paraId="4AB00CF7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“За старшего”. </w:t>
      </w:r>
    </w:p>
    <w:p w14:paraId="5EEE3D6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Серый рассвет занимался уже сильнее и слабый свет заливал комнату девочки. Тимур застыл как вкопанный прямо на пороге, потому как увидел силуэт, взгромоздившийся на стол сестренки, стоявший рядом с кроватью, и теперь четко отсвечивающий на фоне </w:t>
      </w:r>
      <w:proofErr w:type="spellStart"/>
      <w:r>
        <w:rPr>
          <w:highlight w:val="white"/>
        </w:rPr>
        <w:t>незашторенного</w:t>
      </w:r>
      <w:proofErr w:type="spellEnd"/>
      <w:r>
        <w:rPr>
          <w:highlight w:val="white"/>
        </w:rPr>
        <w:t xml:space="preserve"> окна. Тимур хорошо видел конусообразную голову, худые широкие плечи и острые колени, разведенные в стороны как это бывает когда сидишь на корточках. </w:t>
      </w:r>
    </w:p>
    <w:p w14:paraId="74B6011D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Причмокивание прекратилось. Там, из полутьмы комнаты сестренки на Тимура в упор смотрели глаза, светящиеся в темноте, как это бывает у хищников. У кошек, например. Или у волков.</w:t>
      </w:r>
    </w:p>
    <w:p w14:paraId="0555A2EF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Раздавшееся щелканье было тихим, но резануло по ушам не хуже пушечного залпа. </w:t>
      </w:r>
      <w:r>
        <w:rPr>
          <w:i/>
          <w:highlight w:val="white"/>
        </w:rPr>
        <w:t>Оно</w:t>
      </w:r>
      <w:r>
        <w:rPr>
          <w:highlight w:val="white"/>
        </w:rPr>
        <w:t xml:space="preserve"> издавало этот звук, явно наслаждаясь шоком на лице мальчика, который забежал сюда прямо ему в лапы. </w:t>
      </w:r>
    </w:p>
    <w:p w14:paraId="415865CB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В голове четко прострелила мысль, что надо разворачиваться и бежать. Он слишком мал, чтобы тягаться с такой опасностью и надо звать на помощь. Вот только ноги словно приросли к полу, а горло сдавило в тисках и Тимур не мог просипеть ни слова. </w:t>
      </w:r>
    </w:p>
    <w:p w14:paraId="7745F4B5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i/>
          <w:highlight w:val="white"/>
        </w:rPr>
        <w:t xml:space="preserve">Оно </w:t>
      </w:r>
      <w:r>
        <w:rPr>
          <w:highlight w:val="white"/>
        </w:rPr>
        <w:t xml:space="preserve">выпрямилось, подняло голову и вдруг уронило что-то грузное на пол. Что-то мешковатое и явно тяжелое, потому как звук удара о дощатый пол заставил вздрогнуть. На короткий миг на фоне окна успела мелькнуть лишь маленькая ручка, которая казалась такой крохотной на фоне этой проклятой башки. </w:t>
      </w:r>
    </w:p>
    <w:p w14:paraId="51C9CD65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Олеся. Сестренка. Это она была в руках этой твари все это время. И тогда причмокивающий звук означал… Перед глазами вспышкой снова появились остекленевшие коровьи глаза и красное мясо, так хорошо различимое на покалеченном горле.</w:t>
      </w:r>
    </w:p>
    <w:p w14:paraId="45D98F75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Всхлип. Тоненький, девичий голосок так похожий на </w:t>
      </w:r>
      <w:proofErr w:type="spellStart"/>
      <w:r>
        <w:rPr>
          <w:highlight w:val="white"/>
        </w:rPr>
        <w:t>Олесин</w:t>
      </w:r>
      <w:proofErr w:type="spellEnd"/>
      <w:r>
        <w:rPr>
          <w:highlight w:val="white"/>
        </w:rPr>
        <w:t xml:space="preserve"> заставил вздрогнуть. А потом снова нетерпеливое щелканье. </w:t>
      </w:r>
      <w:r>
        <w:rPr>
          <w:i/>
          <w:highlight w:val="white"/>
        </w:rPr>
        <w:t xml:space="preserve">Оно </w:t>
      </w:r>
      <w:r>
        <w:rPr>
          <w:highlight w:val="white"/>
        </w:rPr>
        <w:t>пыталось подражать, имитировать голос его сестренки.</w:t>
      </w:r>
    </w:p>
    <w:p w14:paraId="46614755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Ступор отступил и Тимур побежал в сторону выхода. Он по-прежнему сжимал топор в руке, но уже не был уверен, что тот вообще хоть как-то ему поможет.</w:t>
      </w:r>
    </w:p>
    <w:p w14:paraId="1CFA5AD4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Мальчик остановился, едва сделал три шага. В прихожей раздался треск ломаемого стекла под чьими-то стопами. А потом, на фоне света падающего из кухни показался высокий силуэт с конусообразной головой и непропорционально длинными руками, доходящими до колен. В темноте так же светились глаза и по ушам били противные звуки, словно бы кто-то очень быстро щелкает пальцами. Или жвалами. </w:t>
      </w:r>
    </w:p>
    <w:p w14:paraId="4B7B2D6A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 xml:space="preserve">Тимур обернулся и увидел пару светящихся глаз позади. </w:t>
      </w:r>
      <w:r>
        <w:rPr>
          <w:i/>
          <w:highlight w:val="white"/>
        </w:rPr>
        <w:t>Они</w:t>
      </w:r>
      <w:r>
        <w:rPr>
          <w:highlight w:val="white"/>
        </w:rPr>
        <w:t xml:space="preserve"> стояли по обе стороны и бежать ему было некуда. </w:t>
      </w:r>
    </w:p>
    <w:p w14:paraId="4F8A1067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“Прости, папа”, пронеслось в голове и Тимур перехватил топор обеими руками.</w:t>
      </w:r>
    </w:p>
    <w:p w14:paraId="7EA41189" w14:textId="77777777" w:rsidR="008225E5" w:rsidRDefault="008225E5" w:rsidP="00B7791B">
      <w:pPr>
        <w:spacing w:after="200"/>
        <w:ind w:firstLine="425"/>
        <w:rPr>
          <w:highlight w:val="white"/>
        </w:rPr>
      </w:pPr>
      <w:r>
        <w:rPr>
          <w:highlight w:val="white"/>
        </w:rPr>
        <w:t>Щелканье раздавалось громче и чаще.</w:t>
      </w:r>
    </w:p>
    <w:p w14:paraId="7741B7F7" w14:textId="77777777" w:rsidR="008225E5" w:rsidRDefault="008225E5" w:rsidP="00B7791B">
      <w:pPr>
        <w:spacing w:after="200"/>
        <w:ind w:firstLine="425"/>
      </w:pPr>
      <w:r>
        <w:rPr>
          <w:i/>
          <w:highlight w:val="white"/>
        </w:rPr>
        <w:t>Они</w:t>
      </w:r>
      <w:r>
        <w:rPr>
          <w:highlight w:val="white"/>
        </w:rPr>
        <w:t xml:space="preserve"> смеялись в темноте.</w:t>
      </w:r>
    </w:p>
    <w:p w14:paraId="61E10B41" w14:textId="77777777" w:rsidR="00FA14FA" w:rsidRDefault="00FA14FA" w:rsidP="008225E5">
      <w:pPr>
        <w:jc w:val="both"/>
      </w:pPr>
    </w:p>
    <w:sectPr w:rsidR="00FA14FA" w:rsidSect="008225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FA"/>
    <w:rsid w:val="0011793A"/>
    <w:rsid w:val="008225E5"/>
    <w:rsid w:val="00B41A77"/>
    <w:rsid w:val="00D37438"/>
    <w:rsid w:val="00FA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8E9B5A"/>
  <w15:chartTrackingRefBased/>
  <w15:docId w15:val="{775CF810-C9CA-7046-A248-B0297A2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1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1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14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14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14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14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14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14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1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1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1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1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14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14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14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1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14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1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1798</Words>
  <Characters>10251</Characters>
  <Application>Microsoft Office Word</Application>
  <DocSecurity>0</DocSecurity>
  <Lines>85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rau.baki@list.ru</dc:creator>
  <cp:keywords/>
  <dc:description/>
  <cp:lastModifiedBy>rau.baki@list.ru</cp:lastModifiedBy>
  <cp:revision>2</cp:revision>
  <dcterms:created xsi:type="dcterms:W3CDTF">2025-03-26T22:29:00Z</dcterms:created>
  <dcterms:modified xsi:type="dcterms:W3CDTF">2025-03-26T22:29:00Z</dcterms:modified>
</cp:coreProperties>
</file>